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5F" w:rsidRDefault="00AB2B5F">
      <w:pPr>
        <w:jc w:val="center"/>
      </w:pPr>
      <w:bookmarkStart w:id="0" w:name="_GoBack"/>
      <w:bookmarkEnd w:id="0"/>
    </w:p>
    <w:p w:rsidR="005F7FC6" w:rsidRDefault="005F7FC6">
      <w:pPr>
        <w:jc w:val="center"/>
        <w:rPr>
          <w:rStyle w:val="a3"/>
          <w:b/>
          <w:color w:val="000000"/>
          <w:sz w:val="32"/>
        </w:rPr>
      </w:pPr>
    </w:p>
    <w:p w:rsidR="00244009" w:rsidRDefault="00244009">
      <w:pPr>
        <w:jc w:val="center"/>
        <w:rPr>
          <w:rStyle w:val="a3"/>
          <w:b/>
          <w:color w:val="000000"/>
          <w:sz w:val="32"/>
        </w:rPr>
      </w:pPr>
    </w:p>
    <w:p w:rsidR="00E35875" w:rsidRDefault="00E35875">
      <w:pPr>
        <w:jc w:val="center"/>
        <w:rPr>
          <w:rStyle w:val="a3"/>
          <w:b/>
          <w:color w:val="000000"/>
          <w:sz w:val="32"/>
        </w:rPr>
      </w:pPr>
    </w:p>
    <w:p w:rsidR="00AB2B5F" w:rsidRDefault="00D01227">
      <w:pPr>
        <w:jc w:val="center"/>
        <w:rPr>
          <w:rStyle w:val="a3"/>
          <w:b/>
          <w:color w:val="000000"/>
          <w:sz w:val="32"/>
        </w:rPr>
      </w:pPr>
      <w:r>
        <w:rPr>
          <w:rStyle w:val="a3"/>
          <w:b/>
          <w:color w:val="000000"/>
          <w:sz w:val="32"/>
        </w:rPr>
        <w:t>ОБЯЗАТЕЛЬНОЕ</w:t>
      </w:r>
      <w:r w:rsidR="00AB2B5F">
        <w:rPr>
          <w:rStyle w:val="a3"/>
          <w:b/>
          <w:color w:val="000000"/>
          <w:sz w:val="32"/>
        </w:rPr>
        <w:t xml:space="preserve"> ПРЕДЛОЖЕНИЕ</w:t>
      </w:r>
      <w:r w:rsidR="00AB2B5F">
        <w:rPr>
          <w:rStyle w:val="a3"/>
          <w:b/>
          <w:color w:val="000000"/>
          <w:sz w:val="32"/>
        </w:rPr>
        <w:br/>
        <w:t>о приобретении ценных бумаг акционерного общества</w:t>
      </w:r>
    </w:p>
    <w:p w:rsidR="00AB2B5F" w:rsidRDefault="00AB2B5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B2B5F">
        <w:trPr>
          <w:trHeight w:val="454"/>
        </w:trPr>
        <w:tc>
          <w:tcPr>
            <w:tcW w:w="10205" w:type="dxa"/>
            <w:tcBorders>
              <w:bottom w:val="single" w:sz="1" w:space="0" w:color="000000"/>
            </w:tcBorders>
            <w:vAlign w:val="bottom"/>
          </w:tcPr>
          <w:p w:rsidR="00AB2B5F" w:rsidRPr="00E35875" w:rsidRDefault="00D01227">
            <w:pPr>
              <w:snapToGrid w:val="0"/>
              <w:jc w:val="center"/>
              <w:rPr>
                <w:b/>
                <w:sz w:val="24"/>
              </w:rPr>
            </w:pPr>
            <w:r w:rsidRPr="00E35875">
              <w:rPr>
                <w:b/>
                <w:sz w:val="24"/>
              </w:rPr>
              <w:t>Акционерное общество «Технодинамика»</w:t>
            </w:r>
          </w:p>
        </w:tc>
      </w:tr>
      <w:tr w:rsidR="00AB2B5F">
        <w:tc>
          <w:tcPr>
            <w:tcW w:w="10205" w:type="dxa"/>
          </w:tcPr>
          <w:p w:rsidR="00AB2B5F" w:rsidRDefault="00AB2B5F" w:rsidP="00D01227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</w:t>
            </w:r>
            <w:r w:rsidR="00D01227">
              <w:rPr>
                <w:sz w:val="14"/>
              </w:rPr>
              <w:t>/фирменное наименование</w:t>
            </w:r>
            <w:r>
              <w:rPr>
                <w:sz w:val="14"/>
              </w:rPr>
              <w:t xml:space="preserve"> (фамилия, имя, отчество) лица, направляющего </w:t>
            </w:r>
            <w:r w:rsidR="00D01227">
              <w:rPr>
                <w:sz w:val="14"/>
              </w:rPr>
              <w:t>обязательное</w:t>
            </w:r>
            <w:r>
              <w:rPr>
                <w:sz w:val="14"/>
              </w:rPr>
              <w:t xml:space="preserve"> предложение)</w:t>
            </w:r>
          </w:p>
        </w:tc>
      </w:tr>
      <w:tr w:rsidR="00AB2B5F">
        <w:trPr>
          <w:trHeight w:val="454"/>
        </w:trPr>
        <w:tc>
          <w:tcPr>
            <w:tcW w:w="10205" w:type="dxa"/>
            <w:tcBorders>
              <w:bottom w:val="single" w:sz="1" w:space="0" w:color="000000"/>
            </w:tcBorders>
            <w:vAlign w:val="bottom"/>
          </w:tcPr>
          <w:p w:rsidR="00AB2B5F" w:rsidRPr="00E35875" w:rsidRDefault="00274775" w:rsidP="00B751D6">
            <w:pPr>
              <w:snapToGrid w:val="0"/>
              <w:jc w:val="center"/>
              <w:rPr>
                <w:b/>
                <w:sz w:val="24"/>
              </w:rPr>
            </w:pPr>
            <w:r w:rsidRPr="00E35875">
              <w:rPr>
                <w:b/>
                <w:sz w:val="24"/>
              </w:rPr>
              <w:t>Акционерное общество «</w:t>
            </w:r>
            <w:r w:rsidR="00B751D6" w:rsidRPr="00B751D6">
              <w:rPr>
                <w:b/>
                <w:sz w:val="24"/>
              </w:rPr>
              <w:t>Научно-производственное предприятие «Респиратор»</w:t>
            </w:r>
          </w:p>
        </w:tc>
      </w:tr>
      <w:tr w:rsidR="00AB2B5F">
        <w:tc>
          <w:tcPr>
            <w:tcW w:w="10205" w:type="dxa"/>
          </w:tcPr>
          <w:p w:rsidR="00AB2B5F" w:rsidRDefault="00AB2B5F" w:rsidP="00D01227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(полное фирменное наименование акционерного общества, в отношении ценных бумаг которого направляется </w:t>
            </w:r>
            <w:r w:rsidR="00D01227">
              <w:rPr>
                <w:sz w:val="14"/>
              </w:rPr>
              <w:t>обязательное</w:t>
            </w:r>
            <w:r>
              <w:rPr>
                <w:sz w:val="14"/>
              </w:rPr>
              <w:t xml:space="preserve"> предложение)</w:t>
            </w:r>
          </w:p>
        </w:tc>
      </w:tr>
    </w:tbl>
    <w:p w:rsidR="00AB2B5F" w:rsidRDefault="00AB2B5F"/>
    <w:p w:rsidR="00AB2B5F" w:rsidRDefault="00AB2B5F"/>
    <w:tbl>
      <w:tblPr>
        <w:tblW w:w="10221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5106"/>
      </w:tblGrid>
      <w:tr w:rsidR="00AB2B5F" w:rsidRPr="00557F19" w:rsidTr="005F7FC6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2B5F" w:rsidRPr="00557F19" w:rsidRDefault="00AB2B5F">
            <w:pPr>
              <w:snapToGrid w:val="0"/>
              <w:ind w:left="57" w:right="57"/>
              <w:jc w:val="center"/>
              <w:rPr>
                <w:b/>
                <w:sz w:val="24"/>
              </w:rPr>
            </w:pPr>
            <w:r w:rsidRPr="00557F19">
              <w:rPr>
                <w:b/>
                <w:sz w:val="24"/>
              </w:rPr>
              <w:t>Вид, категория (тип), серия ценных бумаг,</w:t>
            </w:r>
          </w:p>
          <w:p w:rsidR="00AB2B5F" w:rsidRPr="00557F19" w:rsidRDefault="00AB2B5F">
            <w:pPr>
              <w:ind w:left="57" w:right="57"/>
              <w:jc w:val="center"/>
              <w:rPr>
                <w:b/>
                <w:sz w:val="24"/>
              </w:rPr>
            </w:pPr>
            <w:r w:rsidRPr="00557F19">
              <w:rPr>
                <w:b/>
                <w:sz w:val="24"/>
              </w:rPr>
              <w:t xml:space="preserve">в отношении которых направляется </w:t>
            </w:r>
            <w:r w:rsidR="00D01227" w:rsidRPr="00557F19">
              <w:rPr>
                <w:b/>
                <w:sz w:val="24"/>
              </w:rPr>
              <w:t>обязательное</w:t>
            </w:r>
            <w:r w:rsidRPr="00557F19">
              <w:rPr>
                <w:b/>
                <w:sz w:val="24"/>
              </w:rPr>
              <w:t xml:space="preserve"> предложение об их приобретении</w:t>
            </w:r>
          </w:p>
        </w:tc>
        <w:tc>
          <w:tcPr>
            <w:tcW w:w="5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B5F" w:rsidRPr="00557F19" w:rsidRDefault="00AB2B5F">
            <w:pPr>
              <w:snapToGrid w:val="0"/>
              <w:ind w:left="57" w:right="57"/>
              <w:jc w:val="center"/>
              <w:rPr>
                <w:b/>
                <w:sz w:val="24"/>
              </w:rPr>
            </w:pPr>
            <w:r w:rsidRPr="00557F19">
              <w:rPr>
                <w:b/>
                <w:sz w:val="24"/>
              </w:rPr>
              <w:t xml:space="preserve">Количество ценных бумаг данного вида, категории (типа), серии, в отношении которых направляется </w:t>
            </w:r>
            <w:r w:rsidR="00D01227" w:rsidRPr="00557F19">
              <w:rPr>
                <w:b/>
                <w:sz w:val="24"/>
              </w:rPr>
              <w:t>обязательное</w:t>
            </w:r>
            <w:r w:rsidRPr="00557F19">
              <w:rPr>
                <w:b/>
                <w:sz w:val="24"/>
              </w:rPr>
              <w:t xml:space="preserve"> предложение об их приобретении, штук</w:t>
            </w:r>
          </w:p>
        </w:tc>
      </w:tr>
      <w:tr w:rsidR="00AB2B5F" w:rsidRPr="00557F19" w:rsidTr="005F7FC6">
        <w:trPr>
          <w:trHeight w:val="454"/>
        </w:trPr>
        <w:tc>
          <w:tcPr>
            <w:tcW w:w="51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Pr="00557F19" w:rsidRDefault="00AB2B5F">
            <w:pPr>
              <w:snapToGrid w:val="0"/>
              <w:ind w:left="57" w:right="57"/>
              <w:jc w:val="center"/>
              <w:rPr>
                <w:b/>
                <w:i/>
                <w:sz w:val="24"/>
              </w:rPr>
            </w:pPr>
            <w:r w:rsidRPr="00557F19">
              <w:rPr>
                <w:b/>
                <w:i/>
                <w:sz w:val="24"/>
              </w:rPr>
              <w:t>Акции обыкновенные именные бездокументарные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0991" w:rsidRPr="00557F19" w:rsidRDefault="00B751D6">
            <w:pPr>
              <w:snapToGrid w:val="0"/>
              <w:ind w:right="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230 426</w:t>
            </w:r>
          </w:p>
          <w:p w:rsidR="00AB2B5F" w:rsidRPr="00557F19" w:rsidRDefault="00922FB1">
            <w:pPr>
              <w:snapToGrid w:val="0"/>
              <w:ind w:right="57"/>
              <w:jc w:val="center"/>
              <w:rPr>
                <w:b/>
                <w:i/>
                <w:sz w:val="24"/>
              </w:rPr>
            </w:pPr>
            <w:r w:rsidRPr="00557F19">
              <w:rPr>
                <w:b/>
                <w:i/>
                <w:sz w:val="24"/>
              </w:rPr>
              <w:t>(</w:t>
            </w:r>
            <w:r w:rsidR="00B751D6">
              <w:rPr>
                <w:b/>
                <w:i/>
                <w:sz w:val="24"/>
              </w:rPr>
              <w:t>двести тридцать тысяч четыреста двадцать шесть</w:t>
            </w:r>
            <w:r w:rsidR="00557F19">
              <w:rPr>
                <w:b/>
                <w:i/>
                <w:sz w:val="24"/>
              </w:rPr>
              <w:t>) штук</w:t>
            </w:r>
          </w:p>
          <w:p w:rsidR="00AB2B5F" w:rsidRPr="00557F19" w:rsidRDefault="00AB2B5F">
            <w:pPr>
              <w:ind w:left="57" w:right="57"/>
              <w:jc w:val="center"/>
              <w:rPr>
                <w:b/>
                <w:i/>
                <w:sz w:val="24"/>
              </w:rPr>
            </w:pPr>
          </w:p>
        </w:tc>
      </w:tr>
    </w:tbl>
    <w:p w:rsidR="00AB2B5F" w:rsidRDefault="00AB2B5F"/>
    <w:tbl>
      <w:tblPr>
        <w:tblW w:w="10210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5103"/>
      </w:tblGrid>
      <w:tr w:rsidR="00A43C69" w:rsidTr="00BA30CB">
        <w:trPr>
          <w:cantSplit/>
          <w:trHeight w:val="454"/>
        </w:trPr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3C69" w:rsidRPr="00557F19" w:rsidRDefault="00A43C69">
            <w:pPr>
              <w:snapToGrid w:val="0"/>
              <w:ind w:left="57" w:right="57"/>
              <w:jc w:val="center"/>
              <w:rPr>
                <w:sz w:val="24"/>
              </w:rPr>
            </w:pPr>
            <w:r w:rsidRPr="00557F19">
              <w:rPr>
                <w:sz w:val="24"/>
              </w:rPr>
              <w:t>Место нахождения лица, направляющего обязательное предложение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43C69" w:rsidRDefault="00A43C69" w:rsidP="00BA30CB">
            <w:pPr>
              <w:pStyle w:val="ab"/>
              <w:snapToGrid w:val="0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57F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115184, г. Москва, ул. Б</w:t>
            </w:r>
            <w:r w:rsidR="00B751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ольшая</w:t>
            </w:r>
            <w:r w:rsidRPr="00557F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Татарская, </w:t>
            </w:r>
          </w:p>
          <w:p w:rsidR="00A43C69" w:rsidRPr="00557F19" w:rsidRDefault="00A43C69">
            <w:pPr>
              <w:pStyle w:val="ab"/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57F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д. 35, стр. 5</w:t>
            </w:r>
          </w:p>
        </w:tc>
      </w:tr>
    </w:tbl>
    <w:p w:rsidR="00AB2B5F" w:rsidRDefault="00AB2B5F"/>
    <w:p w:rsidR="00E35875" w:rsidRDefault="00E35875"/>
    <w:p w:rsidR="00E35875" w:rsidRDefault="00E35875"/>
    <w:tbl>
      <w:tblPr>
        <w:tblpPr w:leftFromText="180" w:rightFromText="180" w:vertAnchor="text" w:tblpXSpec="center" w:tblpY="1"/>
        <w:tblOverlap w:val="never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219"/>
      </w:tblGrid>
      <w:tr w:rsidR="00AB2B5F" w:rsidTr="00D27667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Pr="00557F19" w:rsidRDefault="00AB2B5F" w:rsidP="00E35875">
            <w:pPr>
              <w:snapToGrid w:val="0"/>
              <w:ind w:left="57"/>
              <w:jc w:val="center"/>
              <w:rPr>
                <w:b/>
                <w:sz w:val="24"/>
              </w:rPr>
            </w:pPr>
            <w:r w:rsidRPr="00557F19">
              <w:rPr>
                <w:b/>
                <w:sz w:val="24"/>
              </w:rPr>
              <w:t xml:space="preserve">Контактная информация для связи с лицом, направляющим </w:t>
            </w:r>
            <w:r w:rsidR="00D01227" w:rsidRPr="00557F19">
              <w:rPr>
                <w:b/>
                <w:sz w:val="24"/>
              </w:rPr>
              <w:t>обязательное</w:t>
            </w:r>
            <w:r w:rsidRPr="00557F19">
              <w:rPr>
                <w:b/>
                <w:sz w:val="24"/>
              </w:rPr>
              <w:t xml:space="preserve"> предложение</w:t>
            </w:r>
          </w:p>
        </w:tc>
      </w:tr>
      <w:tr w:rsidR="00AB2B5F" w:rsidTr="00D27667">
        <w:trPr>
          <w:trHeight w:val="397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E378E2" w:rsidRDefault="00AB2B5F" w:rsidP="00E35875">
            <w:pPr>
              <w:snapToGrid w:val="0"/>
              <w:ind w:left="57"/>
              <w:rPr>
                <w:sz w:val="24"/>
              </w:rPr>
            </w:pPr>
            <w:r w:rsidRPr="00E378E2">
              <w:rPr>
                <w:sz w:val="24"/>
              </w:rPr>
              <w:t>Телефон: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Pr="00557F19" w:rsidRDefault="00E35875" w:rsidP="007E2FBC">
            <w:pPr>
              <w:snapToGrid w:val="0"/>
              <w:jc w:val="center"/>
              <w:rPr>
                <w:b/>
                <w:i/>
                <w:sz w:val="24"/>
              </w:rPr>
            </w:pPr>
            <w:r w:rsidRPr="007E2FBC">
              <w:rPr>
                <w:b/>
                <w:i/>
                <w:sz w:val="24"/>
              </w:rPr>
              <w:t>+7 495 627 10 99</w:t>
            </w:r>
            <w:r w:rsidR="00FC4C55">
              <w:rPr>
                <w:b/>
                <w:i/>
                <w:sz w:val="24"/>
              </w:rPr>
              <w:t xml:space="preserve"> (доб. 16-55)</w:t>
            </w:r>
          </w:p>
        </w:tc>
      </w:tr>
      <w:tr w:rsidR="00AB2B5F" w:rsidTr="00D27667"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E35875">
            <w:pPr>
              <w:snapToGrid w:val="0"/>
              <w:rPr>
                <w:sz w:val="14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5F" w:rsidRDefault="00AB2B5F" w:rsidP="00E3587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(контактные телефоны лица, направляющего </w:t>
            </w:r>
            <w:r w:rsidR="00D01227">
              <w:rPr>
                <w:sz w:val="14"/>
              </w:rPr>
              <w:t>обязательное</w:t>
            </w:r>
            <w:r>
              <w:rPr>
                <w:sz w:val="14"/>
              </w:rPr>
              <w:t xml:space="preserve"> предложение, с указанием междугороднего кода)</w:t>
            </w:r>
          </w:p>
        </w:tc>
      </w:tr>
      <w:tr w:rsidR="00AB2B5F" w:rsidTr="00D27667">
        <w:trPr>
          <w:trHeight w:val="397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557F19" w:rsidRDefault="00AB2B5F" w:rsidP="00E35875">
            <w:pPr>
              <w:snapToGrid w:val="0"/>
              <w:ind w:left="57"/>
              <w:rPr>
                <w:sz w:val="24"/>
              </w:rPr>
            </w:pPr>
            <w:r w:rsidRPr="00557F19">
              <w:rPr>
                <w:sz w:val="24"/>
              </w:rPr>
              <w:t>Факс: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Pr="00557F19" w:rsidRDefault="00E35875" w:rsidP="00E35875">
            <w:pPr>
              <w:snapToGrid w:val="0"/>
              <w:jc w:val="center"/>
              <w:rPr>
                <w:b/>
                <w:i/>
                <w:sz w:val="24"/>
              </w:rPr>
            </w:pPr>
            <w:r w:rsidRPr="00557F19">
              <w:rPr>
                <w:b/>
                <w:i/>
                <w:sz w:val="24"/>
              </w:rPr>
              <w:t>+7 495 627 10 99</w:t>
            </w:r>
          </w:p>
        </w:tc>
      </w:tr>
      <w:tr w:rsidR="00AB2B5F" w:rsidTr="00D27667"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E35875">
            <w:pPr>
              <w:snapToGrid w:val="0"/>
              <w:rPr>
                <w:sz w:val="14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5F" w:rsidRDefault="00AB2B5F" w:rsidP="00E3587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(номер факса лица, направляющего </w:t>
            </w:r>
            <w:r w:rsidR="00D01227">
              <w:rPr>
                <w:sz w:val="14"/>
              </w:rPr>
              <w:t>обязательное</w:t>
            </w:r>
            <w:r>
              <w:rPr>
                <w:sz w:val="14"/>
              </w:rPr>
              <w:t xml:space="preserve">  предложение, с указанием междугороднего кода)</w:t>
            </w:r>
          </w:p>
        </w:tc>
      </w:tr>
      <w:tr w:rsidR="00AB2B5F" w:rsidRPr="00F7623C" w:rsidTr="00D27667">
        <w:trPr>
          <w:trHeight w:val="397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557F19" w:rsidRDefault="00AB2B5F" w:rsidP="00E35875">
            <w:pPr>
              <w:snapToGrid w:val="0"/>
              <w:ind w:left="57"/>
              <w:rPr>
                <w:sz w:val="24"/>
              </w:rPr>
            </w:pPr>
            <w:r w:rsidRPr="00557F19">
              <w:rPr>
                <w:sz w:val="24"/>
              </w:rPr>
              <w:t>Адрес электронной почты: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Pr="00557F19" w:rsidRDefault="007E2FBC" w:rsidP="00E35875">
            <w:pPr>
              <w:snapToGrid w:val="0"/>
              <w:jc w:val="center"/>
              <w:rPr>
                <w:b/>
                <w:i/>
                <w:sz w:val="24"/>
              </w:rPr>
            </w:pPr>
            <w:r w:rsidRPr="007E2FBC">
              <w:rPr>
                <w:b/>
                <w:i/>
                <w:sz w:val="24"/>
                <w:lang w:val="en-US"/>
              </w:rPr>
              <w:t>info@tdhc.ru</w:t>
            </w:r>
          </w:p>
        </w:tc>
      </w:tr>
      <w:tr w:rsidR="00AB2B5F" w:rsidTr="00D27667"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F7623C" w:rsidRDefault="00AB2B5F" w:rsidP="00E35875">
            <w:pPr>
              <w:snapToGrid w:val="0"/>
              <w:rPr>
                <w:sz w:val="14"/>
                <w:lang w:val="en-US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5F" w:rsidRDefault="00AB2B5F" w:rsidP="00E3587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(адрес электронной почты лица, направляющего </w:t>
            </w:r>
            <w:r w:rsidR="00D01227">
              <w:rPr>
                <w:sz w:val="14"/>
              </w:rPr>
              <w:t>обязательное</w:t>
            </w:r>
            <w:r>
              <w:rPr>
                <w:sz w:val="14"/>
              </w:rPr>
              <w:t xml:space="preserve"> предложение)</w:t>
            </w:r>
          </w:p>
        </w:tc>
      </w:tr>
      <w:tr w:rsidR="00557F19" w:rsidTr="00D27667">
        <w:trPr>
          <w:cantSplit/>
          <w:trHeight w:val="454"/>
        </w:trPr>
        <w:tc>
          <w:tcPr>
            <w:tcW w:w="2982" w:type="dxa"/>
            <w:vMerge w:val="restart"/>
            <w:tcBorders>
              <w:left w:val="single" w:sz="1" w:space="0" w:color="000000"/>
            </w:tcBorders>
            <w:vAlign w:val="bottom"/>
          </w:tcPr>
          <w:p w:rsidR="00557F19" w:rsidRPr="00557F19" w:rsidRDefault="00557F19" w:rsidP="00E35875">
            <w:pPr>
              <w:snapToGrid w:val="0"/>
              <w:ind w:left="57"/>
              <w:rPr>
                <w:sz w:val="24"/>
              </w:rPr>
            </w:pPr>
            <w:r w:rsidRPr="00557F19">
              <w:rPr>
                <w:sz w:val="24"/>
              </w:rPr>
              <w:t>Адрес для направления почтовой корреспонденции:</w:t>
            </w:r>
          </w:p>
          <w:p w:rsidR="00557F19" w:rsidRPr="00557F19" w:rsidRDefault="00557F19" w:rsidP="00E35875">
            <w:pPr>
              <w:ind w:left="57"/>
              <w:rPr>
                <w:sz w:val="24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F19" w:rsidRDefault="00557F19" w:rsidP="00E35875">
            <w:pPr>
              <w:snapToGrid w:val="0"/>
              <w:rPr>
                <w:b/>
                <w:i/>
                <w:sz w:val="24"/>
              </w:rPr>
            </w:pPr>
            <w:r w:rsidRPr="00557F19">
              <w:rPr>
                <w:b/>
                <w:i/>
                <w:sz w:val="24"/>
              </w:rPr>
              <w:t xml:space="preserve">       </w:t>
            </w:r>
          </w:p>
          <w:p w:rsidR="00557F19" w:rsidRPr="00557F19" w:rsidRDefault="00557F19" w:rsidP="00E35875">
            <w:pPr>
              <w:snapToGrid w:val="0"/>
              <w:rPr>
                <w:b/>
                <w:i/>
                <w:sz w:val="24"/>
              </w:rPr>
            </w:pPr>
            <w:r w:rsidRPr="00557F19">
              <w:rPr>
                <w:b/>
                <w:i/>
                <w:sz w:val="24"/>
              </w:rPr>
              <w:t xml:space="preserve"> 115184, г. Москва, ул. Б</w:t>
            </w:r>
            <w:r w:rsidR="00B751D6">
              <w:rPr>
                <w:b/>
                <w:i/>
                <w:sz w:val="24"/>
              </w:rPr>
              <w:t>ольшая</w:t>
            </w:r>
            <w:r w:rsidRPr="00557F19">
              <w:rPr>
                <w:b/>
                <w:i/>
                <w:sz w:val="24"/>
              </w:rPr>
              <w:t xml:space="preserve"> Татарская, д. 35, стр. 5</w:t>
            </w:r>
          </w:p>
          <w:p w:rsidR="00557F19" w:rsidRPr="00557F19" w:rsidRDefault="00557F19" w:rsidP="00E35875">
            <w:pPr>
              <w:snapToGrid w:val="0"/>
              <w:rPr>
                <w:b/>
                <w:i/>
                <w:sz w:val="24"/>
              </w:rPr>
            </w:pPr>
          </w:p>
        </w:tc>
      </w:tr>
      <w:tr w:rsidR="00557F19" w:rsidTr="00D27667">
        <w:trPr>
          <w:cantSplit/>
          <w:trHeight w:val="341"/>
        </w:trPr>
        <w:tc>
          <w:tcPr>
            <w:tcW w:w="298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57F19" w:rsidRDefault="00557F19" w:rsidP="00E35875">
            <w:pPr>
              <w:snapToGrid w:val="0"/>
              <w:ind w:left="57"/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19" w:rsidRDefault="00557F19" w:rsidP="00E3587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E35875">
              <w:rPr>
                <w:sz w:val="14"/>
              </w:rPr>
              <w:t>почтовый адрес на территории Российской Федерации, используемый лицом, направляющим</w:t>
            </w:r>
            <w:r>
              <w:rPr>
                <w:sz w:val="14"/>
              </w:rPr>
              <w:t xml:space="preserve"> обязательное предложение, для получения почтовой корреспонденции)</w:t>
            </w:r>
          </w:p>
        </w:tc>
      </w:tr>
    </w:tbl>
    <w:p w:rsidR="00AB2B5F" w:rsidRDefault="00AB2B5F"/>
    <w:p w:rsidR="00E35875" w:rsidRDefault="00E35875"/>
    <w:p w:rsidR="00AB2B5F" w:rsidRDefault="00AB2B5F"/>
    <w:tbl>
      <w:tblPr>
        <w:tblW w:w="10216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81"/>
        <w:gridCol w:w="518"/>
        <w:gridCol w:w="224"/>
        <w:gridCol w:w="1666"/>
        <w:gridCol w:w="504"/>
        <w:gridCol w:w="378"/>
        <w:gridCol w:w="504"/>
        <w:gridCol w:w="1245"/>
        <w:gridCol w:w="742"/>
        <w:gridCol w:w="3534"/>
      </w:tblGrid>
      <w:tr w:rsidR="00180629" w:rsidTr="005A1527">
        <w:trPr>
          <w:trHeight w:val="397"/>
        </w:trPr>
        <w:tc>
          <w:tcPr>
            <w:tcW w:w="20" w:type="dxa"/>
          </w:tcPr>
          <w:p w:rsidR="00180629" w:rsidRDefault="00180629">
            <w:pPr>
              <w:snapToGrid w:val="0"/>
            </w:pP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DC6A47" w:rsidRPr="00DC6A47" w:rsidRDefault="00DC6A47" w:rsidP="00DC6A47">
            <w:pPr>
              <w:snapToGrid w:val="0"/>
              <w:rPr>
                <w:b/>
                <w:i/>
                <w:sz w:val="24"/>
              </w:rPr>
            </w:pPr>
            <w:r w:rsidRPr="00DC6A47">
              <w:rPr>
                <w:b/>
                <w:i/>
                <w:sz w:val="24"/>
              </w:rPr>
              <w:t>Заместитель генерального директора</w:t>
            </w:r>
          </w:p>
          <w:p w:rsidR="00DC6A47" w:rsidRPr="00DC6A47" w:rsidRDefault="00DC6A47" w:rsidP="00DC6A47">
            <w:pPr>
              <w:snapToGrid w:val="0"/>
              <w:rPr>
                <w:b/>
                <w:i/>
                <w:sz w:val="24"/>
              </w:rPr>
            </w:pPr>
            <w:r w:rsidRPr="00DC6A47">
              <w:rPr>
                <w:b/>
                <w:i/>
                <w:sz w:val="24"/>
              </w:rPr>
              <w:t>по правовым вопросам</w:t>
            </w:r>
            <w:r w:rsidRPr="00DC6A47">
              <w:rPr>
                <w:b/>
                <w:i/>
                <w:sz w:val="24"/>
              </w:rPr>
              <w:tab/>
            </w:r>
          </w:p>
          <w:p w:rsidR="00DC6A47" w:rsidRDefault="00DC6A47" w:rsidP="00DC6A47">
            <w:pPr>
              <w:snapToGrid w:val="0"/>
              <w:rPr>
                <w:b/>
                <w:i/>
                <w:sz w:val="24"/>
              </w:rPr>
            </w:pPr>
            <w:r w:rsidRPr="00DC6A47">
              <w:rPr>
                <w:b/>
                <w:i/>
                <w:sz w:val="24"/>
              </w:rPr>
              <w:t>и корпоративному управлению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DC6A47" w:rsidRPr="00DC6A47" w:rsidRDefault="00DC6A47" w:rsidP="00DC6A47">
            <w:pPr>
              <w:snapToGrid w:val="0"/>
              <w:rPr>
                <w:b/>
                <w:i/>
                <w:sz w:val="24"/>
              </w:rPr>
            </w:pPr>
            <w:r w:rsidRPr="00DC6A47">
              <w:rPr>
                <w:b/>
                <w:i/>
                <w:sz w:val="24"/>
              </w:rPr>
              <w:t>действующий на основании доверенности</w:t>
            </w:r>
          </w:p>
          <w:p w:rsidR="00DC6A47" w:rsidRPr="00DC6A47" w:rsidRDefault="00DC6A47" w:rsidP="00DC6A47">
            <w:pPr>
              <w:snapToGrid w:val="0"/>
              <w:rPr>
                <w:b/>
                <w:i/>
                <w:sz w:val="24"/>
              </w:rPr>
            </w:pPr>
            <w:r w:rsidRPr="00DC6A47">
              <w:rPr>
                <w:b/>
                <w:i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140/2020</w:t>
            </w:r>
            <w:r w:rsidRPr="00DC6A47">
              <w:rPr>
                <w:b/>
                <w:i/>
                <w:sz w:val="24"/>
              </w:rPr>
              <w:t xml:space="preserve"> от </w:t>
            </w:r>
            <w:r>
              <w:rPr>
                <w:b/>
                <w:i/>
                <w:sz w:val="24"/>
              </w:rPr>
              <w:t>24</w:t>
            </w:r>
            <w:r w:rsidRPr="00DC6A4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декабря</w:t>
            </w:r>
            <w:r w:rsidRPr="00DC6A47">
              <w:rPr>
                <w:b/>
                <w:i/>
                <w:sz w:val="24"/>
              </w:rPr>
              <w:t xml:space="preserve"> 20</w:t>
            </w:r>
            <w:r>
              <w:rPr>
                <w:b/>
                <w:i/>
                <w:sz w:val="24"/>
              </w:rPr>
              <w:t>20</w:t>
            </w:r>
            <w:r w:rsidRPr="00DC6A47">
              <w:rPr>
                <w:b/>
                <w:i/>
                <w:sz w:val="24"/>
              </w:rPr>
              <w:t xml:space="preserve"> г.</w:t>
            </w:r>
          </w:p>
          <w:p w:rsidR="00180629" w:rsidRPr="00557F19" w:rsidRDefault="00180629" w:rsidP="00DC6A47">
            <w:pPr>
              <w:snapToGrid w:val="0"/>
              <w:rPr>
                <w:sz w:val="24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vAlign w:val="bottom"/>
          </w:tcPr>
          <w:p w:rsidR="00180629" w:rsidRDefault="00DC6A47" w:rsidP="00DC6A47">
            <w:pPr>
              <w:snapToGrid w:val="0"/>
              <w:jc w:val="center"/>
            </w:pPr>
            <w:r>
              <w:rPr>
                <w:b/>
                <w:i/>
                <w:sz w:val="24"/>
              </w:rPr>
              <w:t xml:space="preserve">                            А.А. Воронин</w:t>
            </w:r>
          </w:p>
        </w:tc>
      </w:tr>
      <w:tr w:rsidR="00180629" w:rsidTr="005A1527">
        <w:trPr>
          <w:trHeight w:val="870"/>
        </w:trPr>
        <w:tc>
          <w:tcPr>
            <w:tcW w:w="20" w:type="dxa"/>
          </w:tcPr>
          <w:p w:rsidR="00180629" w:rsidRDefault="00180629">
            <w:pPr>
              <w:snapToGrid w:val="0"/>
              <w:rPr>
                <w:sz w:val="14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</w:tcBorders>
          </w:tcPr>
          <w:p w:rsidR="00180629" w:rsidRDefault="00180629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должности руководителя или иного лица, подписывающего</w:t>
            </w:r>
            <w:r>
              <w:rPr>
                <w:sz w:val="14"/>
              </w:rPr>
              <w:br/>
              <w:t>обязательное предложение от имени лица, направляющего</w:t>
            </w:r>
            <w:r>
              <w:rPr>
                <w:sz w:val="14"/>
              </w:rPr>
              <w:br/>
              <w:t>такое предложение, название и реквизиты документа, на основании</w:t>
            </w:r>
            <w:r>
              <w:rPr>
                <w:sz w:val="14"/>
              </w:rPr>
              <w:br/>
              <w:t>которого иному лицу предоставлено право подписывать обязательное</w:t>
            </w:r>
            <w:r>
              <w:rPr>
                <w:sz w:val="14"/>
              </w:rPr>
              <w:br/>
              <w:t>предложение от имени направляющего его лица)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180629" w:rsidRDefault="00180629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180629" w:rsidRDefault="00180629" w:rsidP="00180629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(Ф. И. О.)</w:t>
            </w:r>
          </w:p>
        </w:tc>
      </w:tr>
      <w:tr w:rsidR="00AB2B5F" w:rsidTr="00180629">
        <w:trPr>
          <w:trHeight w:val="397"/>
        </w:trPr>
        <w:tc>
          <w:tcPr>
            <w:tcW w:w="901" w:type="dxa"/>
            <w:gridSpan w:val="2"/>
            <w:tcBorders>
              <w:bottom w:val="single" w:sz="4" w:space="0" w:color="auto"/>
            </w:tcBorders>
            <w:vAlign w:val="bottom"/>
          </w:tcPr>
          <w:p w:rsidR="00AB2B5F" w:rsidRPr="00683771" w:rsidRDefault="00180629" w:rsidP="00683771">
            <w:pPr>
              <w:tabs>
                <w:tab w:val="right" w:pos="901"/>
              </w:tabs>
              <w:snapToGrid w:val="0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557F19" w:rsidRPr="00683771">
              <w:rPr>
                <w:b/>
                <w:sz w:val="24"/>
              </w:rPr>
              <w:t>«</w:t>
            </w:r>
            <w:r w:rsidR="00683771" w:rsidRPr="00683771">
              <w:rPr>
                <w:b/>
                <w:sz w:val="24"/>
              </w:rPr>
              <w:t>1</w:t>
            </w:r>
            <w:r w:rsidR="00254821">
              <w:rPr>
                <w:b/>
                <w:sz w:val="24"/>
              </w:rPr>
              <w:t>3</w:t>
            </w:r>
            <w:r w:rsidRPr="00683771">
              <w:rPr>
                <w:b/>
                <w:sz w:val="24"/>
              </w:rPr>
              <w:t>»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AB2B5F" w:rsidRPr="00557F19" w:rsidRDefault="00AB2B5F" w:rsidP="00011912">
            <w:pPr>
              <w:pStyle w:val="11"/>
              <w:keepNext w:val="0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AB2B5F" w:rsidRPr="00557F19" w:rsidRDefault="00AB2B5F">
            <w:pPr>
              <w:snapToGrid w:val="0"/>
              <w:rPr>
                <w:sz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AB2B5F" w:rsidRPr="00557F19" w:rsidRDefault="00B751D6" w:rsidP="005F7FC6">
            <w:pPr>
              <w:pStyle w:val="11"/>
              <w:keepNext w:val="0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54821">
              <w:rPr>
                <w:sz w:val="24"/>
                <w:szCs w:val="24"/>
              </w:rPr>
              <w:t>л</w:t>
            </w:r>
            <w:r w:rsidR="00683771">
              <w:rPr>
                <w:sz w:val="24"/>
                <w:szCs w:val="24"/>
              </w:rPr>
              <w:t>я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B2B5F" w:rsidRPr="00557F19" w:rsidRDefault="00AB2B5F">
            <w:pPr>
              <w:snapToGrid w:val="0"/>
              <w:jc w:val="right"/>
              <w:rPr>
                <w:sz w:val="24"/>
              </w:rPr>
            </w:pPr>
            <w:r w:rsidRPr="00557F19">
              <w:rPr>
                <w:sz w:val="24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AB2B5F" w:rsidRPr="00557F19" w:rsidRDefault="00B751D6" w:rsidP="00B751D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B2B5F" w:rsidRPr="00557F19">
              <w:rPr>
                <w:b/>
                <w:sz w:val="24"/>
              </w:rPr>
              <w:t>1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vAlign w:val="bottom"/>
          </w:tcPr>
          <w:p w:rsidR="00AB2B5F" w:rsidRDefault="00557F19">
            <w:pPr>
              <w:tabs>
                <w:tab w:val="left" w:pos="1735"/>
              </w:tabs>
              <w:snapToGrid w:val="0"/>
            </w:pPr>
            <w:r w:rsidRPr="00557F19">
              <w:rPr>
                <w:sz w:val="24"/>
              </w:rPr>
              <w:t>г</w:t>
            </w:r>
            <w:r w:rsidR="00AB2B5F" w:rsidRPr="00557F19">
              <w:rPr>
                <w:sz w:val="24"/>
              </w:rPr>
              <w:t>.</w:t>
            </w:r>
            <w:r w:rsidR="00AB2B5F">
              <w:tab/>
              <w:t>М. П.</w:t>
            </w:r>
          </w:p>
        </w:tc>
      </w:tr>
      <w:tr w:rsidR="00AB2B5F" w:rsidTr="00180629">
        <w:tc>
          <w:tcPr>
            <w:tcW w:w="5940" w:type="dxa"/>
            <w:gridSpan w:val="9"/>
            <w:tcBorders>
              <w:top w:val="single" w:sz="4" w:space="0" w:color="auto"/>
            </w:tcBorders>
          </w:tcPr>
          <w:p w:rsidR="00AB2B5F" w:rsidRDefault="00AB2B5F">
            <w:pPr>
              <w:snapToGrid w:val="0"/>
              <w:rPr>
                <w:sz w:val="14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</w:tcPr>
          <w:p w:rsidR="00AB2B5F" w:rsidRDefault="00AB2B5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>(для юридических лиц)</w:t>
            </w:r>
          </w:p>
        </w:tc>
      </w:tr>
    </w:tbl>
    <w:p w:rsidR="00AB2B5F" w:rsidRDefault="00AB2B5F"/>
    <w:p w:rsidR="00AB2B5F" w:rsidRDefault="00AB2B5F"/>
    <w:p w:rsidR="00AB2B5F" w:rsidRDefault="00AB2B5F">
      <w:pPr>
        <w:rPr>
          <w:sz w:val="2"/>
          <w:lang w:val="en-US"/>
        </w:rPr>
      </w:pPr>
    </w:p>
    <w:tbl>
      <w:tblPr>
        <w:tblW w:w="1021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13"/>
        <w:gridCol w:w="1456"/>
        <w:gridCol w:w="405"/>
        <w:gridCol w:w="476"/>
        <w:gridCol w:w="224"/>
        <w:gridCol w:w="574"/>
        <w:gridCol w:w="294"/>
        <w:gridCol w:w="812"/>
        <w:gridCol w:w="867"/>
        <w:gridCol w:w="630"/>
        <w:gridCol w:w="1078"/>
        <w:gridCol w:w="14"/>
        <w:gridCol w:w="98"/>
        <w:gridCol w:w="965"/>
        <w:gridCol w:w="224"/>
        <w:gridCol w:w="1035"/>
      </w:tblGrid>
      <w:tr w:rsidR="00AB2B5F" w:rsidTr="00723C35">
        <w:trPr>
          <w:jc w:val="center"/>
        </w:trPr>
        <w:tc>
          <w:tcPr>
            <w:tcW w:w="102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274775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>
              <w:rPr>
                <w:b/>
              </w:rPr>
              <w:t xml:space="preserve">. Сведения об акционерном обществе, в отношении эмиссионных ценных бумаг которого направляется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</w:t>
            </w:r>
          </w:p>
        </w:tc>
      </w:tr>
      <w:tr w:rsidR="00AB2B5F" w:rsidTr="00723C35">
        <w:trPr>
          <w:trHeight w:val="397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1.1.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557F19" w:rsidP="00B751D6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</w:t>
            </w:r>
            <w:r w:rsidR="00B751D6" w:rsidRPr="00B751D6">
              <w:rPr>
                <w:b/>
                <w:i/>
              </w:rPr>
              <w:t>Научно-производственное предприятие «Респиратор»</w:t>
            </w:r>
          </w:p>
        </w:tc>
      </w:tr>
      <w:tr w:rsidR="00AB2B5F" w:rsidTr="00723C35">
        <w:trPr>
          <w:trHeight w:val="397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1.2.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 w:rsidRPr="00F7623C">
              <w:t>Сокращенное фирменное наименование (если имеется)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F7623C" w:rsidP="00B751D6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АО «</w:t>
            </w:r>
            <w:r w:rsidR="00B751D6">
              <w:rPr>
                <w:b/>
                <w:i/>
              </w:rPr>
              <w:t>НПП «Респиратор</w:t>
            </w:r>
            <w:r>
              <w:rPr>
                <w:b/>
                <w:i/>
              </w:rPr>
              <w:t>»</w:t>
            </w:r>
          </w:p>
        </w:tc>
      </w:tr>
      <w:tr w:rsidR="00AB2B5F" w:rsidTr="00352CE9">
        <w:trPr>
          <w:trHeight w:hRule="exact" w:val="627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1.3.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AB2B5F" w:rsidRDefault="00AB2B5F" w:rsidP="005F7FC6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B751D6" w:rsidP="00A117F7">
            <w:pPr>
              <w:spacing w:after="120"/>
              <w:ind w:right="-284"/>
              <w:rPr>
                <w:b/>
                <w:i/>
              </w:rPr>
            </w:pPr>
            <w:r w:rsidRPr="00B751D6">
              <w:rPr>
                <w:b/>
                <w:i/>
              </w:rPr>
              <w:t>142602 г. Орехово-Зуево Московской области, ул. Гагарина, д. 1</w:t>
            </w:r>
          </w:p>
        </w:tc>
      </w:tr>
      <w:tr w:rsidR="00AB2B5F" w:rsidTr="00723C35">
        <w:trPr>
          <w:trHeight w:val="397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1.4.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ОГРН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B751D6">
            <w:pPr>
              <w:snapToGrid w:val="0"/>
              <w:ind w:left="57" w:right="57"/>
              <w:rPr>
                <w:b/>
                <w:i/>
              </w:rPr>
            </w:pPr>
            <w:r w:rsidRPr="00B751D6">
              <w:rPr>
                <w:b/>
                <w:i/>
              </w:rPr>
              <w:t>1025004583108</w:t>
            </w:r>
          </w:p>
        </w:tc>
      </w:tr>
      <w:tr w:rsidR="00AB2B5F" w:rsidTr="00723C35">
        <w:trPr>
          <w:trHeight w:val="397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1.5.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ИНН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B751D6" w:rsidP="00B751D6">
            <w:pPr>
              <w:snapToGrid w:val="0"/>
              <w:ind w:left="57" w:right="57"/>
              <w:rPr>
                <w:b/>
                <w:i/>
              </w:rPr>
            </w:pPr>
            <w:r w:rsidRPr="00B751D6">
              <w:rPr>
                <w:b/>
                <w:i/>
              </w:rPr>
              <w:t xml:space="preserve">5034050231 </w:t>
            </w:r>
          </w:p>
        </w:tc>
      </w:tr>
      <w:tr w:rsidR="00AB2B5F" w:rsidTr="00723C35">
        <w:trPr>
          <w:trHeight w:val="397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1.6.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Код эмитента, присвоенный регистрирующим органом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117F7" w:rsidP="003756C6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3756C6">
              <w:rPr>
                <w:b/>
                <w:i/>
              </w:rPr>
              <w:t>334</w:t>
            </w:r>
            <w:r w:rsidR="0067719A">
              <w:rPr>
                <w:b/>
                <w:i/>
              </w:rPr>
              <w:t>-</w:t>
            </w:r>
            <w:r w:rsidR="003756C6">
              <w:rPr>
                <w:b/>
                <w:i/>
              </w:rPr>
              <w:t>А</w:t>
            </w:r>
          </w:p>
        </w:tc>
      </w:tr>
      <w:tr w:rsidR="00AB2B5F" w:rsidRPr="00C57BB9" w:rsidTr="00075161">
        <w:trPr>
          <w:jc w:val="center"/>
        </w:trPr>
        <w:tc>
          <w:tcPr>
            <w:tcW w:w="102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2747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II. Сведения о лице, направляющем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</w:t>
            </w:r>
            <w:r>
              <w:rPr>
                <w:b/>
              </w:rPr>
              <w:br/>
              <w:t>о приобретении эмиссионных ценных бумаг акционерного общества</w:t>
            </w:r>
          </w:p>
        </w:tc>
      </w:tr>
      <w:tr w:rsidR="00AB2B5F" w:rsidTr="00723C35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rPr>
                <w:lang w:val="en-US"/>
              </w:rPr>
              <w:t>2</w:t>
            </w:r>
            <w:r>
              <w:t>.1.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Физическое лицо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A117F7" w:rsidRDefault="00A117F7">
            <w:pPr>
              <w:snapToGrid w:val="0"/>
              <w:ind w:left="57" w:right="57"/>
              <w:jc w:val="center"/>
              <w:rPr>
                <w:b/>
                <w:i/>
              </w:rPr>
            </w:pPr>
            <w:r w:rsidRPr="00A117F7">
              <w:rPr>
                <w:b/>
                <w:i/>
              </w:rPr>
              <w:t>Нет</w:t>
            </w:r>
          </w:p>
        </w:tc>
      </w:tr>
      <w:tr w:rsidR="00AB2B5F" w:rsidTr="00723C35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Юридическое лицо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A117F7" w:rsidRDefault="00A117F7">
            <w:pPr>
              <w:snapToGrid w:val="0"/>
              <w:ind w:left="57" w:right="57"/>
              <w:jc w:val="center"/>
              <w:rPr>
                <w:b/>
                <w:i/>
              </w:rPr>
            </w:pPr>
            <w:r w:rsidRPr="00A117F7">
              <w:rPr>
                <w:b/>
                <w:i/>
              </w:rPr>
              <w:t>Да</w:t>
            </w:r>
          </w:p>
        </w:tc>
      </w:tr>
      <w:tr w:rsidR="00AB2B5F" w:rsidTr="00723C35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2.3.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Резидент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A117F7" w:rsidRDefault="00960991">
            <w:pPr>
              <w:snapToGrid w:val="0"/>
              <w:ind w:left="57" w:right="57"/>
              <w:jc w:val="center"/>
              <w:rPr>
                <w:b/>
                <w:i/>
              </w:rPr>
            </w:pPr>
            <w:r w:rsidRPr="00A117F7">
              <w:rPr>
                <w:b/>
                <w:i/>
              </w:rPr>
              <w:t>Да</w:t>
            </w:r>
          </w:p>
        </w:tc>
      </w:tr>
      <w:tr w:rsidR="00AB2B5F" w:rsidTr="00723C35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2.4.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Нерезидент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A117F7" w:rsidRDefault="00A117F7">
            <w:pPr>
              <w:snapToGrid w:val="0"/>
              <w:ind w:left="57" w:right="57"/>
              <w:jc w:val="center"/>
              <w:rPr>
                <w:b/>
                <w:i/>
              </w:rPr>
            </w:pPr>
            <w:r w:rsidRPr="00A117F7">
              <w:rPr>
                <w:b/>
                <w:i/>
              </w:rPr>
              <w:t>Нет</w:t>
            </w:r>
          </w:p>
        </w:tc>
      </w:tr>
      <w:tr w:rsidR="00AB2B5F" w:rsidTr="00075161">
        <w:trPr>
          <w:trHeight w:val="340"/>
          <w:jc w:val="center"/>
        </w:trPr>
        <w:tc>
          <w:tcPr>
            <w:tcW w:w="10219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физического лица:</w:t>
            </w:r>
          </w:p>
        </w:tc>
      </w:tr>
      <w:tr w:rsidR="00AB2B5F" w:rsidTr="00723C35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2.5.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291FA8" w:rsidRDefault="00AB2B5F">
            <w:pPr>
              <w:snapToGrid w:val="0"/>
              <w:ind w:left="57" w:right="57"/>
              <w:rPr>
                <w:highlight w:val="red"/>
              </w:rPr>
            </w:pPr>
            <w:r w:rsidRPr="00AE1F3F">
              <w:t>Фамилия, имя, отчество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117F7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723C35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2.6.</w:t>
            </w: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291FA8" w:rsidRDefault="00AB2B5F">
            <w:pPr>
              <w:snapToGrid w:val="0"/>
              <w:ind w:left="57" w:right="57"/>
              <w:rPr>
                <w:highlight w:val="red"/>
              </w:rPr>
            </w:pPr>
            <w:r w:rsidRPr="00AE1F3F">
              <w:t>Место жительства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117F7" w:rsidP="00A117F7">
            <w:pPr>
              <w:snapToGrid w:val="0"/>
              <w:ind w:left="57" w:right="57"/>
              <w:jc w:val="center"/>
            </w:pPr>
            <w:r>
              <w:rPr>
                <w:b/>
                <w:i/>
              </w:rPr>
              <w:t>-</w:t>
            </w:r>
          </w:p>
        </w:tc>
      </w:tr>
      <w:tr w:rsidR="00AB2B5F" w:rsidTr="00075161">
        <w:trPr>
          <w:trHeight w:val="340"/>
          <w:jc w:val="center"/>
        </w:trPr>
        <w:tc>
          <w:tcPr>
            <w:tcW w:w="10219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юридического лица:</w:t>
            </w:r>
          </w:p>
        </w:tc>
      </w:tr>
      <w:tr w:rsidR="00AB2B5F" w:rsidTr="00E378E2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2.7.</w:t>
            </w:r>
          </w:p>
          <w:p w:rsidR="00AB2B5F" w:rsidRDefault="00AB2B5F">
            <w:pPr>
              <w:ind w:left="57"/>
            </w:pP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E378E2">
            <w:pPr>
              <w:snapToGrid w:val="0"/>
              <w:ind w:right="57"/>
            </w:pPr>
            <w:r>
              <w:t>Полное фирменное наименование</w:t>
            </w:r>
          </w:p>
          <w:p w:rsidR="00AB2B5F" w:rsidRDefault="00AB2B5F">
            <w:pPr>
              <w:ind w:left="57" w:right="57"/>
            </w:pP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117F7">
            <w:pPr>
              <w:snapToGrid w:val="0"/>
              <w:ind w:left="200" w:right="57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«Технодинамика»</w:t>
            </w:r>
          </w:p>
        </w:tc>
      </w:tr>
      <w:tr w:rsidR="00AB2B5F" w:rsidTr="00E378E2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2.8.</w:t>
            </w:r>
          </w:p>
          <w:p w:rsidR="00AB2B5F" w:rsidRDefault="00AB2B5F">
            <w:pPr>
              <w:ind w:left="57"/>
            </w:pP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Сокращенное фирменное наименование (если имеется)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075161" w:rsidRDefault="00A117F7">
            <w:pPr>
              <w:ind w:left="200" w:right="57"/>
              <w:rPr>
                <w:b/>
                <w:i/>
              </w:rPr>
            </w:pPr>
            <w:r w:rsidRPr="00075161">
              <w:rPr>
                <w:b/>
                <w:i/>
              </w:rPr>
              <w:t>АО «</w:t>
            </w:r>
            <w:r w:rsidR="00075161">
              <w:rPr>
                <w:b/>
                <w:i/>
              </w:rPr>
              <w:t>Технодинамика</w:t>
            </w:r>
            <w:r w:rsidRPr="00075161">
              <w:rPr>
                <w:b/>
                <w:i/>
              </w:rPr>
              <w:t>»</w:t>
            </w:r>
          </w:p>
        </w:tc>
      </w:tr>
      <w:tr w:rsidR="00AB2B5F" w:rsidTr="00E378E2">
        <w:trPr>
          <w:trHeight w:val="463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B2B5F" w:rsidRDefault="00AB2B5F" w:rsidP="0067719A">
            <w:pPr>
              <w:snapToGrid w:val="0"/>
              <w:ind w:left="57"/>
            </w:pPr>
            <w:r>
              <w:t>2.9.</w:t>
            </w:r>
          </w:p>
          <w:p w:rsidR="0067719A" w:rsidRDefault="0067719A" w:rsidP="0067719A">
            <w:pPr>
              <w:snapToGrid w:val="0"/>
              <w:ind w:left="57"/>
            </w:pPr>
          </w:p>
          <w:p w:rsidR="0067719A" w:rsidRDefault="0067719A" w:rsidP="0067719A">
            <w:pPr>
              <w:snapToGrid w:val="0"/>
              <w:ind w:left="57"/>
            </w:pP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67719A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161" w:rsidRDefault="00075161" w:rsidP="006771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AB2B5F" w:rsidRPr="00075161" w:rsidRDefault="00075161" w:rsidP="006771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075161">
              <w:rPr>
                <w:b/>
                <w:i/>
              </w:rPr>
              <w:t>115184, г. Москва, ул. Б. Татарская, д. 35, стр. 5</w:t>
            </w:r>
          </w:p>
        </w:tc>
      </w:tr>
      <w:tr w:rsidR="00AB2B5F" w:rsidTr="00E378E2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2.10.</w:t>
            </w:r>
          </w:p>
          <w:p w:rsidR="00AB2B5F" w:rsidRDefault="00AB2B5F">
            <w:pPr>
              <w:ind w:left="57"/>
            </w:pP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ОГРН</w:t>
            </w:r>
          </w:p>
          <w:p w:rsidR="00AB2B5F" w:rsidRDefault="00AB2B5F">
            <w:pPr>
              <w:ind w:left="57" w:right="57"/>
            </w:pP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075161" w:rsidRDefault="00075161" w:rsidP="00075161">
            <w:pPr>
              <w:ind w:right="57"/>
              <w:rPr>
                <w:b/>
                <w:i/>
              </w:rPr>
            </w:pPr>
            <w:r>
              <w:rPr>
                <w:b/>
                <w:i/>
              </w:rPr>
              <w:t xml:space="preserve">   1037719005873</w:t>
            </w:r>
          </w:p>
        </w:tc>
      </w:tr>
      <w:tr w:rsidR="00AB2B5F" w:rsidTr="00E378E2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2.11.</w:t>
            </w:r>
          </w:p>
          <w:p w:rsidR="00AB2B5F" w:rsidRDefault="00AB2B5F">
            <w:pPr>
              <w:ind w:left="57"/>
            </w:pP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ИНН</w:t>
            </w:r>
          </w:p>
          <w:p w:rsidR="00AB2B5F" w:rsidRDefault="00AB2B5F">
            <w:pPr>
              <w:ind w:left="57" w:right="57"/>
            </w:pP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075161" w:rsidRDefault="00075161">
            <w:pPr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 xml:space="preserve">  7719265496</w:t>
            </w:r>
          </w:p>
        </w:tc>
      </w:tr>
      <w:tr w:rsidR="00AB2B5F" w:rsidTr="00E378E2">
        <w:trPr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2.12.</w:t>
            </w:r>
          </w:p>
          <w:p w:rsidR="00AB2B5F" w:rsidRDefault="00AB2B5F">
            <w:pPr>
              <w:ind w:left="57"/>
            </w:pPr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Код эмитента, присвоенный регистрирующим органом (если имеется)</w:t>
            </w:r>
          </w:p>
        </w:tc>
        <w:tc>
          <w:tcPr>
            <w:tcW w:w="601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075161" w:rsidRDefault="00075161" w:rsidP="00075161">
            <w:pPr>
              <w:snapToGrid w:val="0"/>
              <w:ind w:right="57"/>
              <w:rPr>
                <w:b/>
                <w:i/>
              </w:rPr>
            </w:pPr>
            <w:r>
              <w:rPr>
                <w:b/>
                <w:i/>
              </w:rPr>
              <w:t xml:space="preserve">   08273-А</w:t>
            </w:r>
          </w:p>
          <w:p w:rsidR="00AB2B5F" w:rsidRPr="00075161" w:rsidRDefault="00AB2B5F">
            <w:pPr>
              <w:ind w:left="57" w:right="57"/>
              <w:rPr>
                <w:b/>
                <w:i/>
              </w:rPr>
            </w:pPr>
          </w:p>
        </w:tc>
      </w:tr>
      <w:tr w:rsidR="00AB2B5F" w:rsidTr="00723C35">
        <w:trPr>
          <w:trHeight w:val="28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2.13.</w:t>
            </w:r>
          </w:p>
        </w:tc>
        <w:tc>
          <w:tcPr>
            <w:tcW w:w="9152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75161" w:rsidRDefault="00075161">
            <w:pPr>
              <w:snapToGrid w:val="0"/>
              <w:jc w:val="center"/>
              <w:rPr>
                <w:b/>
              </w:rPr>
            </w:pPr>
          </w:p>
          <w:p w:rsidR="00AB2B5F" w:rsidRDefault="00AB2B5F" w:rsidP="00E378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Сведения о количестве акций акционерного общества, принадлежащих лицу, направляющему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</w:t>
            </w:r>
          </w:p>
        </w:tc>
      </w:tr>
      <w:tr w:rsidR="00AB2B5F" w:rsidTr="00075161">
        <w:trPr>
          <w:trHeight w:val="284"/>
          <w:jc w:val="center"/>
        </w:trPr>
        <w:tc>
          <w:tcPr>
            <w:tcW w:w="10219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E378E2">
            <w:pPr>
              <w:snapToGrid w:val="0"/>
              <w:ind w:left="57"/>
            </w:pPr>
            <w:r>
              <w:t>Количество акций акционерного общества, принадлежащих данному лицу</w:t>
            </w:r>
          </w:p>
        </w:tc>
      </w:tr>
      <w:tr w:rsidR="00AB2B5F" w:rsidTr="00723C35">
        <w:trPr>
          <w:cantSplit/>
          <w:trHeight w:val="28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2.13.1.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 w:rsidP="00075161">
            <w:pPr>
              <w:snapToGrid w:val="0"/>
              <w:ind w:left="57" w:right="57"/>
              <w:rPr>
                <w:position w:val="6"/>
              </w:rPr>
            </w:pPr>
            <w:r>
              <w:t>Обыкновенных акций, штук/%</w:t>
            </w: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Pr="00075161" w:rsidRDefault="003756C6" w:rsidP="00C85DE5">
            <w:pPr>
              <w:jc w:val="center"/>
              <w:rPr>
                <w:b/>
              </w:rPr>
            </w:pPr>
            <w:r>
              <w:rPr>
                <w:b/>
              </w:rPr>
              <w:t>25491130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Pr="00075161" w:rsidRDefault="00AB2B5F" w:rsidP="00C85DE5">
            <w:pPr>
              <w:jc w:val="center"/>
              <w:rPr>
                <w:b/>
              </w:rPr>
            </w:pPr>
            <w:r w:rsidRPr="00075161">
              <w:rPr>
                <w:b/>
              </w:rPr>
              <w:t>/</w:t>
            </w:r>
          </w:p>
        </w:tc>
        <w:tc>
          <w:tcPr>
            <w:tcW w:w="8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075161" w:rsidRDefault="00723C35" w:rsidP="003756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756C6">
              <w:rPr>
                <w:b/>
              </w:rPr>
              <w:t>9,07</w:t>
            </w:r>
            <w:r w:rsidR="006C01BC" w:rsidRPr="00075161">
              <w:rPr>
                <w:b/>
              </w:rPr>
              <w:t xml:space="preserve"> </w:t>
            </w:r>
            <w:r w:rsidR="00AB2B5F" w:rsidRPr="00075161">
              <w:rPr>
                <w:b/>
              </w:rPr>
              <w:t>%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2.13.2.</w:t>
            </w: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075161">
            <w:pPr>
              <w:snapToGrid w:val="0"/>
              <w:ind w:left="57" w:right="57"/>
            </w:pPr>
            <w:r>
              <w:t>Привилегированных акций, всего, штук/%, в том числе: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67719A" w:rsidRDefault="00723C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/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67719A" w:rsidRDefault="00723C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274CDC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а) типа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67719A" w:rsidRDefault="00723C35">
            <w:pPr>
              <w:snapToGrid w:val="0"/>
              <w:jc w:val="center"/>
            </w:pPr>
            <w:r>
              <w:t>-</w:t>
            </w:r>
          </w:p>
        </w:tc>
        <w:tc>
          <w:tcPr>
            <w:tcW w:w="1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Pr="0067719A" w:rsidRDefault="00723C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/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Pr="0067719A" w:rsidRDefault="00723C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2B5F" w:rsidTr="00723C35">
        <w:trPr>
          <w:cantSplit/>
          <w:trHeight w:val="23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trHeight w:val="23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075161">
            <w:pPr>
              <w:snapToGrid w:val="0"/>
              <w:ind w:left="57"/>
              <w:rPr>
                <w:position w:val="6"/>
              </w:rPr>
            </w:pPr>
            <w:r>
              <w:t>штук/%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б) типа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1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/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</w:tr>
      <w:tr w:rsidR="00AB2B5F" w:rsidTr="00723C35">
        <w:trPr>
          <w:cantSplit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075161">
            <w:pPr>
              <w:snapToGrid w:val="0"/>
              <w:ind w:left="57"/>
              <w:rPr>
                <w:position w:val="6"/>
              </w:rPr>
            </w:pPr>
            <w:r>
              <w:t>штук/%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в) типа</w:t>
            </w:r>
          </w:p>
        </w:tc>
        <w:tc>
          <w:tcPr>
            <w:tcW w:w="172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9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/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</w:tr>
      <w:tr w:rsidR="00AB2B5F" w:rsidTr="00723C35">
        <w:trPr>
          <w:cantSplit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jc w:val="center"/>
        </w:trPr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075161">
            <w:pPr>
              <w:snapToGrid w:val="0"/>
              <w:ind w:left="57"/>
              <w:rPr>
                <w:position w:val="6"/>
              </w:rPr>
            </w:pPr>
            <w:r>
              <w:t>штук/%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3756C6" w:rsidTr="00723C35">
        <w:trPr>
          <w:cantSplit/>
          <w:jc w:val="center"/>
        </w:trPr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2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 w:rsidP="00075161">
            <w:pPr>
              <w:snapToGrid w:val="0"/>
              <w:ind w:left="57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>
            <w:pPr>
              <w:snapToGrid w:val="0"/>
            </w:pPr>
          </w:p>
        </w:tc>
      </w:tr>
      <w:tr w:rsidR="00AB2B5F" w:rsidTr="00723C35">
        <w:trPr>
          <w:trHeight w:val="284"/>
          <w:jc w:val="center"/>
        </w:trPr>
        <w:tc>
          <w:tcPr>
            <w:tcW w:w="10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2.14.</w:t>
            </w:r>
          </w:p>
        </w:tc>
        <w:tc>
          <w:tcPr>
            <w:tcW w:w="9165" w:type="dxa"/>
            <w:gridSpan w:val="1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Сведения о лицах, которые самостоятельно или совместно со своими аффилированными лицами </w:t>
            </w:r>
            <w:r>
              <w:rPr>
                <w:b/>
              </w:rPr>
              <w:lastRenderedPageBreak/>
              <w:t xml:space="preserve">имеют 20 и более процентов голосов в высшем органе управления юридического лица, направляющего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</w:t>
            </w:r>
          </w:p>
        </w:tc>
      </w:tr>
      <w:tr w:rsidR="00AB2B5F" w:rsidTr="00723C35">
        <w:trPr>
          <w:trHeight w:val="340"/>
          <w:jc w:val="center"/>
        </w:trPr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lastRenderedPageBreak/>
              <w:t>2.15.</w:t>
            </w:r>
          </w:p>
        </w:tc>
        <w:tc>
          <w:tcPr>
            <w:tcW w:w="916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rPr>
                <w:b/>
              </w:rPr>
              <w:t>Для физических лиц</w:t>
            </w:r>
            <w:r>
              <w:t>:</w:t>
            </w:r>
          </w:p>
        </w:tc>
      </w:tr>
      <w:tr w:rsidR="00AB2B5F" w:rsidTr="00723C35">
        <w:trPr>
          <w:trHeight w:val="397"/>
          <w:jc w:val="center"/>
        </w:trPr>
        <w:tc>
          <w:tcPr>
            <w:tcW w:w="6805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Сведения о физических лицах, которые самостоятельно</w:t>
            </w:r>
            <w:r>
              <w:br/>
              <w:t>или совместно со своими аффилированными лицами имеют</w:t>
            </w:r>
            <w:r>
              <w:br/>
              <w:t>20 и более процентов голосов в высшем органе управления данного юридического лица</w:t>
            </w:r>
          </w:p>
        </w:tc>
        <w:tc>
          <w:tcPr>
            <w:tcW w:w="34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Доля, которую лицо самостоятельно или совместно со своими аффилированными лицами имеет в высшем органе управления данного юридического лица, %</w:t>
            </w: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2.15.1.1.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Фамилия, имя, отчество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723C35" w:rsidP="00723C35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2.15.1.3</w:t>
            </w: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723C35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2.15.1.2.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жительства</w:t>
            </w:r>
          </w:p>
          <w:p w:rsidR="00AB2B5F" w:rsidRDefault="00AB2B5F">
            <w:pPr>
              <w:ind w:left="57" w:right="57"/>
            </w:pP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723C35" w:rsidP="00723C35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2.15.2.1.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Фамилия, имя, отчество</w:t>
            </w:r>
          </w:p>
        </w:tc>
        <w:tc>
          <w:tcPr>
            <w:tcW w:w="38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2.15.2.3</w:t>
            </w:r>
          </w:p>
        </w:tc>
        <w:tc>
          <w:tcPr>
            <w:tcW w:w="2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2.15.2.2.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жительства</w:t>
            </w:r>
          </w:p>
          <w:p w:rsidR="00AB2B5F" w:rsidRDefault="00AB2B5F">
            <w:pPr>
              <w:ind w:left="57" w:right="57"/>
            </w:pPr>
          </w:p>
        </w:tc>
        <w:tc>
          <w:tcPr>
            <w:tcW w:w="38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trHeight w:val="397"/>
          <w:jc w:val="center"/>
        </w:trPr>
        <w:tc>
          <w:tcPr>
            <w:tcW w:w="106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2.16.</w:t>
            </w:r>
          </w:p>
        </w:tc>
        <w:tc>
          <w:tcPr>
            <w:tcW w:w="9152" w:type="dxa"/>
            <w:gridSpan w:val="1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юридических лиц:</w:t>
            </w:r>
          </w:p>
        </w:tc>
      </w:tr>
      <w:tr w:rsidR="00AB2B5F" w:rsidTr="00723C35">
        <w:trPr>
          <w:trHeight w:val="397"/>
          <w:jc w:val="center"/>
        </w:trPr>
        <w:tc>
          <w:tcPr>
            <w:tcW w:w="6805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Сведения о юридических лицах, которые самостоятельно</w:t>
            </w:r>
            <w:r>
              <w:br/>
              <w:t>или совместно со своими аффилированными лицами имеют</w:t>
            </w:r>
            <w:r>
              <w:br/>
              <w:t>20 и более процентов голосов в высшем органе управления данного юридического лица</w:t>
            </w:r>
          </w:p>
        </w:tc>
        <w:tc>
          <w:tcPr>
            <w:tcW w:w="34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Доля, которую лицо самостоятельно или совместно со своими аффилированными лицами имеет в высшем органе управления данного юридического лица, %</w:t>
            </w: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2.16.1.1.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723C35" w:rsidP="00723C35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 xml:space="preserve">Государственная корпорация по содействию разработке, производству и экспорту высокотехнологичной </w:t>
            </w:r>
            <w:r w:rsidR="00D75DD2">
              <w:rPr>
                <w:b/>
                <w:i/>
              </w:rPr>
              <w:t>промышленной продукции «Ростех»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2.16.1.6</w:t>
            </w: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Pr="00D75DD2" w:rsidRDefault="00D75DD2">
            <w:pPr>
              <w:snapToGrid w:val="0"/>
              <w:ind w:left="57" w:right="57"/>
              <w:jc w:val="center"/>
              <w:rPr>
                <w:b/>
                <w:i/>
              </w:rPr>
            </w:pPr>
            <w:r w:rsidRPr="00D75DD2">
              <w:rPr>
                <w:b/>
                <w:i/>
              </w:rPr>
              <w:t>25,000122</w:t>
            </w: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2.16.1.2.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Сокращенное наименование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D75DD2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Государственная корпорация «Ростех»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2.16.1.3.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D75DD2" w:rsidP="00D75DD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119991, г. Москва, Гоголевский бульвар, д. 21, стр. 1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2.16.1.4.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ОГРН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D75DD2" w:rsidP="00D75DD2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1077799030847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2.16.1.5.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ИНН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D75DD2" w:rsidP="00D75DD2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7704274402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723C35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C35" w:rsidRDefault="00723C35" w:rsidP="00244009">
            <w:pPr>
              <w:snapToGrid w:val="0"/>
              <w:ind w:left="57"/>
            </w:pPr>
            <w:r>
              <w:t>2.16.2.1.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5DD2" w:rsidRPr="00D75DD2" w:rsidRDefault="00D75DD2" w:rsidP="00D75DD2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</w:t>
            </w:r>
            <w:r w:rsidRPr="00D75DD2">
              <w:rPr>
                <w:b/>
                <w:i/>
              </w:rPr>
              <w:t>ГРУППА</w:t>
            </w:r>
          </w:p>
          <w:p w:rsidR="00723C35" w:rsidRDefault="00D75DD2" w:rsidP="00D75DD2">
            <w:pPr>
              <w:snapToGrid w:val="0"/>
              <w:ind w:left="57" w:right="57"/>
              <w:rPr>
                <w:b/>
                <w:i/>
              </w:rPr>
            </w:pPr>
            <w:r w:rsidRPr="00D75DD2">
              <w:rPr>
                <w:b/>
                <w:i/>
              </w:rPr>
              <w:t xml:space="preserve">КОМПАНИЙ </w:t>
            </w:r>
            <w:r>
              <w:rPr>
                <w:b/>
                <w:i/>
              </w:rPr>
              <w:t>«</w:t>
            </w:r>
            <w:r w:rsidRPr="00D75DD2">
              <w:rPr>
                <w:b/>
                <w:i/>
              </w:rPr>
              <w:t>ДИНАМИКА</w:t>
            </w:r>
            <w:r>
              <w:rPr>
                <w:b/>
                <w:i/>
              </w:rPr>
              <w:t>»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C35" w:rsidRDefault="00723C35" w:rsidP="00723C35">
            <w:pPr>
              <w:snapToGrid w:val="0"/>
              <w:ind w:left="57"/>
            </w:pPr>
            <w:r>
              <w:t>2.16.2.6</w:t>
            </w: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3C35" w:rsidRPr="00D75DD2" w:rsidRDefault="00683771" w:rsidP="00244009">
            <w:pPr>
              <w:snapToGrid w:val="0"/>
              <w:ind w:left="57" w:right="57"/>
              <w:jc w:val="center"/>
              <w:rPr>
                <w:b/>
                <w:i/>
              </w:rPr>
            </w:pPr>
            <w:r w:rsidRPr="00683771">
              <w:rPr>
                <w:b/>
                <w:bCs/>
                <w:i/>
                <w:iCs/>
              </w:rPr>
              <w:t>59,999838</w:t>
            </w:r>
          </w:p>
        </w:tc>
      </w:tr>
      <w:tr w:rsidR="00723C35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C35" w:rsidRDefault="00723C35" w:rsidP="00723C35">
            <w:pPr>
              <w:snapToGrid w:val="0"/>
              <w:ind w:left="57"/>
            </w:pPr>
            <w:r>
              <w:t>2.16.2.2.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  <w:ind w:left="57" w:right="57"/>
            </w:pPr>
            <w:r>
              <w:t>Сокращенное наименование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D75DD2" w:rsidP="00D75DD2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АО ГК «ДИНАМИКА»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</w:tr>
      <w:tr w:rsidR="00723C35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C35" w:rsidRDefault="00723C35" w:rsidP="00723C35">
            <w:pPr>
              <w:snapToGrid w:val="0"/>
              <w:ind w:left="57"/>
            </w:pPr>
            <w:r>
              <w:t>2.16.2.3.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F87850" w:rsidP="00D75DD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125040, г. Москва, 1-я улица Ямского Поля, д. 17, корп. 12, этаж 2, комн. 28Б, 28В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</w:tr>
      <w:tr w:rsidR="00723C35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723C35">
            <w:pPr>
              <w:snapToGrid w:val="0"/>
              <w:ind w:left="57"/>
            </w:pPr>
            <w:r>
              <w:t>2.16.2.4.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  <w:ind w:left="57" w:right="57"/>
            </w:pPr>
            <w:r>
              <w:t>ОГРН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F87850" w:rsidP="00F87850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1145040006891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</w:tr>
      <w:tr w:rsidR="00723C35" w:rsidTr="00723C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723C35">
            <w:pPr>
              <w:snapToGrid w:val="0"/>
              <w:ind w:left="57"/>
            </w:pPr>
            <w:r>
              <w:t>2.16.2.5.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  <w:ind w:left="57" w:right="57"/>
            </w:pPr>
            <w:r>
              <w:t>ИНН</w:t>
            </w:r>
          </w:p>
        </w:tc>
        <w:tc>
          <w:tcPr>
            <w:tcW w:w="3877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F87850" w:rsidP="00F87850">
            <w:pPr>
              <w:snapToGrid w:val="0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5040131305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  <w:tc>
          <w:tcPr>
            <w:tcW w:w="23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3C35" w:rsidRDefault="00723C35" w:rsidP="00244009">
            <w:pPr>
              <w:snapToGrid w:val="0"/>
            </w:pPr>
          </w:p>
        </w:tc>
      </w:tr>
    </w:tbl>
    <w:p w:rsidR="00F87850" w:rsidRDefault="00F87850"/>
    <w:tbl>
      <w:tblPr>
        <w:tblW w:w="102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862"/>
        <w:gridCol w:w="3865"/>
        <w:gridCol w:w="13"/>
        <w:gridCol w:w="1087"/>
        <w:gridCol w:w="12"/>
        <w:gridCol w:w="2312"/>
      </w:tblGrid>
      <w:tr w:rsidR="00AB2B5F" w:rsidTr="00180629">
        <w:trPr>
          <w:trHeight w:val="284"/>
        </w:trPr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2.17.</w:t>
            </w:r>
          </w:p>
        </w:tc>
        <w:tc>
          <w:tcPr>
            <w:tcW w:w="91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Сведения о лицах, которые имеют 10 и более процентов голосов в высшем органе управления юридического лица, направляющего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предложение, и зарегистрированы в государствах 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(оффшорных зонах)</w:t>
            </w:r>
          </w:p>
        </w:tc>
      </w:tr>
      <w:tr w:rsidR="00AB2B5F" w:rsidTr="00180629">
        <w:trPr>
          <w:trHeight w:val="340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2.18.</w:t>
            </w:r>
          </w:p>
        </w:tc>
        <w:tc>
          <w:tcPr>
            <w:tcW w:w="91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физических лиц:</w:t>
            </w:r>
          </w:p>
        </w:tc>
      </w:tr>
      <w:tr w:rsidR="00AB2B5F" w:rsidTr="00180629">
        <w:trPr>
          <w:trHeight w:val="397"/>
        </w:trPr>
        <w:tc>
          <w:tcPr>
            <w:tcW w:w="68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Сведения о физических лицах, которые имеют 10 и более процентов голосов в высшем органе управления данного юридического лица и зарегистрированы в оффшорных зонах</w:t>
            </w:r>
          </w:p>
        </w:tc>
        <w:tc>
          <w:tcPr>
            <w:tcW w:w="34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Доля, которую лицо имеет</w:t>
            </w:r>
            <w:r>
              <w:br/>
              <w:t>в высшем органе управления данного юридического лица, %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2.18.1.1.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Фамилия, имя, отчество</w:t>
            </w: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2.18.1.3</w:t>
            </w:r>
          </w:p>
        </w:tc>
        <w:tc>
          <w:tcPr>
            <w:tcW w:w="2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2.18.1.2.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жительства</w:t>
            </w: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2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trHeight w:val="340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2.19.</w:t>
            </w:r>
          </w:p>
        </w:tc>
        <w:tc>
          <w:tcPr>
            <w:tcW w:w="9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jc w:val="center"/>
              <w:rPr>
                <w:b/>
              </w:rPr>
            </w:pPr>
            <w:r>
              <w:rPr>
                <w:b/>
              </w:rPr>
              <w:t>Для юридических лиц:</w:t>
            </w:r>
          </w:p>
        </w:tc>
      </w:tr>
      <w:tr w:rsidR="00AB2B5F" w:rsidTr="00180629">
        <w:trPr>
          <w:trHeight w:val="284"/>
        </w:trPr>
        <w:tc>
          <w:tcPr>
            <w:tcW w:w="68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Сведения о юридическом лице, которое имеет 10 и более процентов голосов в высшем органе управления данного юридического лица и зарегистрировано в оффшорной зоне</w:t>
            </w:r>
          </w:p>
        </w:tc>
        <w:tc>
          <w:tcPr>
            <w:tcW w:w="3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Доля, которую лицо имеет</w:t>
            </w:r>
            <w:r>
              <w:br/>
              <w:t>в высшем органе управления данного юридического лица, %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lastRenderedPageBreak/>
              <w:t>2.19.1.1.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2.19.1.4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2.19.1.2.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Сокращенное наименование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2.19.1.3.</w:t>
            </w:r>
          </w:p>
        </w:tc>
        <w:tc>
          <w:tcPr>
            <w:tcW w:w="1862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3878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2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trHeight w:val="284"/>
        </w:trPr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Сведения о лицах, в интересах которых осуществляется владение акциями (долями) юридического лица, зарегистрированного в оффшорной зоне (бенефициарах)</w:t>
            </w:r>
          </w:p>
        </w:tc>
        <w:tc>
          <w:tcPr>
            <w:tcW w:w="3411" w:type="dxa"/>
            <w:gridSpan w:val="3"/>
            <w:tcBorders>
              <w:left w:val="single" w:sz="4" w:space="0" w:color="000000"/>
              <w:right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Доля, которую бенефициар имеет в высшем органе управления юридического лица, зарегистрированного</w:t>
            </w:r>
            <w:r>
              <w:br/>
              <w:t>в оффшорной зоне, %</w:t>
            </w:r>
          </w:p>
        </w:tc>
      </w:tr>
      <w:tr w:rsidR="00AB2B5F" w:rsidTr="00180629">
        <w:trPr>
          <w:trHeight w:val="340"/>
        </w:trPr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Для бенефициаров — физических лиц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2.19.1.5.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Фамилия, имя, отчество</w:t>
            </w: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2.19.1.7.</w:t>
            </w: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2.19.1.6.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жительства</w:t>
            </w: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2.19.1.8.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Фамилия, имя, отчество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2.19.1.10.</w:t>
            </w: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2.19.1.9.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жительства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trHeight w:val="340"/>
        </w:trPr>
        <w:tc>
          <w:tcPr>
            <w:tcW w:w="6796" w:type="dxa"/>
            <w:gridSpan w:val="3"/>
            <w:tcBorders>
              <w:lef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Для бенефициаров — юридических лиц</w:t>
            </w:r>
          </w:p>
        </w:tc>
        <w:tc>
          <w:tcPr>
            <w:tcW w:w="3424" w:type="dxa"/>
            <w:gridSpan w:val="4"/>
            <w:tcBorders>
              <w:left w:val="single" w:sz="1" w:space="0" w:color="000000"/>
            </w:tcBorders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2.19.1.11.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3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2.19.1.16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2.19.1.12.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Сокращенное наименование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2.19.1.13.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2.19.1.14.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ОГРН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2.19.1.15.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ИНН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2.19.1.17.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2.19.1.22</w:t>
            </w: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2.19.1.18.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Сокращенное наименование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2.19.1.19.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2.19.1.20.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ОГРН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244009">
            <w:pPr>
              <w:snapToGrid w:val="0"/>
              <w:ind w:left="57"/>
            </w:pPr>
            <w:r>
              <w:br w:type="page"/>
            </w:r>
            <w:r w:rsidR="00AB2B5F">
              <w:t>2.19.1.21.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ИНН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  <w:tc>
          <w:tcPr>
            <w:tcW w:w="1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</w:p>
        </w:tc>
      </w:tr>
    </w:tbl>
    <w:p w:rsidR="00244009" w:rsidRDefault="00244009"/>
    <w:p w:rsidR="00244009" w:rsidRDefault="00244009"/>
    <w:tbl>
      <w:tblPr>
        <w:tblW w:w="1022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4102"/>
        <w:gridCol w:w="294"/>
        <w:gridCol w:w="4764"/>
      </w:tblGrid>
      <w:tr w:rsidR="00AB2B5F" w:rsidTr="00244009">
        <w:trPr>
          <w:trHeight w:val="340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2.20.</w:t>
            </w:r>
          </w:p>
        </w:tc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Лицо, направляющее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предложение, действует в интересах третьих лиц, но от своего имени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jc w:val="center"/>
            </w:pPr>
            <w:r>
              <w:t>-</w:t>
            </w:r>
          </w:p>
          <w:p w:rsidR="00AB2B5F" w:rsidRDefault="00AB2B5F">
            <w:pPr>
              <w:ind w:left="57"/>
              <w:rPr>
                <w:b/>
              </w:rPr>
            </w:pPr>
          </w:p>
        </w:tc>
      </w:tr>
      <w:tr w:rsidR="00AB2B5F" w:rsidTr="00244009">
        <w:trPr>
          <w:trHeight w:val="340"/>
        </w:trPr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2.21.</w:t>
            </w:r>
          </w:p>
        </w:tc>
        <w:tc>
          <w:tcPr>
            <w:tcW w:w="916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Сведения о третьих лицах, в интересах которых действует лицо, направляющее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</w:t>
            </w:r>
          </w:p>
        </w:tc>
      </w:tr>
      <w:tr w:rsidR="00AB2B5F" w:rsidTr="00244009">
        <w:trPr>
          <w:trHeight w:val="340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2.22.</w:t>
            </w:r>
          </w:p>
        </w:tc>
        <w:tc>
          <w:tcPr>
            <w:tcW w:w="9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физических лиц: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2.22.1.1.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Фамилия, имя, отчество</w:t>
            </w:r>
          </w:p>
        </w:tc>
        <w:tc>
          <w:tcPr>
            <w:tcW w:w="5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2.22.1.2.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жительства</w:t>
            </w:r>
          </w:p>
        </w:tc>
        <w:tc>
          <w:tcPr>
            <w:tcW w:w="50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2.22.1.3.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 w:rsidP="007E2FBC">
            <w:pPr>
              <w:snapToGrid w:val="0"/>
              <w:ind w:left="57" w:right="57"/>
            </w:pPr>
            <w:r>
              <w:t>Реквизиты и наименование документа (договора, доверенности),</w:t>
            </w:r>
            <w:r w:rsidR="007E2FBC">
              <w:t xml:space="preserve"> </w:t>
            </w:r>
            <w:r>
              <w:t xml:space="preserve">на основании которого лицо, направляющее </w:t>
            </w:r>
            <w:r w:rsidR="00D01227">
              <w:t>обязательное</w:t>
            </w:r>
            <w:r>
              <w:t xml:space="preserve"> предложение, действует в интересах данного лица</w:t>
            </w:r>
          </w:p>
        </w:tc>
        <w:tc>
          <w:tcPr>
            <w:tcW w:w="5058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340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2.23.</w:t>
            </w:r>
          </w:p>
        </w:tc>
        <w:tc>
          <w:tcPr>
            <w:tcW w:w="9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юридических лиц: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2.23.1.1.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2.23.1.2.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Сокращенное фирменное наименование (если имеется)</w:t>
            </w:r>
          </w:p>
        </w:tc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lastRenderedPageBreak/>
              <w:t>2.23.1.3.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2.23.1.4.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ОГРН</w:t>
            </w:r>
          </w:p>
        </w:tc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2.23.1.5.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ИНН</w:t>
            </w:r>
          </w:p>
        </w:tc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244009">
        <w:trPr>
          <w:trHeight w:val="397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2.23.1.6.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Реквизиты и наименование документа (договора, доверенности),</w:t>
            </w:r>
            <w:r>
              <w:br/>
              <w:t xml:space="preserve">на основании которого лицо, направляющее </w:t>
            </w:r>
            <w:r w:rsidR="00D01227">
              <w:t>обязательное</w:t>
            </w:r>
            <w:r>
              <w:t xml:space="preserve"> предложение, действует в интересах данного лица</w:t>
            </w:r>
          </w:p>
        </w:tc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</w:tbl>
    <w:p w:rsidR="00A92E2F" w:rsidRDefault="00A92E2F"/>
    <w:tbl>
      <w:tblPr>
        <w:tblW w:w="1021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457"/>
        <w:gridCol w:w="881"/>
        <w:gridCol w:w="224"/>
        <w:gridCol w:w="868"/>
        <w:gridCol w:w="672"/>
        <w:gridCol w:w="140"/>
        <w:gridCol w:w="867"/>
        <w:gridCol w:w="1718"/>
        <w:gridCol w:w="12"/>
        <w:gridCol w:w="100"/>
        <w:gridCol w:w="966"/>
        <w:gridCol w:w="224"/>
        <w:gridCol w:w="1014"/>
      </w:tblGrid>
      <w:tr w:rsidR="00AB2B5F" w:rsidTr="00C85DE5">
        <w:trPr>
          <w:trHeight w:val="340"/>
        </w:trPr>
        <w:tc>
          <w:tcPr>
            <w:tcW w:w="102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III. Сведения об акционерах, являющихся аффилированными лицами лица, направляющего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 о приобретении эмиссионных ценных бумаг акционерного общества</w:t>
            </w:r>
          </w:p>
        </w:tc>
      </w:tr>
      <w:tr w:rsidR="00AB2B5F" w:rsidTr="00C85DE5">
        <w:trPr>
          <w:trHeight w:val="340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3.1.</w:t>
            </w:r>
          </w:p>
        </w:tc>
        <w:tc>
          <w:tcPr>
            <w:tcW w:w="9143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физических лиц:</w:t>
            </w:r>
          </w:p>
        </w:tc>
      </w:tr>
      <w:tr w:rsidR="00AB2B5F" w:rsidTr="00C85DE5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3.1.1.1.</w:t>
            </w:r>
          </w:p>
        </w:tc>
        <w:tc>
          <w:tcPr>
            <w:tcW w:w="4102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Фамилия, имя, отчество</w:t>
            </w:r>
          </w:p>
        </w:tc>
        <w:tc>
          <w:tcPr>
            <w:tcW w:w="504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D27667" w:rsidP="00D27667">
            <w:pPr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2B5F" w:rsidTr="00C85DE5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3.1.1.2.</w:t>
            </w:r>
          </w:p>
        </w:tc>
        <w:tc>
          <w:tcPr>
            <w:tcW w:w="4102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Место жительства</w:t>
            </w:r>
          </w:p>
        </w:tc>
        <w:tc>
          <w:tcPr>
            <w:tcW w:w="504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D27667" w:rsidP="00D27667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AB2B5F" w:rsidTr="00C85DE5">
        <w:trPr>
          <w:trHeight w:val="858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3.1.1.3.</w:t>
            </w:r>
          </w:p>
          <w:p w:rsidR="00AB2B5F" w:rsidRDefault="00AB2B5F">
            <w:pPr>
              <w:ind w:left="57"/>
            </w:pPr>
          </w:p>
          <w:p w:rsidR="00AB2B5F" w:rsidRDefault="00AB2B5F"/>
        </w:tc>
        <w:tc>
          <w:tcPr>
            <w:tcW w:w="4102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Основание аффилированности</w:t>
            </w: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right="57"/>
            </w:pPr>
          </w:p>
        </w:tc>
        <w:tc>
          <w:tcPr>
            <w:tcW w:w="504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B5F" w:rsidRDefault="00AB2B5F" w:rsidP="00D27667">
            <w:pPr>
              <w:snapToGrid w:val="0"/>
              <w:ind w:right="57"/>
              <w:jc w:val="center"/>
            </w:pPr>
          </w:p>
          <w:p w:rsidR="00D27667" w:rsidRDefault="00D27667" w:rsidP="00D27667">
            <w:pPr>
              <w:snapToGrid w:val="0"/>
              <w:ind w:right="57"/>
              <w:jc w:val="center"/>
            </w:pPr>
            <w:r>
              <w:t>-</w:t>
            </w:r>
          </w:p>
        </w:tc>
      </w:tr>
      <w:tr w:rsidR="00AB2B5F" w:rsidTr="00C85DE5">
        <w:trPr>
          <w:trHeight w:val="340"/>
        </w:trPr>
        <w:tc>
          <w:tcPr>
            <w:tcW w:w="1021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Количество акций  акционерного общества, принадлежащих данному аффилированному лицу</w:t>
            </w:r>
          </w:p>
        </w:tc>
      </w:tr>
      <w:tr w:rsidR="00D27667" w:rsidTr="00C85DE5">
        <w:trPr>
          <w:cantSplit/>
          <w:trHeight w:val="28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ind w:left="57"/>
            </w:pPr>
            <w:r>
              <w:t>3.1.1.4.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ind w:left="57" w:right="57"/>
              <w:rPr>
                <w:position w:val="6"/>
              </w:rPr>
            </w:pPr>
            <w:r>
              <w:t>Обыкновенных акций, штук/%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ind w:left="57"/>
            </w:pPr>
            <w:r>
              <w:t>3.1.1.5.</w:t>
            </w: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  <w:ind w:left="57"/>
            </w:pPr>
            <w:r>
              <w:t>Привилегированных акций, всего, штук/%,</w:t>
            </w:r>
            <w:r>
              <w:br/>
              <w:t>в том числе: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27667" w:rsidTr="00C85DE5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  <w:ind w:left="57"/>
            </w:pPr>
            <w:r>
              <w:t>а) типа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Pr="00C85DE5" w:rsidRDefault="00C85DE5" w:rsidP="00D27667">
            <w:pPr>
              <w:pStyle w:val="11"/>
              <w:numPr>
                <w:ilvl w:val="0"/>
                <w:numId w:val="0"/>
              </w:num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27667" w:rsidRDefault="00D27667" w:rsidP="00D27667">
            <w:pPr>
              <w:snapToGrid w:val="0"/>
            </w:pPr>
            <w:r>
              <w:t>,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27667" w:rsidRDefault="00D27667" w:rsidP="00D27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C85DE5">
        <w:trPr>
          <w:cantSplit/>
          <w:trHeight w:val="23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right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C85DE5">
        <w:trPr>
          <w:cantSplit/>
          <w:trHeight w:val="23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right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C85DE5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б) типа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1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</w:tr>
      <w:tr w:rsidR="00AB2B5F" w:rsidTr="00C85DE5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C85DE5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C85DE5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в) типа</w:t>
            </w: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1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</w:tr>
      <w:tr w:rsidR="00AB2B5F" w:rsidTr="00C85DE5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AB2B5F" w:rsidTr="00C85DE5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</w:tbl>
    <w:p w:rsidR="00AB2B5F" w:rsidRDefault="00AB2B5F"/>
    <w:tbl>
      <w:tblPr>
        <w:tblW w:w="1021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457"/>
        <w:gridCol w:w="881"/>
        <w:gridCol w:w="224"/>
        <w:gridCol w:w="868"/>
        <w:gridCol w:w="42"/>
        <w:gridCol w:w="770"/>
        <w:gridCol w:w="867"/>
        <w:gridCol w:w="1708"/>
        <w:gridCol w:w="14"/>
        <w:gridCol w:w="98"/>
        <w:gridCol w:w="966"/>
        <w:gridCol w:w="224"/>
        <w:gridCol w:w="1030"/>
      </w:tblGrid>
      <w:tr w:rsidR="00AB2B5F" w:rsidTr="00C85DE5">
        <w:trPr>
          <w:trHeight w:val="340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3.2.</w:t>
            </w:r>
          </w:p>
        </w:tc>
        <w:tc>
          <w:tcPr>
            <w:tcW w:w="91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Для юридических лиц:</w:t>
            </w:r>
          </w:p>
        </w:tc>
      </w:tr>
      <w:tr w:rsidR="003756C6" w:rsidTr="00C85DE5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56C6" w:rsidRDefault="003756C6" w:rsidP="003756C6">
            <w:pPr>
              <w:snapToGrid w:val="0"/>
              <w:ind w:left="57"/>
            </w:pPr>
            <w:r>
              <w:t>3.2.1.1.</w:t>
            </w:r>
          </w:p>
        </w:tc>
        <w:tc>
          <w:tcPr>
            <w:tcW w:w="3472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 w:right="57"/>
            </w:pPr>
            <w:r>
              <w:t>Полное фирменное наименование</w:t>
            </w:r>
          </w:p>
        </w:tc>
        <w:tc>
          <w:tcPr>
            <w:tcW w:w="5677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756C6" w:rsidRDefault="003756C6" w:rsidP="00352CE9">
            <w:pPr>
              <w:pStyle w:val="31"/>
              <w:numPr>
                <w:ilvl w:val="0"/>
                <w:numId w:val="0"/>
              </w:numPr>
              <w:snapToGrid w:val="0"/>
              <w:ind w:left="57" w:righ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Акционерное общество «Уфимское научно-производственное предприятие «Молния»</w:t>
            </w:r>
          </w:p>
        </w:tc>
      </w:tr>
      <w:tr w:rsidR="003756C6" w:rsidTr="00C85DE5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756C6" w:rsidRDefault="003756C6" w:rsidP="003756C6">
            <w:pPr>
              <w:snapToGrid w:val="0"/>
              <w:ind w:left="57"/>
            </w:pPr>
            <w:r>
              <w:t>3.2.1.2.</w:t>
            </w:r>
          </w:p>
        </w:tc>
        <w:tc>
          <w:tcPr>
            <w:tcW w:w="3472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 w:right="57"/>
            </w:pPr>
            <w:r>
              <w:t>Сокращенное фирменное наименование (если имеется)</w:t>
            </w:r>
          </w:p>
        </w:tc>
        <w:tc>
          <w:tcPr>
            <w:tcW w:w="5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756C6" w:rsidRDefault="003756C6" w:rsidP="00352CE9">
            <w:pPr>
              <w:pStyle w:val="31"/>
              <w:numPr>
                <w:ilvl w:val="0"/>
                <w:numId w:val="0"/>
              </w:numPr>
              <w:snapToGrid w:val="0"/>
              <w:ind w:left="57" w:righ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АО УНПП «Молния»</w:t>
            </w:r>
          </w:p>
        </w:tc>
      </w:tr>
      <w:tr w:rsidR="003756C6" w:rsidTr="00E378E2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/>
            </w:pPr>
            <w:r>
              <w:t>3.2.1.3.</w:t>
            </w:r>
          </w:p>
        </w:tc>
        <w:tc>
          <w:tcPr>
            <w:tcW w:w="3472" w:type="dxa"/>
            <w:gridSpan w:val="5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 w:right="57"/>
            </w:pPr>
            <w:r>
              <w:t>Место нахождения</w:t>
            </w:r>
          </w:p>
        </w:tc>
        <w:tc>
          <w:tcPr>
            <w:tcW w:w="5677" w:type="dxa"/>
            <w:gridSpan w:val="8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3756C6" w:rsidRDefault="003756C6" w:rsidP="00352CE9">
            <w:pPr>
              <w:snapToGrid w:val="0"/>
              <w:ind w:left="57" w:right="57"/>
            </w:pPr>
            <w:r>
              <w:t>г. Уфа</w:t>
            </w:r>
          </w:p>
        </w:tc>
      </w:tr>
      <w:tr w:rsidR="003756C6" w:rsidTr="00E378E2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/>
            </w:pPr>
            <w:r>
              <w:t>3.2.1.4.</w:t>
            </w:r>
          </w:p>
        </w:tc>
        <w:tc>
          <w:tcPr>
            <w:tcW w:w="3472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 w:right="57"/>
            </w:pPr>
            <w:r>
              <w:t>ОГРН</w:t>
            </w:r>
          </w:p>
        </w:tc>
        <w:tc>
          <w:tcPr>
            <w:tcW w:w="5677" w:type="dxa"/>
            <w:gridSpan w:val="8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 w:rsidP="00352CE9">
            <w:pPr>
              <w:snapToGrid w:val="0"/>
              <w:ind w:left="57" w:right="57"/>
            </w:pPr>
            <w:r>
              <w:t>1110280031652</w:t>
            </w:r>
          </w:p>
        </w:tc>
      </w:tr>
      <w:tr w:rsidR="003756C6" w:rsidTr="00E378E2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/>
            </w:pPr>
            <w:r>
              <w:t>3.2.1.5.</w:t>
            </w:r>
          </w:p>
        </w:tc>
        <w:tc>
          <w:tcPr>
            <w:tcW w:w="347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 w:right="57"/>
            </w:pPr>
            <w:r>
              <w:t>ИНН</w:t>
            </w:r>
          </w:p>
        </w:tc>
        <w:tc>
          <w:tcPr>
            <w:tcW w:w="5677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6C6" w:rsidRDefault="003756C6" w:rsidP="00352CE9">
            <w:pPr>
              <w:snapToGrid w:val="0"/>
              <w:ind w:left="57" w:right="57"/>
            </w:pPr>
            <w:r w:rsidRPr="00FB2D8D">
              <w:t xml:space="preserve">0275074110 </w:t>
            </w:r>
          </w:p>
        </w:tc>
      </w:tr>
      <w:tr w:rsidR="003756C6" w:rsidTr="00E378E2">
        <w:trPr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/>
            </w:pPr>
            <w:r>
              <w:t>3.2.1.6.</w:t>
            </w:r>
          </w:p>
        </w:tc>
        <w:tc>
          <w:tcPr>
            <w:tcW w:w="3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3756C6" w:rsidRDefault="003756C6" w:rsidP="003756C6">
            <w:pPr>
              <w:snapToGrid w:val="0"/>
              <w:ind w:left="57" w:right="57"/>
            </w:pPr>
            <w:r>
              <w:t>Основание аффилированности</w:t>
            </w:r>
          </w:p>
        </w:tc>
        <w:tc>
          <w:tcPr>
            <w:tcW w:w="5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3756C6" w:rsidRDefault="003756C6" w:rsidP="00352CE9">
            <w:pPr>
              <w:snapToGrid w:val="0"/>
              <w:ind w:left="57" w:right="57"/>
            </w:pPr>
            <w:r w:rsidRPr="00FB2D8D">
              <w:t xml:space="preserve">АО «Технодинамика» имеет право распоряжаться более чем 20 процентами общего количества голосов, приходящихся на голосующие акции юридического лица, направляющего </w:t>
            </w:r>
            <w:r>
              <w:t>обязательное</w:t>
            </w:r>
            <w:r w:rsidRPr="00FB2D8D">
              <w:t xml:space="preserve"> предложение; лицо, принадлежащее к той же группе лиц, к которой принадлежит юридическое лицо, направляющее </w:t>
            </w:r>
            <w:r>
              <w:t>обязательное</w:t>
            </w:r>
            <w:r w:rsidRPr="00FB2D8D">
              <w:t xml:space="preserve"> предложение</w:t>
            </w:r>
          </w:p>
        </w:tc>
      </w:tr>
      <w:tr w:rsidR="00AB2B5F" w:rsidTr="00244009">
        <w:trPr>
          <w:trHeight w:val="340"/>
        </w:trPr>
        <w:tc>
          <w:tcPr>
            <w:tcW w:w="10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Default="00AB2B5F" w:rsidP="007E2FBC">
            <w:pPr>
              <w:snapToGrid w:val="0"/>
              <w:ind w:left="57"/>
            </w:pPr>
            <w:r>
              <w:t>Количество акций акционерного общества, принадлежащих данному аффилированному лицу</w:t>
            </w:r>
          </w:p>
        </w:tc>
      </w:tr>
      <w:tr w:rsidR="00AB2B5F" w:rsidTr="00C85DE5">
        <w:trPr>
          <w:cantSplit/>
          <w:trHeight w:val="28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3.2.1.7.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D27667">
            <w:pPr>
              <w:snapToGrid w:val="0"/>
              <w:ind w:left="57" w:right="57"/>
              <w:rPr>
                <w:position w:val="20"/>
                <w:sz w:val="12"/>
              </w:rPr>
            </w:pPr>
            <w:r>
              <w:t>Обыкновенных акций, штук/%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3756C6" w:rsidP="00C85D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8 277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3756C6" w:rsidP="00C85D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0,03 %</w:t>
            </w: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3.2.1.8.</w:t>
            </w:r>
          </w:p>
        </w:tc>
        <w:tc>
          <w:tcPr>
            <w:tcW w:w="2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7E2FBC">
            <w:pPr>
              <w:snapToGrid w:val="0"/>
              <w:ind w:left="57"/>
            </w:pPr>
            <w:r>
              <w:t>Привилегированных акций, всего, штук/%,</w:t>
            </w:r>
            <w:r w:rsidR="007E2FBC">
              <w:t xml:space="preserve"> </w:t>
            </w:r>
            <w:r>
              <w:t>в том числе: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C85DE5" w:rsidP="00C85D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C85DE5" w:rsidP="00C85D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A92E2F">
        <w:trPr>
          <w:cantSplit/>
          <w:trHeight w:val="336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а) типа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Pr="00C85DE5" w:rsidRDefault="00C85DE5">
            <w:pPr>
              <w:pStyle w:val="21"/>
              <w:numPr>
                <w:ilvl w:val="0"/>
                <w:numId w:val="0"/>
              </w:numPr>
              <w:snapToGrid w:val="0"/>
            </w:pPr>
            <w:r>
              <w:t>-</w:t>
            </w:r>
          </w:p>
        </w:tc>
        <w:tc>
          <w:tcPr>
            <w:tcW w:w="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C85DE5" w:rsidP="00C85D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C85DE5" w:rsidP="00C85D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C85DE5">
        <w:trPr>
          <w:cantSplit/>
          <w:trHeight w:val="23"/>
        </w:trPr>
        <w:tc>
          <w:tcPr>
            <w:tcW w:w="106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A92E2F">
        <w:trPr>
          <w:cantSplit/>
          <w:trHeight w:val="23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A92E2F">
        <w:trPr>
          <w:cantSplit/>
          <w:trHeight w:val="235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б) типа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</w:tr>
      <w:tr w:rsidR="00AB2B5F" w:rsidTr="00A92E2F">
        <w:trPr>
          <w:cantSplit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A92E2F">
        <w:trPr>
          <w:cantSplit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A92E2F">
        <w:trPr>
          <w:cantSplit/>
          <w:trHeight w:val="282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в) типа</w:t>
            </w: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</w:tr>
      <w:tr w:rsidR="00AB2B5F" w:rsidTr="00C85DE5">
        <w:trPr>
          <w:cantSplit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C85DE5">
        <w:trPr>
          <w:cantSplit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</w:tbl>
    <w:p w:rsidR="00D27667" w:rsidRDefault="00D27667"/>
    <w:tbl>
      <w:tblPr>
        <w:tblW w:w="1022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53"/>
        <w:gridCol w:w="985"/>
        <w:gridCol w:w="224"/>
        <w:gridCol w:w="868"/>
        <w:gridCol w:w="812"/>
        <w:gridCol w:w="867"/>
        <w:gridCol w:w="1442"/>
        <w:gridCol w:w="266"/>
        <w:gridCol w:w="14"/>
        <w:gridCol w:w="98"/>
        <w:gridCol w:w="945"/>
        <w:gridCol w:w="141"/>
        <w:gridCol w:w="1143"/>
      </w:tblGrid>
      <w:tr w:rsidR="00AB2B5F" w:rsidTr="00D27667">
        <w:trPr>
          <w:trHeight w:val="340"/>
        </w:trPr>
        <w:tc>
          <w:tcPr>
            <w:tcW w:w="1022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IV. Сведени</w:t>
            </w:r>
            <w:r w:rsidR="00244009">
              <w:rPr>
                <w:b/>
              </w:rPr>
              <w:t xml:space="preserve">я о суммарном количестве акций </w:t>
            </w:r>
            <w:r>
              <w:rPr>
                <w:b/>
              </w:rPr>
              <w:t xml:space="preserve">акционерного общества, принадлежащих лицу, направляющему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предложение, и его аффилированным лицам</w:t>
            </w:r>
          </w:p>
        </w:tc>
      </w:tr>
      <w:tr w:rsidR="00AB2B5F" w:rsidTr="00D27667">
        <w:trPr>
          <w:trHeight w:val="340"/>
        </w:trPr>
        <w:tc>
          <w:tcPr>
            <w:tcW w:w="1022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7E2FBC">
            <w:pPr>
              <w:snapToGrid w:val="0"/>
              <w:ind w:left="57"/>
            </w:pPr>
            <w:r>
              <w:t>Количество акций акционерного общества, принадлежащих указанным лицам</w:t>
            </w:r>
          </w:p>
        </w:tc>
      </w:tr>
      <w:tr w:rsidR="00C85DE5" w:rsidTr="00352CE9">
        <w:trPr>
          <w:cantSplit/>
          <w:trHeight w:val="284"/>
        </w:trPr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5DE5" w:rsidRDefault="00C85DE5" w:rsidP="00C85DE5">
            <w:pPr>
              <w:snapToGrid w:val="0"/>
              <w:ind w:left="57"/>
            </w:pPr>
            <w:r>
              <w:t>4.1.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5DE5" w:rsidRDefault="00C85DE5" w:rsidP="00C85DE5">
            <w:pPr>
              <w:snapToGrid w:val="0"/>
              <w:ind w:left="57" w:right="57"/>
              <w:rPr>
                <w:position w:val="20"/>
                <w:sz w:val="12"/>
              </w:rPr>
            </w:pPr>
            <w:r>
              <w:t>Обыкновенных акций, штук/%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5DE5" w:rsidRPr="00075161" w:rsidRDefault="003756C6" w:rsidP="003756C6">
            <w:pPr>
              <w:jc w:val="center"/>
              <w:rPr>
                <w:b/>
              </w:rPr>
            </w:pPr>
            <w:r>
              <w:rPr>
                <w:b/>
              </w:rPr>
              <w:t>25 499 407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85DE5" w:rsidRPr="00075161" w:rsidRDefault="00C85DE5" w:rsidP="00C85DE5">
            <w:pPr>
              <w:jc w:val="center"/>
              <w:rPr>
                <w:b/>
              </w:rPr>
            </w:pPr>
            <w:r w:rsidRPr="00075161">
              <w:rPr>
                <w:b/>
              </w:rPr>
              <w:t>/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DE5" w:rsidRPr="00075161" w:rsidRDefault="003756C6" w:rsidP="003756C6">
            <w:pPr>
              <w:jc w:val="center"/>
              <w:rPr>
                <w:b/>
              </w:rPr>
            </w:pPr>
            <w:r>
              <w:rPr>
                <w:b/>
              </w:rPr>
              <w:t>99,10</w:t>
            </w:r>
            <w:r w:rsidR="00C85DE5" w:rsidRPr="00075161">
              <w:rPr>
                <w:b/>
              </w:rPr>
              <w:t xml:space="preserve"> %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5DE5" w:rsidRDefault="00C85DE5" w:rsidP="00C85DE5">
            <w:pPr>
              <w:snapToGrid w:val="0"/>
              <w:ind w:left="57"/>
            </w:pPr>
            <w:r>
              <w:t>4.2.</w:t>
            </w:r>
          </w:p>
        </w:tc>
        <w:tc>
          <w:tcPr>
            <w:tcW w:w="2687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85DE5" w:rsidRDefault="00C85DE5" w:rsidP="007E2FBC">
            <w:pPr>
              <w:snapToGrid w:val="0"/>
              <w:ind w:left="57"/>
            </w:pPr>
            <w:r>
              <w:t>Привилегированных акций, всего, штук/%,</w:t>
            </w:r>
            <w:r w:rsidR="007E2FBC">
              <w:t xml:space="preserve"> </w:t>
            </w:r>
            <w:r>
              <w:t>в том числе: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5DE5" w:rsidRPr="0067719A" w:rsidRDefault="00C85DE5" w:rsidP="00C85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5DE5" w:rsidRDefault="00C85DE5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5DE5" w:rsidRPr="0067719A" w:rsidRDefault="00C85DE5" w:rsidP="00C85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202B" w:rsidTr="00352CE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>
            <w:pPr>
              <w:snapToGrid w:val="0"/>
              <w:ind w:left="57"/>
            </w:pPr>
            <w:r>
              <w:t>а) типа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Pr="0067719A" w:rsidRDefault="00E378E2" w:rsidP="00E830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 w:rsidP="00E830DB">
            <w:pPr>
              <w:snapToGrid w:val="0"/>
              <w:jc w:val="center"/>
            </w:pPr>
            <w:r>
              <w:t>/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Pr="0067719A" w:rsidRDefault="00C85DE5" w:rsidP="00C85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2B" w:rsidRDefault="00A7202B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7202B" w:rsidRDefault="00C85DE5" w:rsidP="00C85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2B5F" w:rsidTr="00352CE9">
        <w:trPr>
          <w:cantSplit/>
          <w:trHeight w:val="23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352CE9">
        <w:trPr>
          <w:cantSplit/>
          <w:trHeight w:val="23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352CE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б) типа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1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</w:tr>
      <w:tr w:rsidR="00AB2B5F" w:rsidTr="00352CE9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352CE9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352CE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в) типа</w:t>
            </w:r>
          </w:p>
        </w:tc>
        <w:tc>
          <w:tcPr>
            <w:tcW w:w="172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jc w:val="center"/>
            </w:pPr>
            <w:r>
              <w:t>-</w:t>
            </w:r>
          </w:p>
        </w:tc>
        <w:tc>
          <w:tcPr>
            <w:tcW w:w="9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  <w:r>
              <w:t>,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/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  <w:r>
              <w:t>-</w:t>
            </w:r>
          </w:p>
        </w:tc>
      </w:tr>
      <w:tr w:rsidR="00AB2B5F" w:rsidTr="00352CE9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 w:rsidP="00C85DE5">
            <w:pPr>
              <w:snapToGrid w:val="0"/>
              <w:jc w:val="center"/>
            </w:pPr>
          </w:p>
        </w:tc>
      </w:tr>
      <w:tr w:rsidR="00AB2B5F" w:rsidTr="00352CE9">
        <w:trPr>
          <w:cantSplit/>
        </w:trPr>
        <w:tc>
          <w:tcPr>
            <w:tcW w:w="1069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985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2687" w:type="dxa"/>
            <w:gridSpan w:val="5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position w:val="20"/>
                <w:sz w:val="12"/>
              </w:rPr>
            </w:pPr>
            <w:r>
              <w:t>штук/%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41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</w:pPr>
          </w:p>
        </w:tc>
      </w:tr>
      <w:tr w:rsidR="00C85DE5" w:rsidTr="00244009"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DE5" w:rsidRDefault="00C85DE5" w:rsidP="00C85DE5">
            <w:pPr>
              <w:snapToGrid w:val="0"/>
              <w:ind w:left="57"/>
            </w:pPr>
            <w:r>
              <w:t>4.3.</w:t>
            </w:r>
          </w:p>
        </w:tc>
        <w:tc>
          <w:tcPr>
            <w:tcW w:w="65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DE5" w:rsidRDefault="00C85DE5" w:rsidP="00244009">
            <w:pPr>
              <w:snapToGrid w:val="0"/>
              <w:ind w:left="57" w:right="57"/>
              <w:rPr>
                <w:position w:val="20"/>
                <w:sz w:val="12"/>
              </w:rPr>
            </w:pPr>
            <w:r>
              <w:t xml:space="preserve">Количество акций акционерного общества, указанных в пункте 1 статьи 84.1 Федерального закона </w:t>
            </w:r>
            <w:r w:rsidR="00244009">
              <w:t>«</w:t>
            </w:r>
            <w:r>
              <w:t>Об акционерных обществах</w:t>
            </w:r>
            <w:r w:rsidR="00244009">
              <w:t>»</w:t>
            </w:r>
            <w:r>
              <w:t>, принадлежащих лицу, направляющему обязательное предложение,</w:t>
            </w:r>
            <w:r w:rsidR="00244009">
              <w:t xml:space="preserve"> </w:t>
            </w:r>
            <w:r>
              <w:t>и его аффилированным лицам, штук/%</w:t>
            </w:r>
          </w:p>
        </w:tc>
        <w:tc>
          <w:tcPr>
            <w:tcW w:w="1323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5DE5" w:rsidRPr="00075161" w:rsidRDefault="003756C6" w:rsidP="00C85DE5">
            <w:pPr>
              <w:jc w:val="center"/>
              <w:rPr>
                <w:b/>
              </w:rPr>
            </w:pPr>
            <w:r w:rsidRPr="003756C6">
              <w:rPr>
                <w:b/>
              </w:rPr>
              <w:t>25 499 407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85DE5" w:rsidRPr="00075161" w:rsidRDefault="00C85DE5" w:rsidP="00C85DE5">
            <w:pPr>
              <w:jc w:val="center"/>
              <w:rPr>
                <w:b/>
              </w:rPr>
            </w:pPr>
            <w:r w:rsidRPr="00075161">
              <w:rPr>
                <w:b/>
              </w:rPr>
              <w:t>/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DE5" w:rsidRPr="00075161" w:rsidRDefault="00C85DE5" w:rsidP="003756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756C6">
              <w:rPr>
                <w:b/>
              </w:rPr>
              <w:t>9</w:t>
            </w:r>
            <w:r>
              <w:rPr>
                <w:b/>
              </w:rPr>
              <w:t>,</w:t>
            </w:r>
            <w:r w:rsidR="003756C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75161">
              <w:rPr>
                <w:b/>
              </w:rPr>
              <w:t xml:space="preserve"> %</w:t>
            </w:r>
          </w:p>
        </w:tc>
      </w:tr>
    </w:tbl>
    <w:p w:rsidR="00D27667" w:rsidRDefault="00D27667"/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5487"/>
        <w:gridCol w:w="1064"/>
        <w:gridCol w:w="1174"/>
        <w:gridCol w:w="235"/>
        <w:gridCol w:w="1187"/>
      </w:tblGrid>
      <w:tr w:rsidR="00AB2B5F" w:rsidTr="00C60A94">
        <w:trPr>
          <w:trHeight w:val="397"/>
        </w:trPr>
        <w:tc>
          <w:tcPr>
            <w:tcW w:w="102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A92E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V. Сведения об эмиссионных ценных бумагах акционерного общества,</w:t>
            </w:r>
            <w:r w:rsidR="00A92E2F">
              <w:rPr>
                <w:b/>
              </w:rPr>
              <w:t xml:space="preserve"> </w:t>
            </w:r>
            <w:r>
              <w:rPr>
                <w:b/>
              </w:rPr>
              <w:t xml:space="preserve">в отношении которых направляется </w:t>
            </w:r>
            <w:r w:rsidR="00D01227">
              <w:rPr>
                <w:b/>
              </w:rPr>
              <w:t>обязательное</w:t>
            </w:r>
            <w:r>
              <w:rPr>
                <w:b/>
              </w:rPr>
              <w:t xml:space="preserve"> предложение</w:t>
            </w:r>
            <w:r w:rsidR="00A92E2F">
              <w:rPr>
                <w:b/>
              </w:rPr>
              <w:t xml:space="preserve"> </w:t>
            </w:r>
            <w:r>
              <w:rPr>
                <w:b/>
              </w:rPr>
              <w:t>об их приобретении</w:t>
            </w:r>
          </w:p>
        </w:tc>
      </w:tr>
      <w:tr w:rsidR="00AB2B5F" w:rsidTr="00C60A94">
        <w:trPr>
          <w:trHeight w:val="397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5.1.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</w:pPr>
            <w:r>
              <w:t>Вид, категория (тип), серия приобретаемых ценных бумаг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5.2.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rPr>
                <w:position w:val="20"/>
                <w:sz w:val="12"/>
              </w:rPr>
            </w:pPr>
            <w:r>
              <w:t>Количество приобретаемых ценных бумаг данного вида, категории (типа), серии, штук/%</w:t>
            </w:r>
          </w:p>
        </w:tc>
      </w:tr>
      <w:tr w:rsidR="00AB2B5F" w:rsidTr="00C60A94">
        <w:trPr>
          <w:trHeight w:val="397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5.1.1.</w:t>
            </w: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960991">
            <w:pPr>
              <w:pStyle w:val="19"/>
              <w:snapToGrid w:val="0"/>
              <w:jc w:val="center"/>
            </w:pPr>
            <w:r>
              <w:t>Акции обыкновенные именные бездокументарные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5.2.1.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6C01BC" w:rsidRDefault="003756C6" w:rsidP="003756C6">
            <w:pPr>
              <w:snapToGrid w:val="0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230 426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6C01BC" w:rsidRDefault="00AB2B5F" w:rsidP="00960991">
            <w:pPr>
              <w:snapToGrid w:val="0"/>
              <w:ind w:left="57"/>
              <w:jc w:val="center"/>
            </w:pPr>
            <w:r w:rsidRPr="006C01BC">
              <w:t>/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6C01BC" w:rsidRDefault="00C85DE5" w:rsidP="003756C6">
            <w:pPr>
              <w:snapToGrid w:val="0"/>
              <w:ind w:left="57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3756C6">
              <w:rPr>
                <w:b/>
                <w:i/>
              </w:rPr>
              <w:t>9</w:t>
            </w:r>
            <w:r>
              <w:rPr>
                <w:b/>
                <w:i/>
              </w:rPr>
              <w:t>0</w:t>
            </w:r>
            <w:r w:rsidR="002F28F4" w:rsidRPr="006C01BC">
              <w:rPr>
                <w:b/>
                <w:i/>
              </w:rPr>
              <w:t xml:space="preserve"> %</w:t>
            </w:r>
          </w:p>
        </w:tc>
      </w:tr>
      <w:tr w:rsidR="00AB2B5F" w:rsidTr="00C60A94">
        <w:trPr>
          <w:trHeight w:val="397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5.1.2.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A92E2F" w:rsidRDefault="00A92E2F" w:rsidP="00A92E2F">
            <w:pPr>
              <w:snapToGrid w:val="0"/>
              <w:ind w:left="57" w:right="57"/>
              <w:jc w:val="center"/>
            </w:pPr>
            <w:r w:rsidRPr="00A92E2F"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Pr="00A92E2F" w:rsidRDefault="00AB2B5F">
            <w:pPr>
              <w:snapToGrid w:val="0"/>
              <w:ind w:left="57"/>
            </w:pPr>
            <w:r w:rsidRPr="00A92E2F">
              <w:t>5.2.2.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A92E2F" w:rsidRDefault="00A92E2F" w:rsidP="00A7202B">
            <w:pPr>
              <w:snapToGrid w:val="0"/>
              <w:ind w:left="57"/>
              <w:jc w:val="center"/>
            </w:pPr>
            <w:r w:rsidRPr="00A92E2F">
              <w:t>-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A92E2F" w:rsidRDefault="00AB2B5F">
            <w:pPr>
              <w:snapToGrid w:val="0"/>
              <w:ind w:left="57"/>
              <w:jc w:val="center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A92E2F" w:rsidRDefault="00A92E2F" w:rsidP="00A7202B">
            <w:pPr>
              <w:snapToGrid w:val="0"/>
              <w:ind w:left="57"/>
              <w:jc w:val="center"/>
            </w:pPr>
            <w:r w:rsidRPr="00A92E2F">
              <w:t>-</w:t>
            </w:r>
          </w:p>
        </w:tc>
      </w:tr>
    </w:tbl>
    <w:p w:rsidR="00AB2B5F" w:rsidRDefault="00AB2B5F"/>
    <w:tbl>
      <w:tblPr>
        <w:tblW w:w="102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4325"/>
        <w:gridCol w:w="2255"/>
        <w:gridCol w:w="308"/>
        <w:gridCol w:w="2248"/>
      </w:tblGrid>
      <w:tr w:rsidR="00AB2B5F" w:rsidTr="00C60A94">
        <w:trPr>
          <w:jc w:val="center"/>
        </w:trPr>
        <w:tc>
          <w:tcPr>
            <w:tcW w:w="10205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B2B5F" w:rsidRDefault="00AB2B5F" w:rsidP="00A92E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VI. Сведения об условиях </w:t>
            </w:r>
            <w:r w:rsidR="00D01227">
              <w:rPr>
                <w:b/>
              </w:rPr>
              <w:t>обязательн</w:t>
            </w:r>
            <w:r w:rsidR="005F7FC6">
              <w:rPr>
                <w:b/>
              </w:rPr>
              <w:t>ого</w:t>
            </w:r>
            <w:r>
              <w:rPr>
                <w:b/>
              </w:rPr>
              <w:t xml:space="preserve"> предложения о приобретении эмиссионных ценных бумаг акционерного общества</w:t>
            </w:r>
          </w:p>
        </w:tc>
      </w:tr>
      <w:tr w:rsidR="00AB2B5F" w:rsidTr="00C60A94">
        <w:trPr>
          <w:trHeight w:val="454"/>
          <w:jc w:val="center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Вид, категория (тип), серия приобретаемых эмиссионных ценных бумаг</w:t>
            </w:r>
          </w:p>
        </w:tc>
        <w:tc>
          <w:tcPr>
            <w:tcW w:w="4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 w:rsidP="00A7202B">
            <w:pPr>
              <w:snapToGrid w:val="0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Акции обыкновенные именные </w:t>
            </w:r>
          </w:p>
        </w:tc>
      </w:tr>
      <w:tr w:rsidR="00AB2B5F" w:rsidTr="00C60A94">
        <w:trPr>
          <w:trHeight w:val="454"/>
          <w:jc w:val="center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b/>
              </w:rPr>
            </w:pPr>
            <w:r>
              <w:rPr>
                <w:b/>
              </w:rPr>
              <w:t>Условия приобретения эмиссионных ценных бумаг данного вида, категории (типа), серии</w:t>
            </w:r>
          </w:p>
        </w:tc>
      </w:tr>
      <w:tr w:rsidR="00AB2B5F" w:rsidTr="00180629">
        <w:trPr>
          <w:trHeight w:val="611"/>
          <w:jc w:val="center"/>
        </w:trPr>
        <w:tc>
          <w:tcPr>
            <w:tcW w:w="106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6.1.1.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</w:pPr>
            <w:r>
              <w:t>Предлагаемая цена приобретения ценных бумаг или порядок ее определения</w:t>
            </w: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</w:tc>
        <w:tc>
          <w:tcPr>
            <w:tcW w:w="4811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B2B5F" w:rsidRDefault="003756C6" w:rsidP="003756C6">
            <w:pPr>
              <w:snapToGrid w:val="0"/>
              <w:ind w:left="134" w:right="14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53 </w:t>
            </w:r>
            <w:r w:rsidR="00AB2B5F">
              <w:rPr>
                <w:b/>
                <w:i/>
              </w:rPr>
              <w:t>(</w:t>
            </w:r>
            <w:r>
              <w:rPr>
                <w:b/>
                <w:i/>
              </w:rPr>
              <w:t>пятьдесят три</w:t>
            </w:r>
            <w:r w:rsidR="00AB2B5F">
              <w:rPr>
                <w:b/>
                <w:i/>
              </w:rPr>
              <w:t>) рубл</w:t>
            </w:r>
            <w:r>
              <w:rPr>
                <w:b/>
                <w:i/>
              </w:rPr>
              <w:t>я</w:t>
            </w:r>
            <w:r w:rsidR="0045330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</w:t>
            </w:r>
            <w:r w:rsidR="00453300">
              <w:rPr>
                <w:b/>
                <w:i/>
              </w:rPr>
              <w:t>7 копе</w:t>
            </w:r>
            <w:r>
              <w:rPr>
                <w:b/>
                <w:i/>
              </w:rPr>
              <w:t xml:space="preserve">ек </w:t>
            </w:r>
            <w:r w:rsidR="00AB2B5F">
              <w:rPr>
                <w:b/>
                <w:i/>
              </w:rPr>
              <w:t>за одну обыкновенную именную акцию</w:t>
            </w:r>
          </w:p>
        </w:tc>
      </w:tr>
      <w:tr w:rsidR="00AB2B5F" w:rsidTr="00180629">
        <w:trPr>
          <w:trHeight w:val="988"/>
          <w:jc w:val="center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6.1.2.</w:t>
            </w:r>
          </w:p>
          <w:p w:rsidR="00AB2B5F" w:rsidRDefault="00AB2B5F">
            <w:pPr>
              <w:ind w:left="57"/>
              <w:rPr>
                <w:lang w:val="en-US"/>
              </w:rPr>
            </w:pPr>
          </w:p>
          <w:p w:rsidR="00AB2B5F" w:rsidRDefault="00AB2B5F">
            <w:pPr>
              <w:ind w:left="57"/>
              <w:rPr>
                <w:lang w:val="en-US"/>
              </w:rPr>
            </w:pPr>
          </w:p>
          <w:p w:rsidR="00AB2B5F" w:rsidRDefault="00AB2B5F">
            <w:pPr>
              <w:ind w:left="57"/>
              <w:rPr>
                <w:lang w:val="en-US"/>
              </w:rPr>
            </w:pPr>
          </w:p>
          <w:p w:rsidR="00AB2B5F" w:rsidRDefault="00AB2B5F">
            <w:pPr>
              <w:ind w:left="57"/>
              <w:rPr>
                <w:lang w:val="en-US"/>
              </w:rPr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  <w:rPr>
                <w:lang w:val="en-US"/>
              </w:rPr>
            </w:pPr>
          </w:p>
          <w:p w:rsidR="00AB2B5F" w:rsidRDefault="00AB2B5F">
            <w:pPr>
              <w:ind w:left="57"/>
              <w:rPr>
                <w:lang w:val="en-US"/>
              </w:rPr>
            </w:pPr>
          </w:p>
          <w:p w:rsidR="00AB2B5F" w:rsidRDefault="00AB2B5F">
            <w:pPr>
              <w:ind w:left="57"/>
              <w:rPr>
                <w:lang w:val="en-US"/>
              </w:rPr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Обоснование предлагаемой цены приобретения ценных бумаг, в том числе сведения о соответствии предлагаемой цены приобретаемых ценных бумаг требованиям пункта 4 статьи 84.2 Федерального закона “Об акционерных обществах”</w:t>
            </w: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</w:tc>
        <w:tc>
          <w:tcPr>
            <w:tcW w:w="4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2FE" w:rsidRDefault="00F752FE" w:rsidP="003E57F6">
            <w:pPr>
              <w:pStyle w:val="ConsPlusNonformat"/>
              <w:ind w:left="142" w:right="140" w:firstLine="29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F752FE">
              <w:rPr>
                <w:rFonts w:ascii="Times New Roman" w:eastAsia="Times New Roman" w:hAnsi="Times New Roman"/>
                <w:b/>
                <w:i/>
              </w:rPr>
              <w:t>Ценные бумаги, приобретаемые в соответствии с настоящим обязательным предложением, не обращаются на организованных торгах.</w:t>
            </w:r>
          </w:p>
          <w:p w:rsidR="00F752FE" w:rsidRDefault="00F752FE" w:rsidP="003E57F6">
            <w:pPr>
              <w:pStyle w:val="ConsPlusNonformat"/>
              <w:ind w:left="142" w:right="140" w:firstLine="290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  <w:p w:rsidR="00A92E2F" w:rsidRDefault="00A92E2F" w:rsidP="003E57F6">
            <w:pPr>
              <w:pStyle w:val="ConsPlusNonformat"/>
              <w:ind w:left="142" w:right="140" w:firstLine="29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92E2F">
              <w:rPr>
                <w:rFonts w:ascii="Times New Roman" w:eastAsia="Times New Roman" w:hAnsi="Times New Roman"/>
                <w:b/>
                <w:i/>
              </w:rPr>
              <w:t>Предлагаемая цена выкупаемых ценных бумаг не ниже их рыночной стоимости, опр</w:t>
            </w:r>
            <w:r w:rsidR="003E57F6">
              <w:rPr>
                <w:rFonts w:ascii="Times New Roman" w:eastAsia="Times New Roman" w:hAnsi="Times New Roman"/>
                <w:b/>
                <w:i/>
              </w:rPr>
              <w:t xml:space="preserve">еделенной независимым оценщиком 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 xml:space="preserve">(отчет об оценке </w:t>
            </w:r>
            <w:r w:rsidR="00F752FE">
              <w:rPr>
                <w:rFonts w:ascii="Times New Roman" w:eastAsia="Times New Roman" w:hAnsi="Times New Roman"/>
                <w:b/>
                <w:i/>
              </w:rPr>
              <w:t xml:space="preserve">             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 xml:space="preserve">№ </w:t>
            </w:r>
            <w:r w:rsidR="00FF6255">
              <w:rPr>
                <w:rFonts w:ascii="Times New Roman" w:eastAsia="Times New Roman" w:hAnsi="Times New Roman"/>
                <w:b/>
                <w:i/>
              </w:rPr>
              <w:t xml:space="preserve">11555 05/21 1 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 xml:space="preserve">от </w:t>
            </w:r>
            <w:r w:rsidR="00FF6255">
              <w:rPr>
                <w:rFonts w:ascii="Times New Roman" w:eastAsia="Times New Roman" w:hAnsi="Times New Roman"/>
                <w:b/>
                <w:i/>
              </w:rPr>
              <w:t xml:space="preserve">12.05.2021 </w:t>
            </w:r>
            <w:r w:rsidR="003E57F6">
              <w:rPr>
                <w:rFonts w:ascii="Times New Roman" w:eastAsia="Times New Roman" w:hAnsi="Times New Roman"/>
                <w:b/>
                <w:i/>
              </w:rPr>
              <w:t>г.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 xml:space="preserve">) за одну обыкновенную </w:t>
            </w:r>
            <w:r w:rsidR="003E57F6">
              <w:rPr>
                <w:rFonts w:ascii="Times New Roman" w:eastAsia="Times New Roman" w:hAnsi="Times New Roman"/>
                <w:b/>
                <w:i/>
              </w:rPr>
              <w:t xml:space="preserve">именную акцию 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>АО «</w:t>
            </w:r>
            <w:r w:rsidR="00FF6255">
              <w:rPr>
                <w:rFonts w:ascii="Times New Roman" w:eastAsia="Times New Roman" w:hAnsi="Times New Roman"/>
                <w:b/>
                <w:i/>
              </w:rPr>
              <w:t>НПП «Респиратор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>».</w:t>
            </w:r>
          </w:p>
          <w:p w:rsidR="00F752FE" w:rsidRDefault="00F752FE" w:rsidP="003E57F6">
            <w:pPr>
              <w:pStyle w:val="ConsPlusNonformat"/>
              <w:ind w:left="142" w:right="140" w:firstLine="290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  <w:p w:rsidR="00A92E2F" w:rsidRDefault="00A92E2F" w:rsidP="00A92E2F">
            <w:pPr>
              <w:pStyle w:val="ConsPlusNonformat"/>
              <w:ind w:left="142" w:right="140" w:firstLine="29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92E2F">
              <w:rPr>
                <w:rFonts w:ascii="Times New Roman" w:eastAsia="Times New Roman" w:hAnsi="Times New Roman"/>
                <w:b/>
                <w:i/>
              </w:rPr>
              <w:t>Лицо, направляющее обязательное предложение, и его аффилированные лица в течение шести месяцев, предшествующих дате</w:t>
            </w:r>
            <w:r w:rsidR="00F752FE">
              <w:rPr>
                <w:rFonts w:ascii="Times New Roman" w:eastAsia="Times New Roman" w:hAnsi="Times New Roman"/>
                <w:b/>
                <w:i/>
              </w:rPr>
              <w:t>,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 xml:space="preserve"> направления обязательного предложения</w:t>
            </w:r>
            <w:r w:rsidR="00F752FE">
              <w:rPr>
                <w:rFonts w:ascii="Times New Roman" w:eastAsia="Times New Roman" w:hAnsi="Times New Roman"/>
                <w:b/>
                <w:i/>
              </w:rPr>
              <w:t>,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FF6255">
              <w:rPr>
                <w:rFonts w:ascii="Times New Roman" w:eastAsia="Times New Roman" w:hAnsi="Times New Roman"/>
                <w:b/>
                <w:i/>
              </w:rPr>
              <w:t xml:space="preserve">не </w:t>
            </w:r>
            <w:r w:rsidRPr="00A92E2F">
              <w:rPr>
                <w:rFonts w:ascii="Times New Roman" w:eastAsia="Times New Roman" w:hAnsi="Times New Roman"/>
                <w:b/>
                <w:i/>
              </w:rPr>
              <w:t>приобретали обыкновенные акции Общества по цене выше установленной в отчете оценщика.</w:t>
            </w:r>
          </w:p>
          <w:p w:rsidR="00A92E2F" w:rsidRDefault="00A92E2F" w:rsidP="00C25E6C">
            <w:pPr>
              <w:pStyle w:val="ConsPlusNonformat"/>
              <w:ind w:left="142" w:right="140" w:firstLine="290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  <w:p w:rsidR="00AB2B5F" w:rsidRPr="00F752FE" w:rsidRDefault="00C25E6C" w:rsidP="00FF6255">
            <w:pPr>
              <w:ind w:left="142" w:right="140" w:firstLine="2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Цена приобретаемых ценных бумаг определена </w:t>
            </w:r>
            <w:r w:rsidR="00FF6255">
              <w:rPr>
                <w:b/>
                <w:i/>
              </w:rPr>
              <w:t>исходя из рыночной стоимости определенной независимым оценщиком.</w:t>
            </w:r>
          </w:p>
        </w:tc>
      </w:tr>
      <w:tr w:rsidR="00AB2B5F" w:rsidTr="00180629">
        <w:trPr>
          <w:trHeight w:val="45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Оплата приобретаемых ценных бумаг денежными средствами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Default="00F752FE" w:rsidP="00F752FE">
            <w:pPr>
              <w:snapToGrid w:val="0"/>
              <w:ind w:left="57" w:right="57"/>
              <w:jc w:val="both"/>
              <w:rPr>
                <w:b/>
                <w:i/>
              </w:rPr>
            </w:pPr>
            <w:r w:rsidRPr="00F752FE">
              <w:rPr>
                <w:b/>
                <w:i/>
              </w:rPr>
              <w:t xml:space="preserve">Оплата приобретаемых </w:t>
            </w:r>
            <w:r>
              <w:rPr>
                <w:b/>
                <w:i/>
              </w:rPr>
              <w:t>ц</w:t>
            </w:r>
            <w:r w:rsidRPr="00F752FE">
              <w:rPr>
                <w:b/>
                <w:i/>
              </w:rPr>
              <w:t>енных бумаг осуществляется</w:t>
            </w:r>
            <w:r>
              <w:rPr>
                <w:b/>
                <w:i/>
              </w:rPr>
              <w:t xml:space="preserve"> </w:t>
            </w:r>
            <w:r w:rsidRPr="00F752FE">
              <w:rPr>
                <w:b/>
                <w:i/>
              </w:rPr>
              <w:t>только денежными средствами в безналичном порядке в</w:t>
            </w:r>
            <w:r>
              <w:rPr>
                <w:b/>
                <w:i/>
              </w:rPr>
              <w:t xml:space="preserve"> </w:t>
            </w:r>
            <w:r w:rsidRPr="00F752FE">
              <w:rPr>
                <w:b/>
                <w:i/>
              </w:rPr>
              <w:t>рублях.</w:t>
            </w:r>
          </w:p>
        </w:tc>
      </w:tr>
      <w:tr w:rsidR="00AB2B5F" w:rsidTr="00180629">
        <w:trPr>
          <w:trHeight w:val="70"/>
          <w:jc w:val="center"/>
        </w:trPr>
        <w:tc>
          <w:tcPr>
            <w:tcW w:w="10205" w:type="dxa"/>
            <w:gridSpan w:val="5"/>
            <w:vAlign w:val="center"/>
          </w:tcPr>
          <w:p w:rsidR="00AB2B5F" w:rsidRDefault="00AB2B5F">
            <w:pPr>
              <w:snapToGrid w:val="0"/>
              <w:ind w:right="57"/>
              <w:jc w:val="both"/>
              <w:rPr>
                <w:b/>
                <w:i/>
              </w:rPr>
            </w:pPr>
          </w:p>
        </w:tc>
      </w:tr>
      <w:tr w:rsidR="00AB2B5F" w:rsidTr="00180629">
        <w:trPr>
          <w:trHeight w:val="622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6.1.4.</w:t>
            </w:r>
          </w:p>
          <w:p w:rsidR="00AB2B5F" w:rsidRDefault="00AB2B5F">
            <w:pPr>
              <w:snapToGrid w:val="0"/>
              <w:ind w:right="57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B5F" w:rsidRDefault="00AB2B5F">
            <w:pPr>
              <w:snapToGrid w:val="0"/>
              <w:ind w:right="57"/>
            </w:pPr>
            <w:r>
              <w:t>Срок и порядок оплаты приобретаемых ценных бумаг денежными средствам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94" w:rsidRDefault="00AB2B5F">
            <w:pPr>
              <w:pStyle w:val="ConsPlusNonformat"/>
              <w:snapToGrid w:val="0"/>
              <w:ind w:left="142" w:right="140" w:firstLine="29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Приобретаемые акции оплачиваются в </w:t>
            </w:r>
            <w:r w:rsidRPr="007E2FBC">
              <w:rPr>
                <w:rFonts w:ascii="Times New Roman" w:eastAsia="Times New Roman" w:hAnsi="Times New Roman"/>
                <w:b/>
                <w:i/>
              </w:rPr>
              <w:t xml:space="preserve">течение </w:t>
            </w:r>
            <w:r w:rsidR="009846F5" w:rsidRPr="007E2FBC">
              <w:rPr>
                <w:rFonts w:ascii="Times New Roman" w:eastAsia="Times New Roman" w:hAnsi="Times New Roman"/>
                <w:b/>
                <w:i/>
              </w:rPr>
              <w:t>1</w:t>
            </w:r>
            <w:r w:rsidR="00BD7EA7">
              <w:rPr>
                <w:rFonts w:ascii="Times New Roman" w:eastAsia="Times New Roman" w:hAnsi="Times New Roman"/>
                <w:b/>
                <w:i/>
              </w:rPr>
              <w:t>2</w:t>
            </w:r>
            <w:r w:rsidRPr="007E2FBC"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 w:rsidR="00BD7EA7">
              <w:rPr>
                <w:rFonts w:ascii="Times New Roman" w:eastAsia="Times New Roman" w:hAnsi="Times New Roman"/>
                <w:b/>
                <w:i/>
              </w:rPr>
              <w:t xml:space="preserve">двенадцати)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дней со дня </w:t>
            </w:r>
            <w:r w:rsidR="008C275A">
              <w:rPr>
                <w:rFonts w:ascii="Times New Roman" w:eastAsia="Times New Roman" w:hAnsi="Times New Roman"/>
                <w:b/>
                <w:i/>
              </w:rPr>
              <w:t xml:space="preserve">истечения срока принятия </w:t>
            </w:r>
            <w:r w:rsidR="00D01227">
              <w:rPr>
                <w:rFonts w:ascii="Times New Roman" w:eastAsia="Times New Roman" w:hAnsi="Times New Roman"/>
                <w:b/>
                <w:i/>
              </w:rPr>
              <w:t>обязательн</w:t>
            </w:r>
            <w:r w:rsidR="008C275A">
              <w:rPr>
                <w:rFonts w:ascii="Times New Roman" w:eastAsia="Times New Roman" w:hAnsi="Times New Roman"/>
                <w:b/>
                <w:i/>
              </w:rPr>
              <w:t>ого предложения</w:t>
            </w:r>
            <w:r w:rsidR="00C60A94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553E16" w:rsidRPr="00553E16" w:rsidRDefault="00AB2B5F" w:rsidP="00553E16">
            <w:pPr>
              <w:ind w:left="142" w:right="140" w:firstLine="2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 xml:space="preserve">Выплата денежных средств в связи с продажей </w:t>
            </w:r>
            <w:r w:rsidR="00C60A94">
              <w:rPr>
                <w:b/>
                <w:i/>
              </w:rPr>
              <w:t>ц</w:t>
            </w:r>
            <w:r w:rsidR="00553E16" w:rsidRPr="00553E16">
              <w:rPr>
                <w:b/>
                <w:i/>
              </w:rPr>
              <w:t>енных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бумаг их владельцами, зарегистрированными в реестре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 xml:space="preserve">акционеров </w:t>
            </w:r>
            <w:r w:rsidR="00553E16">
              <w:rPr>
                <w:b/>
                <w:i/>
              </w:rPr>
              <w:t xml:space="preserve">                 </w:t>
            </w:r>
            <w:r w:rsidR="00553E16" w:rsidRPr="00553E16">
              <w:rPr>
                <w:b/>
                <w:i/>
              </w:rPr>
              <w:t>АО «</w:t>
            </w:r>
            <w:r w:rsidR="00FF6255">
              <w:rPr>
                <w:b/>
                <w:i/>
              </w:rPr>
              <w:t>НПП «Респиратор»</w:t>
            </w:r>
            <w:r w:rsidR="00553E16" w:rsidRPr="00553E16">
              <w:rPr>
                <w:b/>
                <w:i/>
              </w:rPr>
              <w:t>, осуществляется путем их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перечисления на банковские счета, реквизиты которых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имеются у регистратора АО «</w:t>
            </w:r>
            <w:r w:rsidR="00FF6255">
              <w:rPr>
                <w:b/>
                <w:i/>
              </w:rPr>
              <w:t>НПП «Респиратор</w:t>
            </w:r>
            <w:r w:rsidR="00553E16" w:rsidRPr="00553E16">
              <w:rPr>
                <w:b/>
                <w:i/>
              </w:rPr>
              <w:t>». Выплата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денеж</w:t>
            </w:r>
            <w:r w:rsidR="00C60A94">
              <w:rPr>
                <w:b/>
                <w:i/>
              </w:rPr>
              <w:t>ных средств в связи с продажей ц</w:t>
            </w:r>
            <w:r w:rsidR="00553E16" w:rsidRPr="00553E16">
              <w:rPr>
                <w:b/>
                <w:i/>
              </w:rPr>
              <w:t>енных бумаг их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владельцами, не зарегистрированными в реестре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 xml:space="preserve">акционеров </w:t>
            </w:r>
            <w:r w:rsidR="00DC6A47">
              <w:rPr>
                <w:b/>
                <w:i/>
              </w:rPr>
              <w:t xml:space="preserve">           </w:t>
            </w:r>
            <w:r w:rsidR="00553E16" w:rsidRPr="00553E16">
              <w:rPr>
                <w:b/>
                <w:i/>
              </w:rPr>
              <w:t>АО «</w:t>
            </w:r>
            <w:r w:rsidR="00FF6255">
              <w:rPr>
                <w:b/>
                <w:i/>
              </w:rPr>
              <w:t>НПП «Респиратор</w:t>
            </w:r>
            <w:r w:rsidR="00553E16" w:rsidRPr="00553E16">
              <w:rPr>
                <w:b/>
                <w:i/>
              </w:rPr>
              <w:t>», осуществляется путем их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перечисления на банковский счет номинального</w:t>
            </w:r>
            <w:r w:rsidR="00553E16">
              <w:rPr>
                <w:b/>
                <w:i/>
              </w:rPr>
              <w:t xml:space="preserve"> держателя а</w:t>
            </w:r>
            <w:r w:rsidR="00553E16" w:rsidRPr="00553E16">
              <w:rPr>
                <w:b/>
                <w:i/>
              </w:rPr>
              <w:t>кций, зарегистрированного в реестре</w:t>
            </w:r>
            <w:r w:rsidR="00553E16">
              <w:rPr>
                <w:b/>
                <w:i/>
              </w:rPr>
              <w:t xml:space="preserve"> акционеров. </w:t>
            </w:r>
            <w:r w:rsidR="00553E16" w:rsidRPr="00553E16">
              <w:rPr>
                <w:b/>
                <w:i/>
              </w:rPr>
              <w:t>Номинальный держатель,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зарегистрированный в реестре акционеров, обязан выплатить своим депонентам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денежные средства путем перечисления на их банковские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счета не позднее следующего рабочего дня после дня,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когда дано распоряжение номинального держателя, на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основании которого регистратор АО «</w:t>
            </w:r>
            <w:r w:rsidR="00FF6255">
              <w:rPr>
                <w:b/>
                <w:i/>
              </w:rPr>
              <w:t>НПП «Респиратор</w:t>
            </w:r>
            <w:r w:rsidR="00553E16" w:rsidRPr="00553E16">
              <w:rPr>
                <w:b/>
                <w:i/>
              </w:rPr>
              <w:t>»</w:t>
            </w:r>
            <w:r w:rsidR="00553E16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осуществляет запись о переходе прав на продаваемые</w:t>
            </w:r>
            <w:r w:rsidR="00553E16">
              <w:rPr>
                <w:b/>
                <w:i/>
              </w:rPr>
              <w:t xml:space="preserve"> </w:t>
            </w:r>
            <w:r w:rsidR="00C60A94">
              <w:rPr>
                <w:b/>
                <w:i/>
              </w:rPr>
              <w:t>ц</w:t>
            </w:r>
            <w:r w:rsidR="00553E16" w:rsidRPr="00553E16">
              <w:rPr>
                <w:b/>
                <w:i/>
              </w:rPr>
              <w:t>енные бумаги к лицу, направившему настоящее</w:t>
            </w:r>
            <w:r w:rsidR="008E68B2">
              <w:rPr>
                <w:b/>
                <w:i/>
              </w:rPr>
              <w:t xml:space="preserve"> </w:t>
            </w:r>
            <w:r w:rsidR="00553E16" w:rsidRPr="00553E16">
              <w:rPr>
                <w:b/>
                <w:i/>
              </w:rPr>
              <w:t>обязательное предложение.</w:t>
            </w:r>
          </w:p>
          <w:p w:rsidR="00553E16" w:rsidRPr="00553E16" w:rsidRDefault="00553E16" w:rsidP="00553E16">
            <w:pPr>
              <w:ind w:left="142" w:right="140" w:firstLine="290"/>
              <w:jc w:val="both"/>
              <w:rPr>
                <w:b/>
                <w:i/>
              </w:rPr>
            </w:pPr>
            <w:r w:rsidRPr="00553E16">
              <w:rPr>
                <w:b/>
                <w:i/>
              </w:rPr>
              <w:t>Номинальный держатель, не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зарегистрированный в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 xml:space="preserve">реестре акционеров </w:t>
            </w:r>
            <w:r>
              <w:rPr>
                <w:b/>
                <w:i/>
              </w:rPr>
              <w:t xml:space="preserve">                    </w:t>
            </w:r>
            <w:r w:rsidRPr="00553E16">
              <w:rPr>
                <w:b/>
                <w:i/>
              </w:rPr>
              <w:t>АО «</w:t>
            </w:r>
            <w:r w:rsidR="00FF6255">
              <w:rPr>
                <w:b/>
                <w:i/>
              </w:rPr>
              <w:t>НПП «Респиратор</w:t>
            </w:r>
            <w:r>
              <w:rPr>
                <w:b/>
                <w:i/>
              </w:rPr>
              <w:t>»</w:t>
            </w:r>
            <w:r w:rsidRPr="00553E16">
              <w:rPr>
                <w:b/>
                <w:i/>
              </w:rPr>
              <w:t>, обязан выплатить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своим депонентам денежные средства путем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перечисления на их банковские счета не позднее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следующего рабочего дня после дня поступления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денежных средств и получения от депозитария,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депонентом которого он является, информации о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количестве проданных Ценных бумаг.</w:t>
            </w:r>
          </w:p>
          <w:p w:rsidR="00553E16" w:rsidRDefault="00553E16" w:rsidP="00553E16">
            <w:pPr>
              <w:ind w:left="142" w:right="140" w:firstLine="2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АО «Технодинамика»</w:t>
            </w:r>
            <w:r w:rsidRPr="00553E16">
              <w:rPr>
                <w:b/>
                <w:i/>
              </w:rPr>
              <w:t xml:space="preserve"> не несет ответственность за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невозможность зачисления денежных средств на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 xml:space="preserve">банковский счет владельца (продавца) </w:t>
            </w:r>
            <w:r>
              <w:rPr>
                <w:b/>
                <w:i/>
              </w:rPr>
              <w:t>а</w:t>
            </w:r>
            <w:r w:rsidRPr="00553E16">
              <w:rPr>
                <w:b/>
                <w:i/>
              </w:rPr>
              <w:t>кций или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номинального держателя в установленный в настоящем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обязательном предложении срок в связи с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предоставлением неполных, недостоверных или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>недостаточных банковских реквизитов регистратору</w:t>
            </w:r>
            <w:r>
              <w:rPr>
                <w:b/>
                <w:i/>
              </w:rPr>
              <w:t xml:space="preserve">                                 </w:t>
            </w:r>
            <w:r w:rsidRPr="00553E16">
              <w:rPr>
                <w:b/>
                <w:i/>
              </w:rPr>
              <w:t>АО «</w:t>
            </w:r>
            <w:r w:rsidR="00FF6255">
              <w:rPr>
                <w:b/>
                <w:i/>
              </w:rPr>
              <w:t>НПП «Респиратор</w:t>
            </w:r>
            <w:r w:rsidRPr="00553E16">
              <w:rPr>
                <w:b/>
                <w:i/>
              </w:rPr>
              <w:t>» для перечисления денежных средств в</w:t>
            </w:r>
            <w:r>
              <w:rPr>
                <w:b/>
                <w:i/>
              </w:rPr>
              <w:t xml:space="preserve"> </w:t>
            </w:r>
            <w:r w:rsidRPr="00553E16">
              <w:rPr>
                <w:b/>
                <w:i/>
              </w:rPr>
              <w:t xml:space="preserve">оплату </w:t>
            </w:r>
            <w:r>
              <w:rPr>
                <w:b/>
                <w:i/>
              </w:rPr>
              <w:t>а</w:t>
            </w:r>
            <w:r w:rsidRPr="00553E16">
              <w:rPr>
                <w:b/>
                <w:i/>
              </w:rPr>
              <w:t>кций.</w:t>
            </w:r>
          </w:p>
          <w:p w:rsidR="00AB2B5F" w:rsidRDefault="00AB2B5F" w:rsidP="00553E16">
            <w:pPr>
              <w:ind w:left="142" w:right="140" w:firstLine="290"/>
              <w:jc w:val="both"/>
              <w:rPr>
                <w:b/>
                <w:i/>
              </w:rPr>
            </w:pPr>
            <w:r w:rsidRPr="007E2FBC">
              <w:rPr>
                <w:b/>
                <w:i/>
              </w:rPr>
              <w:t>В</w:t>
            </w:r>
            <w:r w:rsidR="00553E16" w:rsidRPr="007E2FBC">
              <w:rPr>
                <w:b/>
                <w:i/>
              </w:rPr>
              <w:t xml:space="preserve"> соответствии с положениями</w:t>
            </w:r>
            <w:r w:rsidRPr="007E2FBC">
              <w:rPr>
                <w:b/>
                <w:i/>
              </w:rPr>
              <w:t xml:space="preserve"> Налогового кодекса РФ физические лица должны исполнить обязанность по исчислению и уплате налога на доходы физических лиц в связи с продажей акций самостоятельно.</w:t>
            </w:r>
          </w:p>
        </w:tc>
      </w:tr>
      <w:tr w:rsidR="00AB2B5F" w:rsidTr="00180629">
        <w:trPr>
          <w:cantSplit/>
          <w:trHeight w:val="454"/>
          <w:jc w:val="center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6.1.5.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</w:pPr>
            <w:r>
              <w:t>Оплата приобретаемых ценных бумаг иными ценными бумагами (указать какими)</w:t>
            </w:r>
          </w:p>
        </w:tc>
        <w:tc>
          <w:tcPr>
            <w:tcW w:w="4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553E16">
            <w:pPr>
              <w:ind w:left="57" w:right="57"/>
            </w:pPr>
            <w:r>
              <w:t xml:space="preserve">а) </w:t>
            </w:r>
            <w:r w:rsidRPr="00553E16">
              <w:rPr>
                <w:b/>
                <w:i/>
              </w:rPr>
              <w:t>не предусмотрена</w:t>
            </w:r>
          </w:p>
        </w:tc>
      </w:tr>
      <w:tr w:rsidR="00AB2B5F" w:rsidTr="00180629">
        <w:trPr>
          <w:cantSplit/>
          <w:trHeight w:val="454"/>
          <w:jc w:val="center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</w:p>
        </w:tc>
        <w:tc>
          <w:tcPr>
            <w:tcW w:w="4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553E16">
            <w:pPr>
              <w:snapToGrid w:val="0"/>
              <w:ind w:left="57" w:right="57"/>
            </w:pPr>
            <w:r>
              <w:t>б) -</w:t>
            </w:r>
          </w:p>
        </w:tc>
      </w:tr>
      <w:tr w:rsidR="00AB2B5F" w:rsidTr="00180629">
        <w:trPr>
          <w:cantSplit/>
          <w:trHeight w:val="454"/>
          <w:jc w:val="center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</w:p>
        </w:tc>
        <w:tc>
          <w:tcPr>
            <w:tcW w:w="4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в) -</w:t>
            </w:r>
          </w:p>
        </w:tc>
      </w:tr>
      <w:tr w:rsidR="00AB2B5F" w:rsidTr="00180629">
        <w:trPr>
          <w:cantSplit/>
          <w:trHeight w:val="454"/>
          <w:jc w:val="center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</w:p>
        </w:tc>
        <w:tc>
          <w:tcPr>
            <w:tcW w:w="4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г) -</w:t>
            </w:r>
          </w:p>
        </w:tc>
      </w:tr>
      <w:tr w:rsidR="00AB2B5F" w:rsidTr="00180629">
        <w:trPr>
          <w:trHeight w:val="454"/>
          <w:jc w:val="center"/>
        </w:trPr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6.1.6.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Срок и порядок оплаты приобретаемых ценных бумаг иными ценными бумагами</w:t>
            </w:r>
          </w:p>
        </w:tc>
        <w:tc>
          <w:tcPr>
            <w:tcW w:w="4811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предусмотрены</w:t>
            </w:r>
          </w:p>
        </w:tc>
      </w:tr>
      <w:tr w:rsidR="00AB2B5F" w:rsidTr="00180629">
        <w:trPr>
          <w:trHeight w:val="454"/>
          <w:jc w:val="center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6.1.7.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Указание на то, что выбор формы оплаты осуществляется владельцем приобретаемых ценных бумаг</w:t>
            </w:r>
          </w:p>
        </w:tc>
        <w:tc>
          <w:tcPr>
            <w:tcW w:w="48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предусмотрено</w:t>
            </w:r>
          </w:p>
        </w:tc>
      </w:tr>
      <w:tr w:rsidR="00AB2B5F" w:rsidTr="00180629">
        <w:trPr>
          <w:trHeight w:val="454"/>
          <w:jc w:val="center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6.1.8.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rPr>
                <w:position w:val="20"/>
                <w:sz w:val="12"/>
              </w:rPr>
            </w:pPr>
            <w:r>
              <w:t>Минимальное количество ценных бумаг, в отношении которых должны быть поданы заявления о продаже, штук/%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 w:rsidP="00C60A94">
            <w:pPr>
              <w:snapToGrid w:val="0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не предусмотрено 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  <w:jc w:val="center"/>
            </w:pPr>
            <w:r>
              <w:t>/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-</w:t>
            </w:r>
          </w:p>
        </w:tc>
      </w:tr>
    </w:tbl>
    <w:p w:rsidR="00AB2B5F" w:rsidRDefault="00AB2B5F"/>
    <w:tbl>
      <w:tblPr>
        <w:tblW w:w="102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4323"/>
        <w:gridCol w:w="2256"/>
        <w:gridCol w:w="308"/>
        <w:gridCol w:w="2264"/>
      </w:tblGrid>
      <w:tr w:rsidR="00AB2B5F" w:rsidTr="00180629">
        <w:trPr>
          <w:trHeight w:val="454"/>
        </w:trPr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</w:t>
            </w:r>
          </w:p>
        </w:tc>
        <w:tc>
          <w:tcPr>
            <w:tcW w:w="4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Вид, категория (тип), серия приобретаемых эмиссионных ценных бумаг</w:t>
            </w:r>
          </w:p>
        </w:tc>
        <w:tc>
          <w:tcPr>
            <w:tcW w:w="4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553E16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180629">
        <w:trPr>
          <w:trHeight w:val="340"/>
        </w:trPr>
        <w:tc>
          <w:tcPr>
            <w:tcW w:w="102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jc w:val="center"/>
              <w:rPr>
                <w:b/>
              </w:rPr>
            </w:pPr>
            <w:r>
              <w:rPr>
                <w:b/>
              </w:rPr>
              <w:t>Условия приобретения эмиссионных ценных бумаг данного вида, категории (типа), серии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lef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6.2.1.</w:t>
            </w:r>
          </w:p>
        </w:tc>
        <w:tc>
          <w:tcPr>
            <w:tcW w:w="4323" w:type="dxa"/>
            <w:tcBorders>
              <w:left w:val="single" w:sz="1" w:space="0" w:color="000000"/>
            </w:tcBorders>
            <w:vAlign w:val="bottom"/>
          </w:tcPr>
          <w:p w:rsidR="00AB2B5F" w:rsidRDefault="00AB2B5F" w:rsidP="00621BE2">
            <w:pPr>
              <w:snapToGrid w:val="0"/>
              <w:ind w:left="57" w:right="57"/>
            </w:pPr>
            <w:r>
              <w:t>Предлагаемая цена приобретения ценных бумаг или порядок</w:t>
            </w:r>
            <w:r w:rsidR="00621BE2">
              <w:t xml:space="preserve"> </w:t>
            </w:r>
            <w:r>
              <w:t>ее определения</w:t>
            </w:r>
          </w:p>
        </w:tc>
        <w:tc>
          <w:tcPr>
            <w:tcW w:w="4828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AB2B5F" w:rsidRPr="00621BE2" w:rsidRDefault="00553E16">
            <w:pPr>
              <w:snapToGrid w:val="0"/>
              <w:ind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6.2.2.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B2B5F" w:rsidRDefault="00AB2B5F" w:rsidP="007E2FBC">
            <w:pPr>
              <w:snapToGrid w:val="0"/>
              <w:ind w:left="57" w:right="57"/>
            </w:pPr>
            <w:r>
              <w:t>Обоснование предлагаемой цены приобретения ценных бумаг,</w:t>
            </w:r>
            <w:r w:rsidR="007E2FBC">
              <w:t xml:space="preserve"> </w:t>
            </w:r>
            <w:r>
              <w:t>в том числе сведения о соответствии предлагаемой цены приобретаемых ценных бумаг требованиям пункта 4 статьи 84.2 Федерального закона</w:t>
            </w:r>
            <w:r>
              <w:br/>
              <w:t>“Об акционерных обществах”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4B5DE0" w:rsidP="004B5DE0">
            <w:pPr>
              <w:snapToGrid w:val="0"/>
              <w:ind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6.2.3.</w:t>
            </w: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Оплата приобретаемых ценных бумаг денежными средствами</w:t>
            </w:r>
          </w:p>
        </w:tc>
        <w:tc>
          <w:tcPr>
            <w:tcW w:w="48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4B5DE0" w:rsidP="004B5DE0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lef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6.2.4.</w:t>
            </w:r>
          </w:p>
        </w:tc>
        <w:tc>
          <w:tcPr>
            <w:tcW w:w="4323" w:type="dxa"/>
            <w:tcBorders>
              <w:left w:val="single" w:sz="1" w:space="0" w:color="000000"/>
            </w:tcBorders>
          </w:tcPr>
          <w:p w:rsidR="00AB2B5F" w:rsidRDefault="00AB2B5F">
            <w:pPr>
              <w:snapToGrid w:val="0"/>
              <w:ind w:left="57" w:right="57"/>
            </w:pPr>
            <w:r>
              <w:t>Срок и порядок оплаты приобретаемых ценных бумаг денежными средствами</w:t>
            </w:r>
          </w:p>
        </w:tc>
        <w:tc>
          <w:tcPr>
            <w:tcW w:w="4828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AB2B5F" w:rsidRDefault="004B5DE0" w:rsidP="004B5DE0">
            <w:pPr>
              <w:snapToGrid w:val="0"/>
              <w:ind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6.2.5.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B5F" w:rsidRDefault="00AB2B5F">
            <w:pPr>
              <w:snapToGrid w:val="0"/>
              <w:ind w:left="57" w:right="57"/>
            </w:pPr>
            <w:r>
              <w:t>Оплата приобретаемых ценных бумаг иными ценными бумагами (указать какими)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rPr>
                <w:b/>
                <w:i/>
              </w:rPr>
            </w:pPr>
            <w:r>
              <w:t xml:space="preserve">а) -                              </w:t>
            </w:r>
            <w:r>
              <w:rPr>
                <w:b/>
                <w:i/>
              </w:rPr>
              <w:t>не предусмотрена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</w:p>
        </w:tc>
        <w:tc>
          <w:tcPr>
            <w:tcW w:w="48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б) 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</w:p>
        </w:tc>
        <w:tc>
          <w:tcPr>
            <w:tcW w:w="48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в) -</w:t>
            </w:r>
          </w:p>
        </w:tc>
      </w:tr>
      <w:tr w:rsidR="00AB2B5F" w:rsidTr="00180629">
        <w:trPr>
          <w:cantSplit/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</w:p>
        </w:tc>
        <w:tc>
          <w:tcPr>
            <w:tcW w:w="48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г) -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6.2.6.</w:t>
            </w: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Срок и порядок оплаты приобретаемых ценных бумаг иными ценными бумагами</w:t>
            </w:r>
          </w:p>
        </w:tc>
        <w:tc>
          <w:tcPr>
            <w:tcW w:w="48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предусмотрены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6.2.7.</w:t>
            </w: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>Указание на то, что выбор формы оплаты осуществляется владельцем приобретаемых ценных бумаг</w:t>
            </w:r>
          </w:p>
        </w:tc>
        <w:tc>
          <w:tcPr>
            <w:tcW w:w="48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предусмотрено</w:t>
            </w:r>
          </w:p>
        </w:tc>
      </w:tr>
      <w:tr w:rsidR="00AB2B5F" w:rsidTr="00180629">
        <w:trPr>
          <w:trHeight w:val="454"/>
        </w:trPr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6.2.8.</w:t>
            </w: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  <w:rPr>
                <w:position w:val="20"/>
                <w:sz w:val="12"/>
              </w:rPr>
            </w:pPr>
            <w:r>
              <w:t>Минимальное количество ценных бумаг, в отношении которых должны быть поданы заявления о продаже, штук/%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 w:rsidP="00C60A94">
            <w:pPr>
              <w:snapToGrid w:val="0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предусмотрено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  <w:jc w:val="center"/>
            </w:pPr>
            <w:r>
              <w:t>/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-</w:t>
            </w:r>
          </w:p>
        </w:tc>
      </w:tr>
    </w:tbl>
    <w:p w:rsidR="003B2C62" w:rsidRDefault="003B2C62"/>
    <w:tbl>
      <w:tblPr>
        <w:tblW w:w="102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3463"/>
        <w:gridCol w:w="845"/>
        <w:gridCol w:w="4820"/>
        <w:gridCol w:w="25"/>
      </w:tblGrid>
      <w:tr w:rsidR="00AB2B5F" w:rsidTr="00180629">
        <w:trPr>
          <w:gridAfter w:val="1"/>
          <w:wAfter w:w="25" w:type="dxa"/>
          <w:trHeight w:val="340"/>
        </w:trPr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</w:pPr>
            <w:r>
              <w:t>6.3.</w:t>
            </w:r>
          </w:p>
        </w:tc>
        <w:tc>
          <w:tcPr>
            <w:tcW w:w="9151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B2B5F" w:rsidRDefault="00AB2B5F">
            <w:pPr>
              <w:snapToGrid w:val="0"/>
              <w:ind w:left="57"/>
              <w:rPr>
                <w:b/>
              </w:rPr>
            </w:pPr>
            <w:r>
              <w:rPr>
                <w:b/>
              </w:rPr>
              <w:t>Иные условия приобретения эмиссионных ценных бумаг</w:t>
            </w:r>
          </w:p>
        </w:tc>
      </w:tr>
      <w:tr w:rsidR="00AB2B5F" w:rsidTr="00EE1735">
        <w:trPr>
          <w:gridAfter w:val="1"/>
          <w:wAfter w:w="25" w:type="dxa"/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6.3.1.</w:t>
            </w: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</w:tc>
        <w:tc>
          <w:tcPr>
            <w:tcW w:w="4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right="57"/>
            </w:pPr>
            <w:r>
              <w:t xml:space="preserve">Срок принятия </w:t>
            </w:r>
            <w:r w:rsidR="00D01227">
              <w:t>обязательн</w:t>
            </w:r>
            <w:r w:rsidR="005F7FC6">
              <w:t>ого</w:t>
            </w:r>
            <w:r>
              <w:t xml:space="preserve"> предложения (срок, в течение которого заявление о продаже ценных бумаг должно быть получено лицом, направляющим </w:t>
            </w:r>
            <w:r w:rsidR="00D01227">
              <w:t>обязательное</w:t>
            </w:r>
            <w:r>
              <w:t xml:space="preserve"> предложение)</w:t>
            </w: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  <w:p w:rsidR="00AB2B5F" w:rsidRDefault="00AB2B5F">
            <w:pPr>
              <w:ind w:right="57"/>
            </w:pP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142" w:right="142" w:firstLine="32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Срок принятия </w:t>
            </w:r>
            <w:r w:rsidR="00D01227">
              <w:rPr>
                <w:b/>
                <w:i/>
              </w:rPr>
              <w:t>обязательн</w:t>
            </w:r>
            <w:r w:rsidR="005F7FC6">
              <w:rPr>
                <w:b/>
                <w:i/>
              </w:rPr>
              <w:t>ого</w:t>
            </w:r>
            <w:r>
              <w:rPr>
                <w:b/>
                <w:i/>
              </w:rPr>
              <w:t xml:space="preserve"> предложения: </w:t>
            </w:r>
            <w:r w:rsidR="004B5DE0" w:rsidRPr="007E2FBC">
              <w:rPr>
                <w:b/>
                <w:i/>
              </w:rPr>
              <w:t>7</w:t>
            </w:r>
            <w:r w:rsidR="00291FA8" w:rsidRPr="007E2FBC">
              <w:rPr>
                <w:b/>
                <w:i/>
              </w:rPr>
              <w:t>0</w:t>
            </w:r>
            <w:r w:rsidR="003F5760" w:rsidRPr="007E2FBC">
              <w:rPr>
                <w:b/>
                <w:i/>
              </w:rPr>
              <w:t xml:space="preserve"> </w:t>
            </w:r>
            <w:r w:rsidR="003F5760">
              <w:rPr>
                <w:b/>
                <w:i/>
              </w:rPr>
              <w:t>дней</w:t>
            </w:r>
            <w:r>
              <w:rPr>
                <w:b/>
                <w:i/>
              </w:rPr>
              <w:t xml:space="preserve"> с момента получения </w:t>
            </w:r>
            <w:r w:rsidR="00D01227">
              <w:rPr>
                <w:b/>
                <w:i/>
              </w:rPr>
              <w:t>обязательн</w:t>
            </w:r>
            <w:r w:rsidR="005F7FC6">
              <w:rPr>
                <w:b/>
                <w:i/>
              </w:rPr>
              <w:t>ого</w:t>
            </w:r>
            <w:r w:rsidR="004B5DE0">
              <w:rPr>
                <w:b/>
                <w:i/>
              </w:rPr>
              <w:t xml:space="preserve"> предложения АО «</w:t>
            </w:r>
            <w:r w:rsidR="00FF6255">
              <w:rPr>
                <w:b/>
                <w:i/>
              </w:rPr>
              <w:t>НПП «Респиратор</w:t>
            </w:r>
            <w:r w:rsidR="004B5DE0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. </w:t>
            </w:r>
          </w:p>
          <w:p w:rsidR="004B5DE0" w:rsidRPr="004B5DE0" w:rsidRDefault="00AB2B5F" w:rsidP="004B5DE0">
            <w:pPr>
              <w:ind w:left="142" w:right="142" w:firstLine="32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Акционер, принявший решение о принятии настоящего предложения и продаже принадлежащих ему акций должен направить/вручить</w:t>
            </w:r>
            <w:r w:rsidR="008E68B2">
              <w:rPr>
                <w:b/>
                <w:i/>
              </w:rPr>
              <w:t xml:space="preserve"> заявление о продаже акций </w:t>
            </w:r>
            <w:r w:rsidR="00FF6255">
              <w:rPr>
                <w:b/>
                <w:i/>
              </w:rPr>
              <w:br/>
            </w:r>
            <w:r w:rsidR="008E68B2">
              <w:rPr>
                <w:b/>
                <w:i/>
              </w:rPr>
              <w:t>АО «</w:t>
            </w:r>
            <w:r w:rsidR="000168E8">
              <w:rPr>
                <w:b/>
                <w:i/>
              </w:rPr>
              <w:t>НПП «Респиратор</w:t>
            </w:r>
            <w:r w:rsidR="008E68B2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по адрес</w:t>
            </w:r>
            <w:r w:rsidR="008E68B2">
              <w:rPr>
                <w:b/>
                <w:i/>
              </w:rPr>
              <w:t>ам</w:t>
            </w:r>
            <w:r>
              <w:rPr>
                <w:b/>
                <w:i/>
              </w:rPr>
              <w:t>, указанному в пп. 6.3.2 ил</w:t>
            </w:r>
            <w:r w:rsidR="00C60A94">
              <w:rPr>
                <w:b/>
                <w:i/>
              </w:rPr>
              <w:t>и 6.3.3 настоящего предложения, также</w:t>
            </w:r>
            <w:r w:rsidR="008E68B2">
              <w:rPr>
                <w:b/>
                <w:i/>
              </w:rPr>
              <w:t xml:space="preserve"> </w:t>
            </w:r>
            <w:r w:rsidR="008E68B2" w:rsidRPr="008E68B2">
              <w:rPr>
                <w:b/>
                <w:i/>
              </w:rPr>
              <w:t>путем направления электронного документа,</w:t>
            </w:r>
            <w:r w:rsidR="008E68B2">
              <w:rPr>
                <w:b/>
                <w:i/>
              </w:rPr>
              <w:t xml:space="preserve"> </w:t>
            </w:r>
            <w:r w:rsidR="008E68B2" w:rsidRPr="008E68B2">
              <w:rPr>
                <w:b/>
                <w:i/>
              </w:rPr>
              <w:t>подписанного квалифицированной электронной</w:t>
            </w:r>
            <w:r w:rsidR="008E68B2">
              <w:rPr>
                <w:b/>
                <w:i/>
              </w:rPr>
              <w:t xml:space="preserve"> подписью, </w:t>
            </w:r>
            <w:r w:rsidR="004B5DE0" w:rsidRPr="004B5DE0">
              <w:rPr>
                <w:b/>
                <w:i/>
              </w:rPr>
              <w:t>если это предусмотрено правилами, в</w:t>
            </w:r>
            <w:r w:rsidR="008E68B2">
              <w:rPr>
                <w:b/>
                <w:i/>
              </w:rPr>
              <w:t xml:space="preserve"> </w:t>
            </w:r>
            <w:r w:rsidR="004B5DE0" w:rsidRPr="004B5DE0">
              <w:rPr>
                <w:b/>
                <w:i/>
              </w:rPr>
              <w:t>соответствии с которыми регистратор АО «</w:t>
            </w:r>
            <w:r w:rsidR="000168E8">
              <w:rPr>
                <w:b/>
                <w:i/>
              </w:rPr>
              <w:t>НПП «Респиратор</w:t>
            </w:r>
            <w:r w:rsidR="004B5DE0" w:rsidRPr="004B5DE0">
              <w:rPr>
                <w:b/>
                <w:i/>
              </w:rPr>
              <w:t>»</w:t>
            </w:r>
            <w:r w:rsidR="008E68B2">
              <w:rPr>
                <w:b/>
                <w:i/>
              </w:rPr>
              <w:t xml:space="preserve"> </w:t>
            </w:r>
            <w:r w:rsidR="004B5DE0" w:rsidRPr="004B5DE0">
              <w:rPr>
                <w:b/>
                <w:i/>
              </w:rPr>
              <w:t>осуществляет д</w:t>
            </w:r>
            <w:r w:rsidR="008E68B2">
              <w:rPr>
                <w:b/>
                <w:i/>
              </w:rPr>
              <w:t>еятельность по ведению реестра.</w:t>
            </w:r>
          </w:p>
          <w:p w:rsidR="004B5DE0" w:rsidRDefault="004B5DE0" w:rsidP="004B5DE0">
            <w:pPr>
              <w:ind w:left="142" w:right="142" w:firstLine="329"/>
              <w:jc w:val="both"/>
              <w:rPr>
                <w:b/>
                <w:i/>
              </w:rPr>
            </w:pPr>
            <w:r w:rsidRPr="004B5DE0">
              <w:rPr>
                <w:b/>
                <w:i/>
              </w:rPr>
              <w:t>Заявление владельца ценных бумаг, не</w:t>
            </w:r>
            <w:r w:rsidR="008E68B2">
              <w:rPr>
                <w:b/>
                <w:i/>
              </w:rPr>
              <w:t xml:space="preserve"> </w:t>
            </w:r>
            <w:r w:rsidRPr="004B5DE0">
              <w:rPr>
                <w:b/>
                <w:i/>
              </w:rPr>
              <w:t>зарегистрированного в реестре акционеров</w:t>
            </w:r>
            <w:r w:rsidR="008E68B2">
              <w:rPr>
                <w:b/>
                <w:i/>
              </w:rPr>
              <w:t xml:space="preserve">            </w:t>
            </w:r>
            <w:r w:rsidRPr="004B5DE0">
              <w:rPr>
                <w:b/>
                <w:i/>
              </w:rPr>
              <w:t>АО «</w:t>
            </w:r>
            <w:r w:rsidR="000168E8">
              <w:rPr>
                <w:b/>
                <w:i/>
              </w:rPr>
              <w:t>НПП «Респиратор</w:t>
            </w:r>
            <w:r w:rsidRPr="004B5DE0">
              <w:rPr>
                <w:b/>
                <w:i/>
              </w:rPr>
              <w:t>», о продаже ценных бумаг направляется</w:t>
            </w:r>
            <w:r w:rsidR="008E68B2">
              <w:rPr>
                <w:b/>
                <w:i/>
              </w:rPr>
              <w:t xml:space="preserve"> </w:t>
            </w:r>
            <w:r w:rsidRPr="004B5DE0">
              <w:rPr>
                <w:b/>
                <w:i/>
              </w:rPr>
              <w:t>лицу, которое осуществляет учет его прав на акции</w:t>
            </w:r>
            <w:r w:rsidR="008E68B2">
              <w:rPr>
                <w:b/>
                <w:i/>
              </w:rPr>
              <w:t xml:space="preserve"> </w:t>
            </w:r>
            <w:r w:rsidRPr="004B5DE0">
              <w:rPr>
                <w:b/>
                <w:i/>
              </w:rPr>
              <w:t>АО «</w:t>
            </w:r>
            <w:r w:rsidR="000168E8">
              <w:rPr>
                <w:b/>
                <w:i/>
              </w:rPr>
              <w:t>НПП «Респиратор</w:t>
            </w:r>
            <w:r w:rsidRPr="004B5DE0">
              <w:rPr>
                <w:b/>
                <w:i/>
              </w:rPr>
              <w:t>» (номинальному держателю), в порядке,</w:t>
            </w:r>
            <w:r w:rsidR="008E68B2">
              <w:rPr>
                <w:b/>
                <w:i/>
              </w:rPr>
              <w:t xml:space="preserve"> </w:t>
            </w:r>
            <w:r w:rsidRPr="004B5DE0">
              <w:rPr>
                <w:b/>
                <w:i/>
              </w:rPr>
              <w:t>предусмотренном пунктом 3.1 статьи 76 Федерального</w:t>
            </w:r>
            <w:r w:rsidR="008E68B2">
              <w:rPr>
                <w:b/>
                <w:i/>
              </w:rPr>
              <w:t xml:space="preserve"> </w:t>
            </w:r>
            <w:r w:rsidRPr="004B5DE0">
              <w:rPr>
                <w:b/>
                <w:i/>
              </w:rPr>
              <w:t>закона «Об акционерных обществах» для предъявления</w:t>
            </w:r>
            <w:r w:rsidR="008E68B2">
              <w:rPr>
                <w:b/>
                <w:i/>
              </w:rPr>
              <w:t xml:space="preserve"> </w:t>
            </w:r>
            <w:r w:rsidRPr="004B5DE0">
              <w:rPr>
                <w:b/>
                <w:i/>
              </w:rPr>
              <w:t>требования о выкупе акций обществом.</w:t>
            </w:r>
          </w:p>
          <w:p w:rsidR="00AB2B5F" w:rsidRDefault="00AB2B5F">
            <w:pPr>
              <w:ind w:left="142" w:right="142" w:firstLine="32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 поступившие до истечения срока принятия настоящего предложения заявления о продаже акций считаются полученными в день истечения указанного срока.</w:t>
            </w:r>
          </w:p>
          <w:p w:rsidR="000168E8" w:rsidRDefault="000168E8" w:rsidP="000168E8">
            <w:pPr>
              <w:ind w:left="142" w:right="142" w:firstLine="329"/>
              <w:jc w:val="both"/>
              <w:rPr>
                <w:b/>
                <w:i/>
              </w:rPr>
            </w:pPr>
            <w:r w:rsidRPr="000168E8">
              <w:rPr>
                <w:b/>
                <w:bCs/>
                <w:i/>
                <w:iCs/>
              </w:rPr>
              <w:t xml:space="preserve">Отзыв заявления о продаже акций осуществляется в порядке, предусмотренном настоящим пунктом </w:t>
            </w:r>
            <w:r>
              <w:rPr>
                <w:b/>
                <w:bCs/>
                <w:i/>
                <w:iCs/>
              </w:rPr>
              <w:t>обязательного</w:t>
            </w:r>
            <w:r w:rsidRPr="000168E8">
              <w:rPr>
                <w:b/>
                <w:bCs/>
                <w:i/>
                <w:iCs/>
              </w:rPr>
              <w:t xml:space="preserve"> предложения для подачи заявления о продаже акций.</w:t>
            </w:r>
          </w:p>
        </w:tc>
      </w:tr>
      <w:tr w:rsidR="000168E8" w:rsidTr="00EE1735">
        <w:trPr>
          <w:gridAfter w:val="1"/>
          <w:wAfter w:w="25" w:type="dxa"/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8E8" w:rsidRDefault="000168E8" w:rsidP="000168E8">
            <w:pPr>
              <w:snapToGrid w:val="0"/>
              <w:ind w:left="57"/>
            </w:pPr>
            <w:r>
              <w:t>6.3.2.</w:t>
            </w:r>
          </w:p>
        </w:tc>
        <w:tc>
          <w:tcPr>
            <w:tcW w:w="4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68E8" w:rsidRPr="002F28F4" w:rsidRDefault="000168E8" w:rsidP="000168E8">
            <w:pPr>
              <w:snapToGrid w:val="0"/>
              <w:ind w:left="57" w:right="57"/>
            </w:pPr>
            <w:r w:rsidRPr="002F28F4">
              <w:t>Почтовый адрес, по которому должны направляться заявления о продаже приобретаемых ценных бумаг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68E8" w:rsidRPr="000168E8" w:rsidRDefault="000168E8" w:rsidP="00251F39">
            <w:pPr>
              <w:spacing w:after="120"/>
              <w:ind w:right="135"/>
              <w:jc w:val="both"/>
              <w:rPr>
                <w:b/>
                <w:i/>
              </w:rPr>
            </w:pPr>
            <w:r w:rsidRPr="00352CE9">
              <w:rPr>
                <w:b/>
                <w:bCs/>
                <w:i/>
                <w:iCs/>
              </w:rPr>
              <w:t xml:space="preserve">119049, г. Москва, ул. Донская, д. 13, эт. 1А, пом. </w:t>
            </w:r>
            <w:r w:rsidRPr="00352CE9">
              <w:rPr>
                <w:b/>
                <w:bCs/>
                <w:i/>
                <w:iCs/>
                <w:lang w:val="en-US"/>
              </w:rPr>
              <w:t>XII</w:t>
            </w:r>
            <w:r w:rsidRPr="00352CE9">
              <w:rPr>
                <w:b/>
                <w:bCs/>
                <w:i/>
                <w:iCs/>
              </w:rPr>
              <w:t>, к. 11 (АО «РТ-Регистратор»)</w:t>
            </w:r>
            <w:r w:rsidR="00251F39">
              <w:rPr>
                <w:b/>
                <w:bCs/>
                <w:i/>
                <w:iCs/>
              </w:rPr>
              <w:t xml:space="preserve">, а также </w:t>
            </w:r>
            <w:r w:rsidR="00251F39" w:rsidRPr="00251F39">
              <w:rPr>
                <w:b/>
                <w:bCs/>
                <w:i/>
                <w:iCs/>
              </w:rPr>
              <w:t>во все его филиалы, указанные на сайте регистратора.</w:t>
            </w:r>
          </w:p>
        </w:tc>
      </w:tr>
      <w:tr w:rsidR="000168E8" w:rsidTr="00EE1735">
        <w:trPr>
          <w:gridAfter w:val="1"/>
          <w:wAfter w:w="25" w:type="dxa"/>
          <w:trHeight w:val="454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168E8" w:rsidRDefault="000168E8" w:rsidP="000168E8">
            <w:pPr>
              <w:snapToGrid w:val="0"/>
              <w:ind w:left="57"/>
            </w:pPr>
            <w:r>
              <w:t>6.3.3.</w:t>
            </w:r>
          </w:p>
        </w:tc>
        <w:tc>
          <w:tcPr>
            <w:tcW w:w="4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0168E8" w:rsidRPr="002F28F4" w:rsidRDefault="000168E8" w:rsidP="000168E8">
            <w:pPr>
              <w:snapToGrid w:val="0"/>
              <w:ind w:left="57" w:right="57"/>
            </w:pPr>
            <w:r w:rsidRPr="002F28F4">
              <w:t>Адрес, по которому заявления о продаже ценных бумаг могут представляться лично</w:t>
            </w:r>
          </w:p>
          <w:p w:rsidR="000168E8" w:rsidRPr="002F28F4" w:rsidRDefault="000168E8" w:rsidP="000168E8">
            <w:pPr>
              <w:ind w:left="57" w:right="57"/>
            </w:pP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168E8" w:rsidRPr="000168E8" w:rsidRDefault="000168E8" w:rsidP="00352CE9">
            <w:pPr>
              <w:spacing w:after="120"/>
              <w:ind w:left="122" w:right="135" w:firstLine="14"/>
              <w:jc w:val="both"/>
              <w:rPr>
                <w:b/>
                <w:i/>
              </w:rPr>
            </w:pPr>
            <w:r w:rsidRPr="00352CE9">
              <w:rPr>
                <w:b/>
                <w:bCs/>
                <w:i/>
                <w:iCs/>
              </w:rPr>
              <w:t xml:space="preserve">г. Москва, ул. Донская, д. 13, эт. 1А, пом. </w:t>
            </w:r>
            <w:r w:rsidRPr="00352CE9">
              <w:rPr>
                <w:b/>
                <w:bCs/>
                <w:i/>
                <w:iCs/>
                <w:lang w:val="en-US"/>
              </w:rPr>
              <w:t>XII</w:t>
            </w:r>
            <w:r w:rsidRPr="00352CE9">
              <w:rPr>
                <w:b/>
                <w:bCs/>
                <w:i/>
                <w:iCs/>
              </w:rPr>
              <w:t>, к. 11 (АО «РТ-Регистратор»)</w:t>
            </w:r>
            <w:r w:rsidR="00251F39">
              <w:rPr>
                <w:b/>
                <w:bCs/>
                <w:i/>
                <w:iCs/>
              </w:rPr>
              <w:t xml:space="preserve">, </w:t>
            </w:r>
            <w:r w:rsidR="00251F39" w:rsidRPr="00251F39">
              <w:rPr>
                <w:b/>
                <w:bCs/>
                <w:i/>
                <w:iCs/>
              </w:rPr>
              <w:t>а также во все его филиалы, указанные на сайте регистратора.</w:t>
            </w:r>
          </w:p>
        </w:tc>
      </w:tr>
      <w:tr w:rsidR="00AB2B5F" w:rsidTr="00EE1735">
        <w:trPr>
          <w:gridAfter w:val="1"/>
          <w:wAfter w:w="25" w:type="dxa"/>
          <w:trHeight w:val="69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6.3.4.</w:t>
            </w: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 w:rsidP="007617EE"/>
          <w:p w:rsidR="00AB2B5F" w:rsidRDefault="00AB2B5F">
            <w:pPr>
              <w:ind w:left="57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B5F" w:rsidRPr="00030966" w:rsidRDefault="00030966">
            <w:pPr>
              <w:snapToGrid w:val="0"/>
              <w:ind w:left="57" w:right="57"/>
            </w:pPr>
            <w:r>
              <w:t xml:space="preserve">Срок, в течение которого приобретаемые ценные бумаги должны быть зачислены на лицевой счет (счет депо) лица, направляющего </w:t>
            </w:r>
            <w:r w:rsidR="00D01227">
              <w:t>обязательное</w:t>
            </w:r>
            <w:r>
              <w:t xml:space="preserve"> предложение, а в случае направления </w:t>
            </w:r>
            <w:r w:rsidR="00D01227">
              <w:t>обязательн</w:t>
            </w:r>
            <w:r>
              <w:t>ого предложения – также порядок передачи приобретаемых ценных бумаг.</w:t>
            </w: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 w:rsidP="007617EE">
            <w:pPr>
              <w:ind w:right="57"/>
            </w:pPr>
          </w:p>
          <w:p w:rsidR="00AB2B5F" w:rsidRDefault="00AB2B5F">
            <w:pPr>
              <w:ind w:left="57" w:right="57"/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D2" w:rsidRPr="008066D2" w:rsidRDefault="008066D2" w:rsidP="00EE1735">
            <w:pPr>
              <w:pStyle w:val="ConsPlusNonformat"/>
              <w:ind w:left="142" w:right="142" w:firstLine="284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066D2">
              <w:rPr>
                <w:rFonts w:ascii="Times New Roman" w:eastAsia="Times New Roman" w:hAnsi="Times New Roman"/>
                <w:b/>
                <w:i/>
              </w:rPr>
              <w:t>Порядок перехода прав на продаваемые акции от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владельцев, зарегистрированных в реестре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акционеров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АО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«</w:t>
            </w:r>
            <w:r w:rsidR="000168E8">
              <w:rPr>
                <w:rFonts w:ascii="Times New Roman" w:eastAsia="Times New Roman" w:hAnsi="Times New Roman"/>
                <w:b/>
                <w:i/>
              </w:rPr>
              <w:t>НПП «Респиратор</w:t>
            </w:r>
            <w:r>
              <w:rPr>
                <w:rFonts w:ascii="Times New Roman" w:eastAsia="Times New Roman" w:hAnsi="Times New Roman"/>
                <w:b/>
                <w:i/>
              </w:rPr>
              <w:t>».</w:t>
            </w:r>
          </w:p>
          <w:p w:rsidR="008066D2" w:rsidRDefault="008066D2" w:rsidP="00EE1735">
            <w:pPr>
              <w:pStyle w:val="ConsPlusNonformat"/>
              <w:ind w:left="142" w:right="142" w:firstLine="284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066D2">
              <w:rPr>
                <w:rFonts w:ascii="Times New Roman" w:eastAsia="Times New Roman" w:hAnsi="Times New Roman"/>
                <w:b/>
                <w:i/>
              </w:rPr>
              <w:t>Регистратор вносит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записи о переходе п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>рав на продаваемые акции в течени</w:t>
            </w:r>
            <w:r w:rsidR="00A43C69">
              <w:rPr>
                <w:rFonts w:ascii="Times New Roman" w:eastAsia="Times New Roman" w:hAnsi="Times New Roman"/>
                <w:b/>
                <w:i/>
              </w:rPr>
              <w:t>е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3 (трех) рабочих дней с даты предоставления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отчета об итогах принятия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настоящего обязательного предложения, и документов,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подтверждающих исполнение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обязанности по выплате денежных средств продавцу –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владельцу акций, зарегистрированному в реестре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акционеров</w:t>
            </w:r>
            <w:r w:rsidR="009C0299">
              <w:rPr>
                <w:rFonts w:ascii="Times New Roman" w:eastAsia="Times New Roman" w:hAnsi="Times New Roman"/>
                <w:b/>
                <w:i/>
              </w:rPr>
              <w:t xml:space="preserve">              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АО «</w:t>
            </w:r>
            <w:r w:rsidR="000168E8">
              <w:rPr>
                <w:rFonts w:ascii="Times New Roman" w:eastAsia="Times New Roman" w:hAnsi="Times New Roman"/>
                <w:b/>
                <w:i/>
              </w:rPr>
              <w:t>НПП «Респиратор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>»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, без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представления распоряжения.</w:t>
            </w:r>
            <w:r w:rsidR="00180AF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8066D2" w:rsidRPr="008066D2" w:rsidRDefault="008066D2" w:rsidP="00EE1735">
            <w:pPr>
              <w:pStyle w:val="ConsPlusNonformat"/>
              <w:ind w:left="142" w:right="142" w:firstLine="284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066D2">
              <w:rPr>
                <w:rFonts w:ascii="Times New Roman" w:eastAsia="Times New Roman" w:hAnsi="Times New Roman"/>
                <w:b/>
                <w:i/>
              </w:rPr>
              <w:t>Порядок перехода прав на продаваемые акции от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владельцев, не зарегистрированных в реестре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акционеров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АО «</w:t>
            </w:r>
            <w:r w:rsidR="000168E8">
              <w:rPr>
                <w:rFonts w:ascii="Times New Roman" w:eastAsia="Times New Roman" w:hAnsi="Times New Roman"/>
                <w:b/>
                <w:i/>
              </w:rPr>
              <w:t>НПП «Респиратор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>».</w:t>
            </w:r>
          </w:p>
          <w:p w:rsidR="008066D2" w:rsidRPr="008066D2" w:rsidRDefault="008066D2" w:rsidP="00EE1735">
            <w:pPr>
              <w:pStyle w:val="ConsPlusNonformat"/>
              <w:ind w:left="142" w:right="142" w:firstLine="284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066D2">
              <w:rPr>
                <w:rFonts w:ascii="Times New Roman" w:eastAsia="Times New Roman" w:hAnsi="Times New Roman"/>
                <w:b/>
                <w:i/>
              </w:rPr>
              <w:t>Внесение записи о переходе прав на продаваемые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ценные бумаги осуществляется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р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 xml:space="preserve">егистратором </w:t>
            </w:r>
            <w:r w:rsidR="003B2C62" w:rsidRPr="003B2C62">
              <w:rPr>
                <w:rFonts w:ascii="Times New Roman" w:eastAsia="Times New Roman" w:hAnsi="Times New Roman"/>
                <w:b/>
                <w:i/>
              </w:rPr>
              <w:t>в течени</w:t>
            </w:r>
            <w:r w:rsidR="00A43C69">
              <w:rPr>
                <w:rFonts w:ascii="Times New Roman" w:eastAsia="Times New Roman" w:hAnsi="Times New Roman"/>
                <w:b/>
                <w:i/>
              </w:rPr>
              <w:t>е</w:t>
            </w:r>
            <w:r w:rsidR="003B2C62" w:rsidRPr="003B2C62">
              <w:rPr>
                <w:rFonts w:ascii="Times New Roman" w:eastAsia="Times New Roman" w:hAnsi="Times New Roman"/>
                <w:b/>
                <w:i/>
              </w:rPr>
              <w:t xml:space="preserve"> 3 (трех) рабочих дней с даты предоставления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 xml:space="preserve"> распоряжения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н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оминального держателя, зарегистрированного в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реестре акционеров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АО «</w:t>
            </w:r>
            <w:r w:rsidR="000168E8">
              <w:rPr>
                <w:rFonts w:ascii="Times New Roman" w:eastAsia="Times New Roman" w:hAnsi="Times New Roman"/>
                <w:b/>
                <w:i/>
              </w:rPr>
              <w:t>НПП «Респиратор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>»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, и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выписки из отчета об итогах принятия настоящего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обязательного предложения. Такое распоряжение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номинальный держатель, зарегистрированный в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реестре акционеров, дает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не позднее 2 (Двух) рабочих дней после дня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поступления денежных средств на счет этого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номинального держателя и выписки из отчета об итогах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принятия настоящего обязательного предложения.</w:t>
            </w:r>
          </w:p>
          <w:p w:rsidR="008066D2" w:rsidRPr="008066D2" w:rsidRDefault="008066D2" w:rsidP="008066D2">
            <w:pPr>
              <w:pStyle w:val="ConsPlusNonformat"/>
              <w:ind w:left="142" w:right="140" w:firstLine="283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066D2">
              <w:rPr>
                <w:rFonts w:ascii="Times New Roman" w:eastAsia="Times New Roman" w:hAnsi="Times New Roman"/>
                <w:b/>
                <w:i/>
              </w:rPr>
              <w:t>Внесение указанной в настоящем абзаце записи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является основанием для внесения номинальным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держателем соответствующей записи по счетам депо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клиента (депонента) без поручения (распоряжения)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последнего.</w:t>
            </w:r>
          </w:p>
          <w:p w:rsidR="00AB2B5F" w:rsidRPr="003B2C62" w:rsidRDefault="008066D2" w:rsidP="003B2C62">
            <w:pPr>
              <w:pStyle w:val="ConsPlusNonformat"/>
              <w:ind w:left="142" w:right="140" w:firstLine="283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066D2">
              <w:rPr>
                <w:rFonts w:ascii="Times New Roman" w:eastAsia="Times New Roman" w:hAnsi="Times New Roman"/>
                <w:b/>
                <w:i/>
              </w:rPr>
              <w:t>Владелец акций обязан передать акции свободными от</w:t>
            </w:r>
            <w:r w:rsidR="003B2C6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066D2">
              <w:rPr>
                <w:rFonts w:ascii="Times New Roman" w:eastAsia="Times New Roman" w:hAnsi="Times New Roman"/>
                <w:b/>
                <w:i/>
              </w:rPr>
              <w:t>любых прав третьих лиц.</w:t>
            </w:r>
          </w:p>
        </w:tc>
      </w:tr>
      <w:tr w:rsidR="00AB2B5F" w:rsidTr="00DC192D">
        <w:trPr>
          <w:gridAfter w:val="1"/>
          <w:wAfter w:w="25" w:type="dxa"/>
          <w:trHeight w:val="454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>
            <w:pPr>
              <w:snapToGrid w:val="0"/>
              <w:ind w:left="57"/>
            </w:pPr>
            <w:r>
              <w:t>6.3.5.</w:t>
            </w: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  <w:p w:rsidR="00AB2B5F" w:rsidRDefault="00AB2B5F">
            <w:pPr>
              <w:ind w:left="57"/>
            </w:pPr>
          </w:p>
        </w:tc>
        <w:tc>
          <w:tcPr>
            <w:tcW w:w="4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B5F" w:rsidRDefault="00AB2B5F">
            <w:pPr>
              <w:snapToGrid w:val="0"/>
              <w:ind w:left="57" w:right="57"/>
            </w:pPr>
            <w:r>
              <w:t xml:space="preserve">Сведения о лице, направляющем </w:t>
            </w:r>
            <w:r w:rsidR="00D01227">
              <w:t>обязательное</w:t>
            </w:r>
            <w:r>
              <w:t xml:space="preserve"> предложение, подлежащие указанию в распоряжении о передаче приобретаемых ценных бумаг</w:t>
            </w: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  <w:p w:rsidR="00AB2B5F" w:rsidRDefault="00AB2B5F">
            <w:pPr>
              <w:ind w:left="57" w:right="57"/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68E8" w:rsidRPr="000168E8" w:rsidRDefault="000168E8" w:rsidP="000168E8">
            <w:pPr>
              <w:ind w:right="136"/>
              <w:jc w:val="both"/>
              <w:rPr>
                <w:b/>
                <w:bCs/>
                <w:i/>
                <w:iCs/>
              </w:rPr>
            </w:pPr>
            <w:r w:rsidRPr="000168E8">
              <w:rPr>
                <w:b/>
                <w:bCs/>
                <w:i/>
                <w:iCs/>
              </w:rPr>
              <w:t>Ведение реестра владельцев именных ценных бумаг АО «НПП «</w:t>
            </w:r>
            <w:r>
              <w:rPr>
                <w:b/>
                <w:bCs/>
                <w:i/>
                <w:iCs/>
              </w:rPr>
              <w:t>Респиратор</w:t>
            </w:r>
            <w:r w:rsidRPr="000168E8">
              <w:rPr>
                <w:b/>
                <w:bCs/>
                <w:i/>
                <w:iCs/>
              </w:rPr>
              <w:t>» осуществляет:</w:t>
            </w:r>
          </w:p>
          <w:p w:rsidR="000168E8" w:rsidRPr="000168E8" w:rsidRDefault="000168E8" w:rsidP="000168E8">
            <w:pPr>
              <w:ind w:right="136"/>
              <w:jc w:val="both"/>
              <w:rPr>
                <w:b/>
                <w:bCs/>
                <w:i/>
                <w:iCs/>
              </w:rPr>
            </w:pPr>
            <w:r w:rsidRPr="000168E8">
              <w:rPr>
                <w:b/>
                <w:bCs/>
                <w:i/>
                <w:iCs/>
              </w:rPr>
              <w:t xml:space="preserve">Акционерное общество «РТ-Регистратор» (место нахождения: 119049, г. Москва, ул. Донская, д. 13, эт. 1А, пом. </w:t>
            </w:r>
            <w:r w:rsidRPr="000168E8">
              <w:rPr>
                <w:b/>
                <w:bCs/>
                <w:i/>
                <w:iCs/>
                <w:lang w:val="en-US"/>
              </w:rPr>
              <w:t>XII</w:t>
            </w:r>
            <w:r w:rsidRPr="000168E8">
              <w:rPr>
                <w:b/>
                <w:bCs/>
                <w:i/>
                <w:iCs/>
              </w:rPr>
              <w:t>, к. 11, тел. (800) 777-14-76, (495) 640-58-20), ОГРН 1025403189790;</w:t>
            </w:r>
          </w:p>
          <w:p w:rsidR="000168E8" w:rsidRPr="000168E8" w:rsidRDefault="000168E8" w:rsidP="000168E8">
            <w:pPr>
              <w:ind w:right="136"/>
              <w:jc w:val="both"/>
              <w:rPr>
                <w:b/>
                <w:bCs/>
                <w:i/>
                <w:iCs/>
              </w:rPr>
            </w:pPr>
            <w:r w:rsidRPr="000168E8">
              <w:rPr>
                <w:b/>
                <w:bCs/>
                <w:i/>
                <w:iCs/>
              </w:rPr>
              <w:t>лицензия на осуществление деятельности по ведению реестра № 045-13966-000001 от 19 марта 2004 года без ограничения срока действия.</w:t>
            </w:r>
          </w:p>
          <w:p w:rsidR="00B94551" w:rsidRDefault="00B94551" w:rsidP="000168E8">
            <w:pPr>
              <w:ind w:right="136"/>
              <w:jc w:val="both"/>
              <w:rPr>
                <w:b/>
                <w:i/>
                <w:u w:val="single"/>
              </w:rPr>
            </w:pPr>
            <w:r w:rsidRPr="00B94551">
              <w:rPr>
                <w:b/>
                <w:i/>
                <w:u w:val="single"/>
              </w:rPr>
              <w:t>Лицо, на лицевой счет которого должны быть зачислены</w:t>
            </w:r>
            <w:r>
              <w:rPr>
                <w:b/>
                <w:i/>
                <w:u w:val="single"/>
              </w:rPr>
              <w:t xml:space="preserve"> а</w:t>
            </w:r>
            <w:r w:rsidRPr="00B94551">
              <w:rPr>
                <w:b/>
                <w:i/>
                <w:u w:val="single"/>
              </w:rPr>
              <w:t>кции в рамках принятия настоящего обязательного</w:t>
            </w:r>
            <w:r>
              <w:rPr>
                <w:b/>
                <w:i/>
                <w:u w:val="single"/>
              </w:rPr>
              <w:t xml:space="preserve"> </w:t>
            </w:r>
            <w:r w:rsidRPr="00B94551">
              <w:rPr>
                <w:b/>
                <w:i/>
                <w:u w:val="single"/>
              </w:rPr>
              <w:t xml:space="preserve">предложения: </w:t>
            </w:r>
          </w:p>
          <w:p w:rsidR="008F4391" w:rsidRPr="008F4391" w:rsidRDefault="008F4391" w:rsidP="008F4391">
            <w:pPr>
              <w:ind w:right="13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«Технодинамика»</w:t>
            </w:r>
          </w:p>
          <w:p w:rsidR="008F4391" w:rsidRPr="008F4391" w:rsidRDefault="008F4391" w:rsidP="008F4391">
            <w:pPr>
              <w:ind w:right="136"/>
              <w:jc w:val="both"/>
              <w:rPr>
                <w:b/>
                <w:i/>
              </w:rPr>
            </w:pPr>
            <w:r w:rsidRPr="008F4391">
              <w:rPr>
                <w:b/>
                <w:i/>
              </w:rPr>
              <w:t xml:space="preserve">Сведения об </w:t>
            </w:r>
            <w:r>
              <w:rPr>
                <w:b/>
                <w:i/>
              </w:rPr>
              <w:t>АО «Технодинамика»</w:t>
            </w:r>
            <w:r w:rsidRPr="008F4391">
              <w:rPr>
                <w:b/>
                <w:i/>
              </w:rPr>
              <w:t>, подлежащие указанию в</w:t>
            </w:r>
            <w:r>
              <w:rPr>
                <w:b/>
                <w:i/>
              </w:rPr>
              <w:t xml:space="preserve"> </w:t>
            </w:r>
            <w:r w:rsidRPr="008F4391">
              <w:rPr>
                <w:b/>
                <w:i/>
              </w:rPr>
              <w:t>распоряжении о передаче ценных бумаг:</w:t>
            </w:r>
          </w:p>
          <w:p w:rsidR="008F4391" w:rsidRPr="008F4391" w:rsidRDefault="00C82737" w:rsidP="008F4391">
            <w:pPr>
              <w:ind w:right="13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Вид счета: </w:t>
            </w:r>
            <w:r w:rsidR="00ED4D7D">
              <w:rPr>
                <w:b/>
                <w:i/>
              </w:rPr>
              <w:t>владелец</w:t>
            </w:r>
          </w:p>
          <w:p w:rsidR="008F4391" w:rsidRPr="008F4391" w:rsidRDefault="008F4391" w:rsidP="008F4391">
            <w:pPr>
              <w:ind w:right="136"/>
              <w:jc w:val="both"/>
              <w:rPr>
                <w:b/>
                <w:i/>
              </w:rPr>
            </w:pPr>
            <w:r w:rsidRPr="008F4391">
              <w:rPr>
                <w:b/>
                <w:i/>
              </w:rPr>
              <w:t>Основной государственный регистрационный номер и</w:t>
            </w:r>
            <w:r>
              <w:rPr>
                <w:b/>
                <w:i/>
              </w:rPr>
              <w:t xml:space="preserve"> </w:t>
            </w:r>
            <w:r w:rsidRPr="008F4391">
              <w:rPr>
                <w:b/>
                <w:i/>
              </w:rPr>
              <w:t>дата его присвоения: 1</w:t>
            </w:r>
            <w:r>
              <w:rPr>
                <w:b/>
                <w:i/>
              </w:rPr>
              <w:t>037719005873, 12.02</w:t>
            </w:r>
            <w:r w:rsidRPr="008F4391">
              <w:rPr>
                <w:b/>
                <w:i/>
              </w:rPr>
              <w:t>.2003 г.</w:t>
            </w:r>
          </w:p>
          <w:p w:rsidR="00AB2B5F" w:rsidRDefault="008F4391" w:rsidP="009C0299">
            <w:pPr>
              <w:ind w:right="136"/>
              <w:jc w:val="both"/>
            </w:pPr>
            <w:r w:rsidRPr="008F4391">
              <w:rPr>
                <w:b/>
                <w:i/>
              </w:rPr>
              <w:t xml:space="preserve">Направление владельцами </w:t>
            </w:r>
            <w:r w:rsidR="009C0299">
              <w:rPr>
                <w:b/>
                <w:i/>
              </w:rPr>
              <w:t>ц</w:t>
            </w:r>
            <w:r w:rsidRPr="008F4391">
              <w:rPr>
                <w:b/>
                <w:i/>
              </w:rPr>
              <w:t>енных бумаг распоряжений</w:t>
            </w:r>
            <w:r>
              <w:rPr>
                <w:b/>
                <w:i/>
              </w:rPr>
              <w:t xml:space="preserve"> </w:t>
            </w:r>
            <w:r w:rsidRPr="008F4391">
              <w:rPr>
                <w:b/>
                <w:i/>
              </w:rPr>
              <w:t xml:space="preserve">о передаче </w:t>
            </w:r>
            <w:r w:rsidR="009C0299">
              <w:rPr>
                <w:b/>
                <w:i/>
              </w:rPr>
              <w:t>ц</w:t>
            </w:r>
            <w:r w:rsidRPr="008F4391">
              <w:rPr>
                <w:b/>
                <w:i/>
              </w:rPr>
              <w:t xml:space="preserve">енных бумаг в пользу </w:t>
            </w:r>
            <w:r>
              <w:rPr>
                <w:b/>
                <w:i/>
              </w:rPr>
              <w:t xml:space="preserve">              АО «Технодинамика»</w:t>
            </w:r>
            <w:r w:rsidRPr="008F4391">
              <w:rPr>
                <w:b/>
                <w:i/>
              </w:rPr>
              <w:t xml:space="preserve"> не предусмотрено действующим</w:t>
            </w:r>
            <w:r>
              <w:rPr>
                <w:b/>
                <w:i/>
              </w:rPr>
              <w:t xml:space="preserve"> </w:t>
            </w:r>
            <w:r w:rsidRPr="008F4391">
              <w:rPr>
                <w:b/>
                <w:i/>
              </w:rPr>
              <w:t>законодательством Российской Федерации.</w:t>
            </w:r>
          </w:p>
        </w:tc>
      </w:tr>
      <w:tr w:rsidR="00AB2B5F" w:rsidTr="00DC192D">
        <w:trPr>
          <w:gridAfter w:val="1"/>
          <w:wAfter w:w="25" w:type="dxa"/>
          <w:trHeight w:val="454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B94551">
            <w:pPr>
              <w:snapToGrid w:val="0"/>
            </w:pPr>
            <w:r>
              <w:t>6.3.6.</w:t>
            </w:r>
          </w:p>
          <w:p w:rsidR="00AB2B5F" w:rsidRDefault="00AB2B5F">
            <w:pPr>
              <w:ind w:left="57"/>
            </w:pPr>
          </w:p>
        </w:tc>
        <w:tc>
          <w:tcPr>
            <w:tcW w:w="4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Default="00AB2B5F" w:rsidP="00B94551">
            <w:pPr>
              <w:snapToGrid w:val="0"/>
              <w:ind w:left="57" w:right="57"/>
            </w:pPr>
            <w:r>
              <w:t xml:space="preserve">Планы лица, направляющего </w:t>
            </w:r>
            <w:r w:rsidR="00D01227">
              <w:t>обязательное</w:t>
            </w:r>
            <w:r>
              <w:t xml:space="preserve"> предложение, в отношении акционерного общества, ценные бумаги которого приобретаются, в том числе планы в отношении работников указанного акционерного общества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B5F" w:rsidRPr="000415D6" w:rsidRDefault="00B94551" w:rsidP="000415D6">
            <w:pPr>
              <w:ind w:right="1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Такие планы отсутствуют</w:t>
            </w:r>
          </w:p>
        </w:tc>
      </w:tr>
      <w:tr w:rsidR="005E16ED" w:rsidTr="00DC192D">
        <w:trPr>
          <w:gridAfter w:val="1"/>
          <w:wAfter w:w="25" w:type="dxa"/>
        </w:trPr>
        <w:tc>
          <w:tcPr>
            <w:tcW w:w="10211" w:type="dxa"/>
            <w:gridSpan w:val="4"/>
            <w:tcBorders>
              <w:top w:val="single" w:sz="2" w:space="0" w:color="000000"/>
            </w:tcBorders>
            <w:vAlign w:val="bottom"/>
          </w:tcPr>
          <w:p w:rsidR="005E16ED" w:rsidRPr="002F28F4" w:rsidRDefault="005E16ED" w:rsidP="00CC6924">
            <w:pPr>
              <w:snapToGrid w:val="0"/>
              <w:jc w:val="center"/>
              <w:rPr>
                <w:b/>
              </w:rPr>
            </w:pPr>
          </w:p>
        </w:tc>
      </w:tr>
      <w:tr w:rsidR="005E16ED" w:rsidTr="00DC192D">
        <w:trPr>
          <w:gridAfter w:val="1"/>
          <w:wAfter w:w="17" w:type="dxa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ED" w:rsidRDefault="005E16ED" w:rsidP="00CC6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VII. Сведения о банковской гарантии, прилагаемой к </w:t>
            </w:r>
            <w:r w:rsidR="00D01227">
              <w:rPr>
                <w:b/>
              </w:rPr>
              <w:t>обязательному</w:t>
            </w:r>
            <w:r>
              <w:rPr>
                <w:b/>
              </w:rPr>
              <w:t xml:space="preserve"> предложению</w:t>
            </w:r>
          </w:p>
        </w:tc>
      </w:tr>
      <w:tr w:rsidR="005E16ED" w:rsidTr="00DC192D">
        <w:trPr>
          <w:gridAfter w:val="1"/>
          <w:wAfter w:w="17" w:type="dxa"/>
          <w:trHeight w:val="256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16ED" w:rsidRDefault="005E16ED" w:rsidP="00CC6924">
            <w:pPr>
              <w:snapToGrid w:val="0"/>
              <w:ind w:left="57"/>
            </w:pPr>
            <w:r>
              <w:t>7.1.</w:t>
            </w:r>
          </w:p>
        </w:tc>
        <w:tc>
          <w:tcPr>
            <w:tcW w:w="9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ED" w:rsidRDefault="005E16ED" w:rsidP="00CC6924">
            <w:pPr>
              <w:snapToGrid w:val="0"/>
              <w:ind w:left="57"/>
              <w:jc w:val="center"/>
              <w:rPr>
                <w:b/>
              </w:rPr>
            </w:pPr>
            <w:r>
              <w:rPr>
                <w:b/>
              </w:rPr>
              <w:t>Сведения о гаранте</w:t>
            </w:r>
          </w:p>
        </w:tc>
      </w:tr>
      <w:tr w:rsidR="00683771" w:rsidTr="00DC192D">
        <w:trPr>
          <w:gridAfter w:val="1"/>
          <w:wAfter w:w="17" w:type="dxa"/>
          <w:trHeight w:val="454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771" w:rsidRDefault="00683771" w:rsidP="00683771">
            <w:pPr>
              <w:snapToGrid w:val="0"/>
              <w:ind w:left="57"/>
            </w:pPr>
            <w:r>
              <w:t>7.1.1.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Pr="002F28F4" w:rsidRDefault="00683771" w:rsidP="00683771">
            <w:pPr>
              <w:snapToGrid w:val="0"/>
              <w:ind w:left="57" w:right="57"/>
            </w:pPr>
            <w:r w:rsidRPr="002F28F4">
              <w:t>Полное фирменное наименование</w:t>
            </w:r>
          </w:p>
          <w:p w:rsidR="00683771" w:rsidRPr="002F28F4" w:rsidRDefault="00683771" w:rsidP="00683771">
            <w:pPr>
              <w:ind w:left="57" w:right="57"/>
            </w:pPr>
          </w:p>
        </w:tc>
        <w:tc>
          <w:tcPr>
            <w:tcW w:w="5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EE1735" w:rsidRDefault="00683771" w:rsidP="00683771">
            <w:pPr>
              <w:snapToGrid w:val="0"/>
              <w:ind w:left="57" w:right="57"/>
              <w:rPr>
                <w:b/>
                <w:i/>
              </w:rPr>
            </w:pPr>
            <w:r w:rsidRPr="00D03191">
              <w:rPr>
                <w:i/>
              </w:rPr>
              <w:t>Публичное акционерное общество «Сбербанк России»</w:t>
            </w:r>
          </w:p>
        </w:tc>
      </w:tr>
      <w:tr w:rsidR="00683771" w:rsidTr="00DC192D">
        <w:trPr>
          <w:gridAfter w:val="1"/>
          <w:wAfter w:w="17" w:type="dxa"/>
          <w:trHeight w:val="454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771" w:rsidRDefault="00683771" w:rsidP="00683771">
            <w:pPr>
              <w:snapToGrid w:val="0"/>
              <w:ind w:left="57"/>
            </w:pPr>
            <w:r>
              <w:t>7.1.2.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Pr="002F28F4" w:rsidRDefault="00683771" w:rsidP="00683771">
            <w:pPr>
              <w:snapToGrid w:val="0"/>
              <w:ind w:left="57" w:right="57"/>
            </w:pPr>
            <w:r w:rsidRPr="002F28F4">
              <w:t>Сокращенное фирменное наименование (если имеется)</w:t>
            </w:r>
          </w:p>
        </w:tc>
        <w:tc>
          <w:tcPr>
            <w:tcW w:w="5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EE1735" w:rsidRDefault="00683771" w:rsidP="00683771">
            <w:pPr>
              <w:snapToGrid w:val="0"/>
              <w:ind w:left="57" w:right="57"/>
              <w:rPr>
                <w:b/>
                <w:i/>
              </w:rPr>
            </w:pPr>
            <w:r w:rsidRPr="00D03191">
              <w:rPr>
                <w:i/>
              </w:rPr>
              <w:t>ПАО Сбербанк</w:t>
            </w:r>
          </w:p>
        </w:tc>
      </w:tr>
      <w:tr w:rsidR="00683771" w:rsidTr="00DC192D">
        <w:trPr>
          <w:gridAfter w:val="1"/>
          <w:wAfter w:w="17" w:type="dxa"/>
          <w:trHeight w:val="454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Default="00683771" w:rsidP="00683771">
            <w:pPr>
              <w:snapToGrid w:val="0"/>
              <w:ind w:left="57"/>
            </w:pPr>
            <w:r>
              <w:t>7.1.3.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Pr="002F28F4" w:rsidRDefault="00683771" w:rsidP="00683771">
            <w:pPr>
              <w:snapToGrid w:val="0"/>
              <w:ind w:left="57" w:right="57"/>
            </w:pPr>
            <w:r w:rsidRPr="002F28F4">
              <w:t>Место нахождения</w:t>
            </w:r>
          </w:p>
        </w:tc>
        <w:tc>
          <w:tcPr>
            <w:tcW w:w="5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EE1735" w:rsidRDefault="00683771" w:rsidP="00683771">
            <w:pPr>
              <w:snapToGrid w:val="0"/>
              <w:ind w:left="57" w:right="57"/>
              <w:rPr>
                <w:b/>
                <w:i/>
              </w:rPr>
            </w:pPr>
            <w:r w:rsidRPr="00D03191">
              <w:rPr>
                <w:i/>
              </w:rPr>
              <w:t>Российская Федерация, город Москва</w:t>
            </w:r>
          </w:p>
        </w:tc>
      </w:tr>
      <w:tr w:rsidR="00683771" w:rsidTr="00DC192D">
        <w:trPr>
          <w:gridAfter w:val="1"/>
          <w:wAfter w:w="17" w:type="dxa"/>
          <w:trHeight w:val="454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Default="00683771" w:rsidP="00683771">
            <w:pPr>
              <w:snapToGrid w:val="0"/>
              <w:ind w:left="57"/>
            </w:pPr>
            <w:r>
              <w:t>7.1.4.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Pr="002F28F4" w:rsidRDefault="00683771" w:rsidP="00683771">
            <w:pPr>
              <w:snapToGrid w:val="0"/>
              <w:ind w:left="57" w:right="57"/>
            </w:pPr>
            <w:r w:rsidRPr="002F28F4">
              <w:t>ОГРН</w:t>
            </w:r>
          </w:p>
        </w:tc>
        <w:tc>
          <w:tcPr>
            <w:tcW w:w="5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EE1735" w:rsidRDefault="00683771" w:rsidP="00683771">
            <w:pPr>
              <w:snapToGrid w:val="0"/>
              <w:ind w:left="57" w:right="57"/>
              <w:rPr>
                <w:b/>
                <w:i/>
              </w:rPr>
            </w:pPr>
            <w:r w:rsidRPr="00D03191">
              <w:rPr>
                <w:i/>
              </w:rPr>
              <w:t>1027700132195</w:t>
            </w:r>
          </w:p>
        </w:tc>
      </w:tr>
      <w:tr w:rsidR="00683771" w:rsidTr="00DC192D">
        <w:trPr>
          <w:gridAfter w:val="1"/>
          <w:wAfter w:w="17" w:type="dxa"/>
          <w:trHeight w:val="45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Default="00683771" w:rsidP="00683771">
            <w:pPr>
              <w:snapToGrid w:val="0"/>
              <w:ind w:left="57"/>
            </w:pPr>
            <w:r>
              <w:t>7.1.5.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Pr="002F28F4" w:rsidRDefault="00683771" w:rsidP="00683771">
            <w:pPr>
              <w:snapToGrid w:val="0"/>
              <w:ind w:left="57" w:right="57"/>
            </w:pPr>
            <w:r w:rsidRPr="002F28F4">
              <w:t>ИНН</w:t>
            </w:r>
          </w:p>
        </w:tc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EE1735" w:rsidRDefault="00683771" w:rsidP="00683771">
            <w:pPr>
              <w:snapToGrid w:val="0"/>
              <w:ind w:left="57" w:right="57"/>
              <w:rPr>
                <w:b/>
                <w:i/>
                <w:lang w:val="en-US"/>
              </w:rPr>
            </w:pPr>
            <w:r w:rsidRPr="00D03191">
              <w:rPr>
                <w:i/>
                <w:lang w:val="en-US"/>
              </w:rPr>
              <w:t>7707083893</w:t>
            </w:r>
          </w:p>
        </w:tc>
      </w:tr>
      <w:tr w:rsidR="005E16ED" w:rsidTr="00DC192D">
        <w:trPr>
          <w:trHeight w:val="45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16ED" w:rsidRDefault="005E16ED" w:rsidP="00CC6924">
            <w:pPr>
              <w:snapToGrid w:val="0"/>
              <w:ind w:left="57"/>
            </w:pPr>
            <w:r>
              <w:t>7.2.</w:t>
            </w:r>
          </w:p>
        </w:tc>
        <w:tc>
          <w:tcPr>
            <w:tcW w:w="9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ED" w:rsidRDefault="005E16ED" w:rsidP="00CC69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Сведения об условиях банковской гарантии</w:t>
            </w:r>
          </w:p>
        </w:tc>
      </w:tr>
      <w:tr w:rsidR="00683771" w:rsidTr="00DC192D">
        <w:trPr>
          <w:trHeight w:val="454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771" w:rsidRDefault="00683771" w:rsidP="00683771">
            <w:pPr>
              <w:snapToGrid w:val="0"/>
              <w:ind w:left="57"/>
            </w:pPr>
            <w:r>
              <w:t>7.2.1.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Pr="00AD64D6" w:rsidRDefault="00683771" w:rsidP="00683771">
            <w:pPr>
              <w:snapToGrid w:val="0"/>
              <w:ind w:left="57" w:right="57"/>
            </w:pPr>
            <w:r>
              <w:t>Реквизиты банковской гарантии (№ и дата выдачи)</w:t>
            </w:r>
          </w:p>
        </w:tc>
        <w:tc>
          <w:tcPr>
            <w:tcW w:w="5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683771" w:rsidRDefault="00683771" w:rsidP="005A1527">
            <w:pPr>
              <w:pStyle w:val="ConsNormal"/>
              <w:snapToGrid w:val="0"/>
              <w:ind w:right="14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683771">
              <w:rPr>
                <w:rFonts w:ascii="Times New Roman" w:eastAsia="Times New Roman" w:hAnsi="Times New Roman"/>
                <w:i/>
              </w:rPr>
              <w:t>38/0000/0049/936 от 1</w:t>
            </w:r>
            <w:r w:rsidR="005A1527">
              <w:rPr>
                <w:rFonts w:ascii="Times New Roman" w:eastAsia="Times New Roman" w:hAnsi="Times New Roman"/>
                <w:i/>
              </w:rPr>
              <w:t>5</w:t>
            </w:r>
            <w:r w:rsidRPr="00683771">
              <w:rPr>
                <w:rFonts w:ascii="Times New Roman" w:eastAsia="Times New Roman" w:hAnsi="Times New Roman"/>
                <w:i/>
              </w:rPr>
              <w:t xml:space="preserve"> июня 2021 </w:t>
            </w:r>
          </w:p>
        </w:tc>
      </w:tr>
      <w:tr w:rsidR="00683771" w:rsidTr="00DC192D">
        <w:trPr>
          <w:trHeight w:val="454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771" w:rsidRDefault="00683771" w:rsidP="00683771">
            <w:pPr>
              <w:snapToGrid w:val="0"/>
              <w:ind w:left="57"/>
            </w:pPr>
            <w:r>
              <w:t>7.2.2.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Default="00683771" w:rsidP="00683771">
            <w:pPr>
              <w:snapToGrid w:val="0"/>
              <w:ind w:left="57" w:right="57"/>
            </w:pPr>
            <w:r w:rsidRPr="002F28F4">
              <w:t>Сумма, на которую выдана банковская гарантия, или порядок ее определения</w:t>
            </w:r>
          </w:p>
        </w:tc>
        <w:tc>
          <w:tcPr>
            <w:tcW w:w="5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683771" w:rsidRDefault="00683771" w:rsidP="00683771">
            <w:pPr>
              <w:pStyle w:val="ConsNormal"/>
              <w:snapToGrid w:val="0"/>
              <w:ind w:right="14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683771">
              <w:rPr>
                <w:rFonts w:ascii="Times New Roman" w:eastAsia="Times New Roman" w:hAnsi="Times New Roman"/>
                <w:bCs/>
                <w:i/>
              </w:rPr>
              <w:t>12 297 835 (Двенадцать миллионов двести девяносто семь тысяч восемьсот тридцать пять) рублей 62 копейки.</w:t>
            </w:r>
          </w:p>
        </w:tc>
      </w:tr>
      <w:tr w:rsidR="00683771" w:rsidTr="00DC192D">
        <w:trPr>
          <w:trHeight w:val="454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771" w:rsidRDefault="00683771" w:rsidP="00683771">
            <w:pPr>
              <w:snapToGrid w:val="0"/>
              <w:ind w:left="57"/>
            </w:pPr>
            <w:r>
              <w:t>7.2.3.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83771" w:rsidRDefault="00683771" w:rsidP="00683771">
            <w:pPr>
              <w:snapToGrid w:val="0"/>
              <w:ind w:left="57" w:right="57"/>
            </w:pPr>
            <w:r>
              <w:t>Условие о безотзывности банковской гарантии</w:t>
            </w:r>
          </w:p>
        </w:tc>
        <w:tc>
          <w:tcPr>
            <w:tcW w:w="5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771" w:rsidRPr="00683771" w:rsidRDefault="00683771" w:rsidP="00683771">
            <w:pPr>
              <w:snapToGrid w:val="0"/>
              <w:ind w:right="57"/>
              <w:rPr>
                <w:i/>
              </w:rPr>
            </w:pPr>
            <w:r w:rsidRPr="00683771">
              <w:rPr>
                <w:i/>
              </w:rPr>
              <w:t>Банковская гарантия является безотзывной</w:t>
            </w:r>
          </w:p>
          <w:p w:rsidR="00683771" w:rsidRPr="00683771" w:rsidRDefault="00683771" w:rsidP="00683771">
            <w:pPr>
              <w:ind w:left="57" w:right="57"/>
              <w:rPr>
                <w:i/>
              </w:rPr>
            </w:pPr>
          </w:p>
        </w:tc>
      </w:tr>
      <w:tr w:rsidR="00683771" w:rsidTr="00DC192D">
        <w:trPr>
          <w:trHeight w:val="454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683771" w:rsidRDefault="00683771" w:rsidP="00683771">
            <w:pPr>
              <w:snapToGrid w:val="0"/>
              <w:ind w:left="57"/>
            </w:pPr>
            <w:r>
              <w:t>7.2.4.</w:t>
            </w:r>
          </w:p>
          <w:p w:rsidR="00683771" w:rsidRDefault="00683771" w:rsidP="00683771"/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:rsidR="00683771" w:rsidRDefault="00683771" w:rsidP="00683771">
            <w:pPr>
              <w:snapToGrid w:val="0"/>
              <w:ind w:left="57" w:right="57"/>
            </w:pPr>
            <w:r w:rsidRPr="002F28F4">
              <w:t>Срок действия банковской гарантии или порядок его определения</w:t>
            </w:r>
          </w:p>
        </w:tc>
        <w:tc>
          <w:tcPr>
            <w:tcW w:w="5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71" w:rsidRPr="00683771" w:rsidRDefault="00683771" w:rsidP="005A1527">
            <w:pPr>
              <w:snapToGrid w:val="0"/>
              <w:ind w:right="57"/>
              <w:jc w:val="both"/>
              <w:rPr>
                <w:i/>
              </w:rPr>
            </w:pPr>
            <w:r w:rsidRPr="00683771">
              <w:rPr>
                <w:i/>
              </w:rPr>
              <w:t xml:space="preserve"> действует с даты ее выдачи по «</w:t>
            </w:r>
            <w:r w:rsidR="005A1527">
              <w:rPr>
                <w:i/>
              </w:rPr>
              <w:t>2</w:t>
            </w:r>
            <w:r w:rsidRPr="00683771">
              <w:rPr>
                <w:i/>
              </w:rPr>
              <w:t>1» апреля 2022 г.</w:t>
            </w:r>
          </w:p>
        </w:tc>
      </w:tr>
      <w:tr w:rsidR="005E16ED" w:rsidTr="00DC192D">
        <w:trPr>
          <w:trHeight w:val="7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6ED" w:rsidRDefault="005E16ED" w:rsidP="00EE1735">
            <w:pPr>
              <w:snapToGrid w:val="0"/>
              <w:ind w:left="57"/>
            </w:pPr>
            <w:r>
              <w:t>7.2.5.</w:t>
            </w:r>
          </w:p>
          <w:p w:rsidR="005E16ED" w:rsidRDefault="005E16ED" w:rsidP="00EE1735">
            <w:pPr>
              <w:ind w:left="57"/>
            </w:pPr>
          </w:p>
          <w:p w:rsidR="005E16ED" w:rsidRDefault="005E16ED" w:rsidP="00EE1735">
            <w:pPr>
              <w:ind w:left="57"/>
            </w:pPr>
          </w:p>
          <w:p w:rsidR="005E16ED" w:rsidRDefault="005E16ED" w:rsidP="00EE1735">
            <w:pPr>
              <w:ind w:left="57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ED" w:rsidRDefault="005E16ED" w:rsidP="00EE1735">
            <w:pPr>
              <w:ind w:left="57" w:right="57"/>
            </w:pPr>
            <w:r>
              <w:t>Иные сведения, указанные в банковской гарантии, связанные с формой и содержанием требования об оплате гарантом приобретаемых ценных бумаг и порядок его направления, а также прилагаемыми к такому требованию документами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Обязательства ГАРАНТА по настоящей гарантии ограничены суммой 12 297 835 (Двенадцать миллионов двести девяносто семь тысяч восемьсот тридцать пять) рублей 62 копейки.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Обязательства ГАРАНТА по настоящей гарантии будут уменьшены на любую сумму, выплаченную по данной гарантии.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 xml:space="preserve"> Ответственность ГАРАНТА за невыполнение или ненадлежащее выполнение своих обязательств по настоящей гарантии ограничивается суммой, на которую она выдана.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Настоящая гарантия будет находиться у Общества.</w:t>
            </w:r>
          </w:p>
          <w:p w:rsidR="0025482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 xml:space="preserve">Письменное требование платежа по настоящей гарантии должно быть получено ГАРАНТОМ в месте ее выдачи по адресу: 109544, г. Москва, ул. Б. Андроньевская, д.6. 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В требовании БЕНЕФИЦИАРА должно быть указано, какие обязательства ПРИНЦИПАЛА, обеспеченные настоящей гарантией, не исполнены им (в т.ч. должны быть указаны вид, категория (тип), количество и цена АКЦИЙ, в отношении которых ПРИНЦИПАЛОМ не исполнены или ненадлежащим образом исполнены платежные обязательства), а также платежные реквизиты БЕНЕФИЦИАРА, необходимые для осуществления ГАРАНТОМ безналичного платежа по настоящей гарантии.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К Требованию БЕНЕФИЦИАРА о совершении платежа по настоящей гарантии должны быть приложены следующие документы: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Документы, подтверждающие направление БЕНЕФИЦИАРОМ заявления о продаже АКЦИЙ, заверенные надлежащим образом;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Документы, подтверждающие наличие записи об установлении ограничения распоряжения АКЦИЯМИ, в отношении которых БЕНЕФИЦИАРОМ подано заявление об их продаже, по счету, на котором учитываются права БЕНЕФИЦИАРА на АКЦИИ, заверенные надлежащим образом;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Документы, подтверждающие полномочия лица, подписавшего требование.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 xml:space="preserve">            Требование платежа по настоящей гарантии не может быть предъявлено ранее установленного срока выполнения ПРИНЦИПАЛОМ обязательств по оплате АКЦИЙ в соответствии с условиями Оферты. 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 xml:space="preserve">Сумма Требования платежа по настоящей гарантии не может быть больше определенной в соответствии с условиями Оферты цены подлежащих зачислению на лицевой счет (счет депо) ПРИНЦИПАЛА АКЦИЙ, указанных в приложенных к Требованию БЕНЕФИЦИАРА подтверждающих документах. 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 xml:space="preserve">Требование платежа по настоящей гарантии будет рассмотрено в течение 5 (Пяти) рабочих дней с даты получения письменного требования БЕНЕФИЦИАРА. 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ГАРАНТ имеет право приостановить осуществление платежа в пользу БЕНЕФИЦИАРА на срок до 7 (Семи) календарных дней, если он имеет разумные основания полагать, что: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какой-либо из представленных ему документов является недостоверным;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обстоятельство, на случай возникновения которого настоящая гарантия обеспечивала интересы БЕНЕФИЦИАРА, не возникло;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основное обязательство ПРИНЦИПАЛА, обеспеченное настоящей гарантией, недействительно;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исполнение по основному обязательству ПРИНЦИПАЛА принято БЕНЕФИЦИАРОМ без каких-либо возражений.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 xml:space="preserve">    В случае приостановления платежа ГАРАНТ обязан уведомить БЕНЕФИЦИАРА и ПРИНЦИПАЛА о причинах и сроке приостановления платежа незамедлительно.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Настоящая гарантия вступает в силу с даты выдачи и действует по «</w:t>
            </w:r>
            <w:r w:rsidR="005A1527">
              <w:rPr>
                <w:i/>
              </w:rPr>
              <w:t>2</w:t>
            </w:r>
            <w:r w:rsidRPr="00683771">
              <w:rPr>
                <w:i/>
              </w:rPr>
              <w:t>1» апреля 2022г. и прекращается, а ГАРАНТ освобождается от всех своих обязательств в данной связи, если Требование БЕНЕФИЦИАРА не были получены ГАРАНТОМ до этой даты или на эту дату.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ab/>
              <w:t>ГАРАНТ вправе внести изменения в условия настоящей гарантии без согласования с БЕНЕФИЦИАРОМ в случае обращения ПРИНЦИПАЛА к ГАРАНТУ с просьбой: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увеличения суммы настоящей гарантии,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>•</w:t>
            </w:r>
            <w:r w:rsidRPr="00683771">
              <w:rPr>
                <w:i/>
              </w:rPr>
              <w:tab/>
              <w:t>увеличения срока действия настоящей гарантии.</w:t>
            </w:r>
          </w:p>
          <w:p w:rsidR="00683771" w:rsidRPr="00683771" w:rsidRDefault="00683771" w:rsidP="00683771">
            <w:pPr>
              <w:shd w:val="clear" w:color="auto" w:fill="FFFFFF"/>
              <w:ind w:left="24" w:right="10"/>
              <w:jc w:val="both"/>
              <w:rPr>
                <w:i/>
              </w:rPr>
            </w:pPr>
            <w:r w:rsidRPr="00683771">
              <w:rPr>
                <w:i/>
              </w:rPr>
              <w:t xml:space="preserve">Внесение иных изменений в условия настоящей гарантии как по инициативе ГАРАНТА, так и по инициативе ПРИНЦИПАЛА, возможно лишь с письменного согласия БЕНЕФИЦИАРА. Внесение изменений в условия настоящей гарантии осуществляется в форме, в которой выдана настоящая гарантия. </w:t>
            </w:r>
          </w:p>
          <w:p w:rsidR="005E16ED" w:rsidRDefault="00683771" w:rsidP="00683771">
            <w:pPr>
              <w:shd w:val="clear" w:color="auto" w:fill="FFFFFF"/>
              <w:ind w:left="24" w:right="10"/>
              <w:jc w:val="both"/>
              <w:rPr>
                <w:b/>
              </w:rPr>
            </w:pPr>
            <w:r w:rsidRPr="00683771">
              <w:rPr>
                <w:i/>
              </w:rPr>
              <w:t>Настоящая гарантия не может быть отозвана ГАРАНТОМ и является безотзывной.</w:t>
            </w:r>
          </w:p>
        </w:tc>
      </w:tr>
      <w:tr w:rsidR="00254821" w:rsidTr="00DC192D">
        <w:tblPrEx>
          <w:tblLook w:val="04A0" w:firstRow="1" w:lastRow="0" w:firstColumn="1" w:lastColumn="0" w:noHBand="0" w:noVBand="1"/>
        </w:tblPrEx>
        <w:tc>
          <w:tcPr>
            <w:tcW w:w="10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4821" w:rsidRDefault="00254821" w:rsidP="00BD7E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Раздел. VIII. Иные дополнительные сведения, указываемые в </w:t>
            </w:r>
            <w:r w:rsidR="00BD7EA7">
              <w:rPr>
                <w:b/>
              </w:rPr>
              <w:t>обязательном</w:t>
            </w:r>
            <w:r>
              <w:rPr>
                <w:b/>
              </w:rPr>
              <w:t xml:space="preserve"> предложении</w:t>
            </w:r>
          </w:p>
        </w:tc>
      </w:tr>
      <w:tr w:rsidR="00254821" w:rsidTr="00DC192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4821" w:rsidRDefault="00254821">
            <w:pPr>
              <w:snapToGrid w:val="0"/>
            </w:pPr>
            <w:r>
              <w:t>8.1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821" w:rsidRDefault="00254821">
            <w:pPr>
              <w:snapToGrid w:val="0"/>
              <w:ind w:left="57" w:right="57"/>
            </w:pPr>
          </w:p>
        </w:tc>
        <w:tc>
          <w:tcPr>
            <w:tcW w:w="569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4821" w:rsidRDefault="00254821">
            <w:pPr>
              <w:snapToGrid w:val="0"/>
              <w:ind w:right="57"/>
              <w:rPr>
                <w:i/>
              </w:rPr>
            </w:pPr>
          </w:p>
        </w:tc>
      </w:tr>
      <w:tr w:rsidR="00254821" w:rsidTr="00DC192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821" w:rsidRDefault="00254821">
            <w:pPr>
              <w:snapToGrid w:val="0"/>
            </w:pPr>
            <w:r>
              <w:t>8.2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821" w:rsidRDefault="00254821">
            <w:pPr>
              <w:snapToGrid w:val="0"/>
              <w:ind w:left="57" w:right="57"/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821" w:rsidRDefault="00254821">
            <w:pPr>
              <w:snapToGrid w:val="0"/>
              <w:ind w:left="57" w:right="57"/>
              <w:rPr>
                <w:i/>
              </w:rPr>
            </w:pPr>
          </w:p>
        </w:tc>
      </w:tr>
    </w:tbl>
    <w:p w:rsidR="00AB2B5F" w:rsidRDefault="00AB2B5F" w:rsidP="00BD7EA7">
      <w:pPr>
        <w:jc w:val="both"/>
      </w:pPr>
    </w:p>
    <w:sectPr w:rsidR="00AB2B5F">
      <w:footerReference w:type="default" r:id="rId8"/>
      <w:footnotePr>
        <w:pos w:val="beneathText"/>
      </w:footnotePr>
      <w:pgSz w:w="11905" w:h="16837"/>
      <w:pgMar w:top="567" w:right="567" w:bottom="884" w:left="1134" w:header="397" w:footer="8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6C" w:rsidRDefault="00E0226C">
      <w:r>
        <w:separator/>
      </w:r>
    </w:p>
  </w:endnote>
  <w:endnote w:type="continuationSeparator" w:id="0">
    <w:p w:rsidR="00E0226C" w:rsidRDefault="00E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21" w:rsidRDefault="00254821">
    <w:pPr>
      <w:pStyle w:val="16"/>
      <w:jc w:val="right"/>
    </w:pPr>
    <w:r>
      <w:rPr>
        <w:i/>
        <w:sz w:val="18"/>
      </w:rPr>
      <w:t xml:space="preserve">Стр.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\*Arabic </w:instrText>
    </w:r>
    <w:r>
      <w:rPr>
        <w:i/>
        <w:sz w:val="18"/>
      </w:rPr>
      <w:fldChar w:fldCharType="separate"/>
    </w:r>
    <w:r w:rsidR="00103FAF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/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6C" w:rsidRDefault="00E0226C">
      <w:r>
        <w:separator/>
      </w:r>
    </w:p>
  </w:footnote>
  <w:footnote w:type="continuationSeparator" w:id="0">
    <w:p w:rsidR="00E0226C" w:rsidRDefault="00E0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43403"/>
    <w:multiLevelType w:val="hybridMultilevel"/>
    <w:tmpl w:val="DD885368"/>
    <w:lvl w:ilvl="0" w:tplc="2FA89566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F8C0F6E"/>
    <w:multiLevelType w:val="hybridMultilevel"/>
    <w:tmpl w:val="DCF2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B9"/>
    <w:rsid w:val="00002B60"/>
    <w:rsid w:val="00011912"/>
    <w:rsid w:val="000168E8"/>
    <w:rsid w:val="000213B7"/>
    <w:rsid w:val="00027A9A"/>
    <w:rsid w:val="00030966"/>
    <w:rsid w:val="00037653"/>
    <w:rsid w:val="000415D6"/>
    <w:rsid w:val="000568F4"/>
    <w:rsid w:val="00075161"/>
    <w:rsid w:val="000E49F3"/>
    <w:rsid w:val="00103FAF"/>
    <w:rsid w:val="00111D6F"/>
    <w:rsid w:val="00132343"/>
    <w:rsid w:val="00180629"/>
    <w:rsid w:val="00180AF3"/>
    <w:rsid w:val="001C40CE"/>
    <w:rsid w:val="001D0732"/>
    <w:rsid w:val="00202737"/>
    <w:rsid w:val="0020679D"/>
    <w:rsid w:val="00242A7D"/>
    <w:rsid w:val="00244009"/>
    <w:rsid w:val="00251F39"/>
    <w:rsid w:val="00254821"/>
    <w:rsid w:val="00274775"/>
    <w:rsid w:val="00274CDC"/>
    <w:rsid w:val="00284AB1"/>
    <w:rsid w:val="00291FA8"/>
    <w:rsid w:val="002A3A41"/>
    <w:rsid w:val="002F28F4"/>
    <w:rsid w:val="002F4DBC"/>
    <w:rsid w:val="00307730"/>
    <w:rsid w:val="00334E02"/>
    <w:rsid w:val="00352465"/>
    <w:rsid w:val="00352CE9"/>
    <w:rsid w:val="0037189E"/>
    <w:rsid w:val="00374D86"/>
    <w:rsid w:val="003756C6"/>
    <w:rsid w:val="003B2C62"/>
    <w:rsid w:val="003B3081"/>
    <w:rsid w:val="003B41AF"/>
    <w:rsid w:val="003E57F6"/>
    <w:rsid w:val="003E5D86"/>
    <w:rsid w:val="003F3010"/>
    <w:rsid w:val="003F50CF"/>
    <w:rsid w:val="003F5760"/>
    <w:rsid w:val="004106AA"/>
    <w:rsid w:val="00453300"/>
    <w:rsid w:val="00491563"/>
    <w:rsid w:val="004A2AD4"/>
    <w:rsid w:val="004B5DE0"/>
    <w:rsid w:val="004E6E0E"/>
    <w:rsid w:val="00553E16"/>
    <w:rsid w:val="00557F19"/>
    <w:rsid w:val="00562C02"/>
    <w:rsid w:val="0056653A"/>
    <w:rsid w:val="005A1527"/>
    <w:rsid w:val="005E16ED"/>
    <w:rsid w:val="005E2B7B"/>
    <w:rsid w:val="005F6B72"/>
    <w:rsid w:val="005F7FC6"/>
    <w:rsid w:val="00603E9B"/>
    <w:rsid w:val="00621BE2"/>
    <w:rsid w:val="0063393A"/>
    <w:rsid w:val="006567D9"/>
    <w:rsid w:val="00661ADD"/>
    <w:rsid w:val="0067719A"/>
    <w:rsid w:val="00683771"/>
    <w:rsid w:val="0069173E"/>
    <w:rsid w:val="006C01BC"/>
    <w:rsid w:val="006D5F7B"/>
    <w:rsid w:val="00706D3A"/>
    <w:rsid w:val="00717FED"/>
    <w:rsid w:val="00723C35"/>
    <w:rsid w:val="00733DA3"/>
    <w:rsid w:val="007617EE"/>
    <w:rsid w:val="007731D5"/>
    <w:rsid w:val="00775F09"/>
    <w:rsid w:val="007A4D9F"/>
    <w:rsid w:val="007C0EBE"/>
    <w:rsid w:val="007E2FBC"/>
    <w:rsid w:val="00800E77"/>
    <w:rsid w:val="00805093"/>
    <w:rsid w:val="008066D2"/>
    <w:rsid w:val="00857F63"/>
    <w:rsid w:val="008A738F"/>
    <w:rsid w:val="008B60E2"/>
    <w:rsid w:val="008C275A"/>
    <w:rsid w:val="008E68B2"/>
    <w:rsid w:val="008F4391"/>
    <w:rsid w:val="0090578D"/>
    <w:rsid w:val="0090627C"/>
    <w:rsid w:val="00922FB1"/>
    <w:rsid w:val="00960991"/>
    <w:rsid w:val="009628C0"/>
    <w:rsid w:val="00966FB6"/>
    <w:rsid w:val="0098073F"/>
    <w:rsid w:val="009846F5"/>
    <w:rsid w:val="0099062C"/>
    <w:rsid w:val="009C0299"/>
    <w:rsid w:val="009C3370"/>
    <w:rsid w:val="009F191B"/>
    <w:rsid w:val="00A117F7"/>
    <w:rsid w:val="00A2641E"/>
    <w:rsid w:val="00A43C69"/>
    <w:rsid w:val="00A444B1"/>
    <w:rsid w:val="00A4619D"/>
    <w:rsid w:val="00A62700"/>
    <w:rsid w:val="00A70B1F"/>
    <w:rsid w:val="00A7202B"/>
    <w:rsid w:val="00A84ADB"/>
    <w:rsid w:val="00A92E2F"/>
    <w:rsid w:val="00A93964"/>
    <w:rsid w:val="00A9763A"/>
    <w:rsid w:val="00AA5828"/>
    <w:rsid w:val="00AB2B5F"/>
    <w:rsid w:val="00AD64D6"/>
    <w:rsid w:val="00AE1F3F"/>
    <w:rsid w:val="00B076F9"/>
    <w:rsid w:val="00B2416C"/>
    <w:rsid w:val="00B53E74"/>
    <w:rsid w:val="00B565BC"/>
    <w:rsid w:val="00B622A5"/>
    <w:rsid w:val="00B66130"/>
    <w:rsid w:val="00B751D6"/>
    <w:rsid w:val="00B94551"/>
    <w:rsid w:val="00BA129B"/>
    <w:rsid w:val="00BA30CB"/>
    <w:rsid w:val="00BB173E"/>
    <w:rsid w:val="00BD2631"/>
    <w:rsid w:val="00BD7EA7"/>
    <w:rsid w:val="00BF3D4F"/>
    <w:rsid w:val="00C25E6C"/>
    <w:rsid w:val="00C57BB9"/>
    <w:rsid w:val="00C60A94"/>
    <w:rsid w:val="00C82737"/>
    <w:rsid w:val="00C85DE5"/>
    <w:rsid w:val="00CC6924"/>
    <w:rsid w:val="00CD49B3"/>
    <w:rsid w:val="00CE2F6B"/>
    <w:rsid w:val="00CE5135"/>
    <w:rsid w:val="00D01227"/>
    <w:rsid w:val="00D1213C"/>
    <w:rsid w:val="00D27667"/>
    <w:rsid w:val="00D605EF"/>
    <w:rsid w:val="00D75DD2"/>
    <w:rsid w:val="00DB38A5"/>
    <w:rsid w:val="00DC192D"/>
    <w:rsid w:val="00DC6A47"/>
    <w:rsid w:val="00DC6CF2"/>
    <w:rsid w:val="00DE41A7"/>
    <w:rsid w:val="00E0226C"/>
    <w:rsid w:val="00E17FC3"/>
    <w:rsid w:val="00E35875"/>
    <w:rsid w:val="00E378E2"/>
    <w:rsid w:val="00E77238"/>
    <w:rsid w:val="00E830DB"/>
    <w:rsid w:val="00EA694E"/>
    <w:rsid w:val="00EB67A8"/>
    <w:rsid w:val="00EC464B"/>
    <w:rsid w:val="00ED4D7D"/>
    <w:rsid w:val="00ED5212"/>
    <w:rsid w:val="00EE1735"/>
    <w:rsid w:val="00EE53EC"/>
    <w:rsid w:val="00F2589C"/>
    <w:rsid w:val="00F331FD"/>
    <w:rsid w:val="00F37365"/>
    <w:rsid w:val="00F62775"/>
    <w:rsid w:val="00F722B6"/>
    <w:rsid w:val="00F752FE"/>
    <w:rsid w:val="00F7623C"/>
    <w:rsid w:val="00F87850"/>
    <w:rsid w:val="00FA7257"/>
    <w:rsid w:val="00FB645D"/>
    <w:rsid w:val="00FB6CC2"/>
    <w:rsid w:val="00FC4C5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FCA47-4952-4A90-AB3C-5344BFDE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">
    <w:name w:val="WW-Основной шрифт абзаца"/>
  </w:style>
  <w:style w:type="character" w:customStyle="1" w:styleId="RTFNum21">
    <w:name w:val="RTF_Num 2 1"/>
    <w:rPr>
      <w:i/>
      <w:iCs/>
      <w:sz w:val="18"/>
      <w:szCs w:val="18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3">
    <w:name w:val="Основной шрифт абзаца3"/>
  </w:style>
  <w:style w:type="character" w:customStyle="1" w:styleId="10">
    <w:name w:val="Знак сноски1"/>
    <w:rPr>
      <w:position w:val="4"/>
      <w:sz w:val="12"/>
    </w:rPr>
  </w:style>
  <w:style w:type="character" w:customStyle="1" w:styleId="a3">
    <w:name w:val="Öâåòîâîå âûäåëåíèå"/>
    <w:rPr>
      <w:color w:val="0000FF"/>
      <w:sz w:val="20"/>
      <w:szCs w:val="20"/>
    </w:rPr>
  </w:style>
  <w:style w:type="character" w:customStyle="1" w:styleId="a4">
    <w:name w:val="Ãèïåðòåêñòîâàÿ ññûëêà"/>
    <w:rPr>
      <w:color w:val="008000"/>
      <w:sz w:val="30"/>
      <w:szCs w:val="3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eastAsia="en-US" w:bidi="en-US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tabs>
        <w:tab w:val="left" w:pos="142"/>
      </w:tabs>
      <w:ind w:right="140"/>
    </w:pPr>
    <w:rPr>
      <w:b/>
      <w:bCs/>
      <w:i/>
      <w:iCs/>
      <w:szCs w:val="20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jc w:val="center"/>
    </w:pPr>
    <w:rPr>
      <w:b/>
      <w:i/>
      <w:u w:val="single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">
    <w:name w:val="Заголовок 11"/>
    <w:basedOn w:val="a"/>
    <w:next w:val="a"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customStyle="1" w:styleId="21">
    <w:name w:val="Заголовок 21"/>
    <w:basedOn w:val="a"/>
    <w:next w:val="a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customStyle="1" w:styleId="31">
    <w:name w:val="Заголовок 31"/>
    <w:basedOn w:val="a"/>
    <w:next w:val="a"/>
    <w:pPr>
      <w:keepNext/>
      <w:numPr>
        <w:ilvl w:val="2"/>
        <w:numId w:val="1"/>
      </w:numPr>
      <w:ind w:left="57" w:right="57"/>
      <w:jc w:val="center"/>
      <w:outlineLvl w:val="2"/>
    </w:pPr>
    <w:rPr>
      <w:b/>
      <w:bCs/>
      <w:i/>
      <w:iCs/>
      <w:szCs w:val="20"/>
    </w:rPr>
  </w:style>
  <w:style w:type="paragraph" w:customStyle="1" w:styleId="15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сноски1"/>
    <w:basedOn w:val="a"/>
    <w:rPr>
      <w:szCs w:val="20"/>
    </w:rPr>
  </w:style>
  <w:style w:type="paragraph" w:customStyle="1" w:styleId="ab">
    <w:name w:val="Моноширинный"/>
    <w:basedOn w:val="a"/>
    <w:next w:val="a"/>
    <w:pPr>
      <w:jc w:val="both"/>
    </w:pPr>
    <w:rPr>
      <w:rFonts w:ascii="Courier New" w:eastAsia="Courier New" w:hAnsi="Courier New" w:cs="Tahoma"/>
      <w:szCs w:val="20"/>
    </w:rPr>
  </w:style>
  <w:style w:type="paragraph" w:customStyle="1" w:styleId="OEM">
    <w:name w:val="Нормальный (OEM)"/>
    <w:basedOn w:val="ab"/>
    <w:next w:val="a"/>
  </w:style>
  <w:style w:type="paragraph" w:customStyle="1" w:styleId="18">
    <w:name w:val="Схема документа1"/>
    <w:basedOn w:val="a"/>
    <w:rPr>
      <w:rFonts w:ascii="Tahoma" w:eastAsia="Tahoma" w:hAnsi="Tahoma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Tahoma"/>
      <w:lang w:eastAsia="en-US" w:bidi="en-US"/>
    </w:rPr>
  </w:style>
  <w:style w:type="paragraph" w:customStyle="1" w:styleId="210">
    <w:name w:val="Основной текст 21"/>
    <w:basedOn w:val="a"/>
    <w:pPr>
      <w:spacing w:after="120"/>
      <w:ind w:left="283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19">
    <w:name w:val="Цитата1"/>
    <w:basedOn w:val="a"/>
    <w:pPr>
      <w:ind w:left="57" w:right="57"/>
      <w:jc w:val="both"/>
    </w:pPr>
    <w:rPr>
      <w:b/>
      <w:bCs/>
      <w:i/>
      <w:iCs/>
      <w:szCs w:val="20"/>
    </w:rPr>
  </w:style>
  <w:style w:type="paragraph" w:styleId="ac">
    <w:name w:val="header"/>
    <w:basedOn w:val="a"/>
    <w:semiHidden/>
    <w:pPr>
      <w:suppressLineNumbers/>
      <w:tabs>
        <w:tab w:val="center" w:pos="5102"/>
        <w:tab w:val="right" w:pos="10205"/>
      </w:tabs>
    </w:pPr>
  </w:style>
  <w:style w:type="paragraph" w:styleId="ad">
    <w:name w:val="footer"/>
    <w:basedOn w:val="a"/>
    <w:semiHidden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F7623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F331FD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F331FD"/>
    <w:rPr>
      <w:szCs w:val="24"/>
      <w:lang w:eastAsia="en-US" w:bidi="en-US"/>
    </w:rPr>
  </w:style>
  <w:style w:type="paragraph" w:styleId="af2">
    <w:name w:val="List Paragraph"/>
    <w:basedOn w:val="a"/>
    <w:uiPriority w:val="34"/>
    <w:qFormat/>
    <w:rsid w:val="00F331FD"/>
    <w:pPr>
      <w:suppressAutoHyphens w:val="0"/>
      <w:autoSpaceDN w:val="0"/>
      <w:adjustRightInd w:val="0"/>
      <w:ind w:left="720"/>
      <w:contextualSpacing/>
    </w:pPr>
    <w:rPr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453B-8273-452C-A029-8A0B9B58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4006</Words>
  <Characters>22840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ПРЕДЛОЖЕНИЕ</vt:lpstr>
    </vt:vector>
  </TitlesOfParts>
  <Company>СалаватНефтеОргСинтез</Company>
  <LinksUpToDate>false</LinksUpToDate>
  <CharactersWithSpaces>26793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ПРЕДЛОЖЕНИЕ</dc:title>
  <dc:subject/>
  <dc:creator>pensao</dc:creator>
  <cp:keywords/>
  <cp:lastModifiedBy>Горлицына Елена Владимировна</cp:lastModifiedBy>
  <cp:revision>2</cp:revision>
  <cp:lastPrinted>2021-07-28T05:55:00Z</cp:lastPrinted>
  <dcterms:created xsi:type="dcterms:W3CDTF">2021-08-11T09:51:00Z</dcterms:created>
  <dcterms:modified xsi:type="dcterms:W3CDTF">2021-08-11T09:51:00Z</dcterms:modified>
</cp:coreProperties>
</file>